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7BB" w:rsidRDefault="00FC0829">
      <w:pPr>
        <w:widowControl w:val="0"/>
        <w:spacing w:after="0" w:line="240" w:lineRule="auto"/>
        <w:jc w:val="center"/>
        <w:outlineLvl w:val="0"/>
        <w:rPr>
          <w:b/>
          <w:color w:val="FFFFFF"/>
          <w:sz w:val="28"/>
        </w:rPr>
      </w:pPr>
      <w:r>
        <w:rPr>
          <w:b/>
          <w:noProof/>
          <w:color w:val="FFFFFF"/>
          <w:sz w:val="28"/>
        </w:rPr>
        <w:drawing>
          <wp:inline distT="0" distB="0" distL="0" distR="0">
            <wp:extent cx="794258" cy="5715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794258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7BB" w:rsidRDefault="008C17BB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</w:p>
    <w:p w:rsidR="008C17BB" w:rsidRDefault="00FC0829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КУМЕНСКОГО РАЙОНА</w:t>
      </w:r>
    </w:p>
    <w:p w:rsidR="008C17BB" w:rsidRDefault="00FC0829">
      <w:pPr>
        <w:widowControl w:val="0"/>
        <w:spacing w:after="0" w:line="240" w:lineRule="auto"/>
        <w:jc w:val="center"/>
        <w:outlineLvl w:val="0"/>
        <w:rPr>
          <w:b/>
          <w:sz w:val="24"/>
        </w:rPr>
      </w:pPr>
      <w:r>
        <w:rPr>
          <w:rFonts w:ascii="Times New Roman" w:hAnsi="Times New Roman"/>
          <w:b/>
          <w:sz w:val="28"/>
        </w:rPr>
        <w:t>КИРОВСКОЙ ОБЛАСТИ</w:t>
      </w:r>
    </w:p>
    <w:p w:rsidR="008C17BB" w:rsidRPr="006965DA" w:rsidRDefault="00FC0829">
      <w:pPr>
        <w:widowControl w:val="0"/>
        <w:spacing w:before="36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965DA"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:rsidR="008C17BB" w:rsidRDefault="00FC0829">
      <w:pPr>
        <w:widowControl w:val="0"/>
        <w:spacing w:before="360" w:after="0" w:line="240" w:lineRule="auto"/>
        <w:jc w:val="center"/>
        <w:rPr>
          <w:rFonts w:ascii="Times New Roman" w:hAnsi="Times New Roman"/>
          <w:sz w:val="28"/>
        </w:rPr>
      </w:pPr>
      <w:r w:rsidRPr="006965DA">
        <w:rPr>
          <w:rFonts w:ascii="Times New Roman" w:hAnsi="Times New Roman"/>
          <w:sz w:val="28"/>
        </w:rPr>
        <w:t xml:space="preserve">от </w:t>
      </w:r>
      <w:r w:rsidR="00076787">
        <w:rPr>
          <w:rFonts w:ascii="Times New Roman" w:hAnsi="Times New Roman"/>
          <w:sz w:val="28"/>
        </w:rPr>
        <w:t xml:space="preserve">04.04.2024 </w:t>
      </w:r>
      <w:r w:rsidR="006965DA">
        <w:rPr>
          <w:rFonts w:ascii="Times New Roman" w:hAnsi="Times New Roman"/>
          <w:sz w:val="28"/>
        </w:rPr>
        <w:t xml:space="preserve">№ </w:t>
      </w:r>
      <w:r w:rsidR="00076787">
        <w:rPr>
          <w:rFonts w:ascii="Times New Roman" w:hAnsi="Times New Roman"/>
          <w:sz w:val="28"/>
        </w:rPr>
        <w:t>166</w:t>
      </w:r>
    </w:p>
    <w:p w:rsidR="008C17BB" w:rsidRPr="006965DA" w:rsidRDefault="00FC082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65DA">
        <w:rPr>
          <w:rFonts w:ascii="Times New Roman" w:hAnsi="Times New Roman"/>
          <w:sz w:val="24"/>
          <w:szCs w:val="24"/>
        </w:rPr>
        <w:t>пгт Кумены</w:t>
      </w:r>
    </w:p>
    <w:p w:rsidR="008C17BB" w:rsidRDefault="008C17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C17BB" w:rsidRDefault="008C17BB">
      <w:pPr>
        <w:widowControl w:val="0"/>
        <w:spacing w:after="0" w:line="240" w:lineRule="auto"/>
        <w:jc w:val="center"/>
        <w:rPr>
          <w:b/>
        </w:rPr>
      </w:pPr>
    </w:p>
    <w:p w:rsidR="008C17BB" w:rsidRDefault="00FC082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постановление администрации </w:t>
      </w:r>
    </w:p>
    <w:p w:rsidR="008C17BB" w:rsidRDefault="00FC082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Куменского района от 16.09.2022 № 476</w:t>
      </w:r>
    </w:p>
    <w:p w:rsidR="008C17BB" w:rsidRDefault="008C17B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C17BB" w:rsidRDefault="00FC0829" w:rsidP="006965DA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постановлением администрации Куменского района от 30.06.2023 № 325 «О разработке, реализации и оценке эффективности реализации муниципальных программ на территории Куменского муниципального района Кировской области», статьями 33, 35 Устава Куменского района, постановлением администрации Куменского района от 14.07.2022 № 320 «Об утверждении перечня  муниципальных программ», решением Куменской районной Думы от </w:t>
      </w:r>
      <w:r w:rsidR="00C703E5">
        <w:rPr>
          <w:rFonts w:ascii="Times New Roman" w:hAnsi="Times New Roman"/>
          <w:sz w:val="28"/>
        </w:rPr>
        <w:t>05.03.2024 № 24/151</w:t>
      </w:r>
      <w:r>
        <w:rPr>
          <w:rFonts w:ascii="Times New Roman" w:hAnsi="Times New Roman"/>
          <w:sz w:val="28"/>
        </w:rPr>
        <w:t xml:space="preserve"> «О внесении изменений в решение Куменской районной Думы от 19.12.2023 № 23/142», ПОСТАНОВЛЯЕТ:</w:t>
      </w:r>
    </w:p>
    <w:p w:rsidR="008C17BB" w:rsidRDefault="00FC0829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измен</w:t>
      </w:r>
      <w:r w:rsidR="006965DA">
        <w:rPr>
          <w:rFonts w:ascii="Times New Roman" w:hAnsi="Times New Roman"/>
          <w:sz w:val="28"/>
        </w:rPr>
        <w:t>ения в муниципальную программу «</w:t>
      </w:r>
      <w:r>
        <w:rPr>
          <w:rFonts w:ascii="Times New Roman" w:hAnsi="Times New Roman"/>
          <w:sz w:val="28"/>
        </w:rPr>
        <w:t>Развитие</w:t>
      </w:r>
      <w:r w:rsidR="006965DA">
        <w:rPr>
          <w:rFonts w:ascii="Times New Roman" w:hAnsi="Times New Roman"/>
          <w:sz w:val="28"/>
        </w:rPr>
        <w:t xml:space="preserve"> образования в Куменском районе»</w:t>
      </w:r>
      <w:r>
        <w:rPr>
          <w:rFonts w:ascii="Times New Roman" w:hAnsi="Times New Roman"/>
          <w:sz w:val="28"/>
        </w:rPr>
        <w:t>, утвержденную постановлением администрации Куменского района от 16.09.2022 № 476. Прилагается.</w:t>
      </w:r>
    </w:p>
    <w:p w:rsidR="008C17BB" w:rsidRDefault="00FC0829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Отделу информатизации управления делами администрации района (Урванцев Д.М.) разместить настоящее постановление на официальном сайте Куменского района.</w:t>
      </w:r>
    </w:p>
    <w:p w:rsidR="008C17BB" w:rsidRDefault="00FC0829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Контроль за выполнением постановления возложить на заместителя главы администрации района, начальника управления социальной работы В.В. Логинова.</w:t>
      </w:r>
    </w:p>
    <w:p w:rsidR="008C17BB" w:rsidRDefault="00FC0829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Постановление вступает в силу согласно действующему законодательству.</w:t>
      </w:r>
    </w:p>
    <w:p w:rsidR="008C17BB" w:rsidRDefault="008C17BB">
      <w:pPr>
        <w:spacing w:after="0"/>
        <w:jc w:val="both"/>
        <w:rPr>
          <w:rFonts w:ascii="Times New Roman" w:hAnsi="Times New Roman"/>
          <w:sz w:val="28"/>
        </w:rPr>
      </w:pPr>
    </w:p>
    <w:p w:rsidR="008C17BB" w:rsidRDefault="008C17BB">
      <w:pPr>
        <w:spacing w:after="0"/>
        <w:jc w:val="both"/>
        <w:rPr>
          <w:rFonts w:ascii="Times New Roman" w:hAnsi="Times New Roman"/>
          <w:sz w:val="28"/>
        </w:rPr>
      </w:pPr>
    </w:p>
    <w:p w:rsidR="006965DA" w:rsidRDefault="006965DA">
      <w:pPr>
        <w:spacing w:after="0"/>
        <w:jc w:val="both"/>
        <w:rPr>
          <w:rFonts w:ascii="Times New Roman" w:hAnsi="Times New Roman"/>
          <w:sz w:val="28"/>
        </w:rPr>
      </w:pPr>
    </w:p>
    <w:p w:rsidR="008C17BB" w:rsidRDefault="007821AD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И.о. г</w:t>
      </w:r>
      <w:r w:rsidR="00FC0829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ы</w:t>
      </w:r>
      <w:r w:rsidR="00FC0829">
        <w:rPr>
          <w:rFonts w:ascii="Times New Roman" w:hAnsi="Times New Roman"/>
          <w:sz w:val="28"/>
        </w:rPr>
        <w:t xml:space="preserve"> </w:t>
      </w:r>
      <w:proofErr w:type="spellStart"/>
      <w:r w:rsidR="00FC0829">
        <w:rPr>
          <w:rFonts w:ascii="Times New Roman" w:hAnsi="Times New Roman"/>
          <w:sz w:val="28"/>
        </w:rPr>
        <w:t>Куменского</w:t>
      </w:r>
      <w:proofErr w:type="spellEnd"/>
      <w:r w:rsidR="00FC0829">
        <w:rPr>
          <w:rFonts w:ascii="Times New Roman" w:hAnsi="Times New Roman"/>
          <w:sz w:val="28"/>
        </w:rPr>
        <w:t xml:space="preserve"> района           </w:t>
      </w:r>
      <w:r w:rsidR="00FC0829">
        <w:rPr>
          <w:rFonts w:ascii="Times New Roman" w:hAnsi="Times New Roman"/>
          <w:sz w:val="28"/>
        </w:rPr>
        <w:tab/>
        <w:t xml:space="preserve">      </w:t>
      </w:r>
      <w:r>
        <w:rPr>
          <w:rFonts w:ascii="Times New Roman" w:hAnsi="Times New Roman"/>
          <w:sz w:val="28"/>
        </w:rPr>
        <w:t xml:space="preserve">                    Н.В. </w:t>
      </w:r>
      <w:proofErr w:type="spellStart"/>
      <w:r>
        <w:rPr>
          <w:rFonts w:ascii="Times New Roman" w:hAnsi="Times New Roman"/>
          <w:sz w:val="28"/>
        </w:rPr>
        <w:t>Кислицын</w:t>
      </w:r>
      <w:proofErr w:type="spellEnd"/>
    </w:p>
    <w:p w:rsidR="008C17BB" w:rsidRDefault="008C17BB">
      <w:pPr>
        <w:spacing w:after="0"/>
        <w:jc w:val="both"/>
        <w:rPr>
          <w:rFonts w:ascii="Times New Roman" w:hAnsi="Times New Roman"/>
          <w:sz w:val="28"/>
        </w:rPr>
      </w:pPr>
    </w:p>
    <w:p w:rsidR="008C17BB" w:rsidRDefault="008C17BB">
      <w:pPr>
        <w:widowControl w:val="0"/>
        <w:spacing w:after="0"/>
        <w:jc w:val="both"/>
        <w:rPr>
          <w:rFonts w:ascii="Times New Roman" w:hAnsi="Times New Roman"/>
          <w:sz w:val="28"/>
        </w:rPr>
      </w:pPr>
    </w:p>
    <w:p w:rsidR="008C17BB" w:rsidRDefault="006965DA" w:rsidP="006965DA">
      <w:pPr>
        <w:widowControl w:val="0"/>
        <w:spacing w:after="0"/>
        <w:ind w:firstLine="5387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lastRenderedPageBreak/>
        <w:t>УТВЕРЖДЕНЫ</w:t>
      </w:r>
    </w:p>
    <w:p w:rsidR="008C17BB" w:rsidRDefault="008C17BB" w:rsidP="006965DA">
      <w:pPr>
        <w:widowControl w:val="0"/>
        <w:spacing w:after="0"/>
        <w:ind w:firstLine="5387"/>
        <w:jc w:val="center"/>
        <w:rPr>
          <w:rFonts w:ascii="Times New Roman" w:hAnsi="Times New Roman"/>
          <w:sz w:val="28"/>
        </w:rPr>
      </w:pPr>
    </w:p>
    <w:p w:rsidR="008C17BB" w:rsidRDefault="00FC0829" w:rsidP="006965DA">
      <w:pPr>
        <w:widowControl w:val="0"/>
        <w:spacing w:after="0"/>
        <w:ind w:firstLine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 администрации</w:t>
      </w:r>
    </w:p>
    <w:p w:rsidR="008C17BB" w:rsidRDefault="00FC0829" w:rsidP="006965DA">
      <w:pPr>
        <w:widowControl w:val="0"/>
        <w:spacing w:after="0"/>
        <w:ind w:firstLine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Куменского района</w:t>
      </w:r>
    </w:p>
    <w:p w:rsidR="008C17BB" w:rsidRDefault="00FC0829" w:rsidP="006965DA">
      <w:pPr>
        <w:widowControl w:val="0"/>
        <w:spacing w:after="0"/>
        <w:ind w:firstLine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 </w:t>
      </w:r>
      <w:r w:rsidR="00076787">
        <w:rPr>
          <w:rFonts w:ascii="Times New Roman" w:hAnsi="Times New Roman"/>
          <w:sz w:val="28"/>
        </w:rPr>
        <w:t xml:space="preserve">04.04.2024  </w:t>
      </w:r>
      <w:r>
        <w:rPr>
          <w:rFonts w:ascii="Times New Roman" w:hAnsi="Times New Roman"/>
          <w:sz w:val="28"/>
        </w:rPr>
        <w:t xml:space="preserve"> №</w:t>
      </w:r>
      <w:r w:rsidR="00076787">
        <w:rPr>
          <w:rFonts w:ascii="Times New Roman" w:hAnsi="Times New Roman"/>
          <w:sz w:val="28"/>
        </w:rPr>
        <w:t xml:space="preserve">  166</w:t>
      </w:r>
    </w:p>
    <w:p w:rsidR="008C17BB" w:rsidRDefault="008C17BB">
      <w:pPr>
        <w:widowControl w:val="0"/>
        <w:spacing w:after="0"/>
        <w:jc w:val="both"/>
        <w:rPr>
          <w:rFonts w:ascii="Times New Roman" w:hAnsi="Times New Roman"/>
          <w:sz w:val="28"/>
        </w:rPr>
      </w:pPr>
    </w:p>
    <w:p w:rsidR="008C17BB" w:rsidRDefault="00FC0829">
      <w:pPr>
        <w:widowControl w:val="0"/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</w:t>
      </w:r>
    </w:p>
    <w:p w:rsidR="008C17BB" w:rsidRDefault="00FC0829">
      <w:pPr>
        <w:widowControl w:val="0"/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муниципальную программу «Развитие образования в Куменском районе»</w:t>
      </w:r>
    </w:p>
    <w:p w:rsidR="008C17BB" w:rsidRDefault="008C17BB">
      <w:pPr>
        <w:widowControl w:val="0"/>
        <w:spacing w:after="0"/>
        <w:jc w:val="center"/>
        <w:rPr>
          <w:rFonts w:ascii="Times New Roman" w:hAnsi="Times New Roman"/>
          <w:sz w:val="28"/>
        </w:rPr>
      </w:pPr>
    </w:p>
    <w:p w:rsidR="008C17BB" w:rsidRDefault="00FC0829">
      <w:pPr>
        <w:widowControl w:val="0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изменение в паспорт Муниципальной программы «Развитие     образования в Куменском районе» в части объемов ассигнований:</w:t>
      </w:r>
    </w:p>
    <w:p w:rsidR="008C17BB" w:rsidRDefault="008C17BB">
      <w:pPr>
        <w:pStyle w:val="ConsPlusNonformat"/>
        <w:rPr>
          <w:rFonts w:ascii="Times New Roman" w:hAnsi="Times New Roman"/>
          <w:sz w:val="28"/>
        </w:rPr>
      </w:pPr>
    </w:p>
    <w:tbl>
      <w:tblPr>
        <w:tblW w:w="0" w:type="auto"/>
        <w:tblInd w:w="-35" w:type="dxa"/>
        <w:tblLayout w:type="fixed"/>
        <w:tblLook w:val="04A0" w:firstRow="1" w:lastRow="0" w:firstColumn="1" w:lastColumn="0" w:noHBand="0" w:noVBand="1"/>
      </w:tblPr>
      <w:tblGrid>
        <w:gridCol w:w="4503"/>
        <w:gridCol w:w="5138"/>
      </w:tblGrid>
      <w:tr w:rsidR="008C17B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7BB" w:rsidRDefault="00FC0829" w:rsidP="00093F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Объемы ассигнований муниципальной программы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BB" w:rsidRDefault="00FC0829" w:rsidP="00093F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Общий бюджет финансирования </w:t>
            </w:r>
            <w:r w:rsidR="00AF3435">
              <w:rPr>
                <w:rFonts w:ascii="Times New Roman" w:hAnsi="Times New Roman"/>
                <w:b/>
                <w:sz w:val="24"/>
              </w:rPr>
              <w:t>2 210 036,2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тыс. рублей</w:t>
            </w:r>
          </w:p>
          <w:p w:rsidR="008C17BB" w:rsidRDefault="00FC0829" w:rsidP="00093F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</w:t>
            </w:r>
          </w:p>
          <w:p w:rsidR="008C17BB" w:rsidRDefault="00FC0829" w:rsidP="00093F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-  70034,</w:t>
            </w:r>
            <w:r w:rsidR="00AF3435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8C17BB" w:rsidRDefault="00FC0829" w:rsidP="00093F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14014</w:t>
            </w:r>
            <w:r w:rsidR="00AF3435">
              <w:rPr>
                <w:rFonts w:ascii="Times New Roman" w:hAnsi="Times New Roman"/>
                <w:sz w:val="24"/>
              </w:rPr>
              <w:t>37,7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8C17BB" w:rsidRDefault="00FC0829" w:rsidP="00093F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7385</w:t>
            </w:r>
            <w:r w:rsidR="00AF3435">
              <w:rPr>
                <w:rFonts w:ascii="Times New Roman" w:hAnsi="Times New Roman"/>
                <w:sz w:val="24"/>
              </w:rPr>
              <w:t>64,4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8C17BB" w:rsidRDefault="00FC0829" w:rsidP="00093F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по годам:</w:t>
            </w:r>
          </w:p>
          <w:p w:rsidR="008C17BB" w:rsidRDefault="00FC0829" w:rsidP="00093F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2023 г.</w:t>
            </w:r>
            <w:r>
              <w:rPr>
                <w:rFonts w:ascii="Times New Roman" w:hAnsi="Times New Roman"/>
                <w:sz w:val="24"/>
              </w:rPr>
              <w:t xml:space="preserve"> – 295911,5 тыс. руб., в том числе</w:t>
            </w:r>
          </w:p>
          <w:p w:rsidR="008C17BB" w:rsidRDefault="00FC0829" w:rsidP="00093F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8834,7 тыс. руб.</w:t>
            </w:r>
          </w:p>
          <w:p w:rsidR="008C17BB" w:rsidRDefault="00FC0829" w:rsidP="00093F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192789,9 тыс. руб.</w:t>
            </w:r>
          </w:p>
          <w:p w:rsidR="008C17BB" w:rsidRDefault="00FC0829" w:rsidP="00093F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94286,9 тыс. руб.</w:t>
            </w:r>
          </w:p>
          <w:p w:rsidR="008C17BB" w:rsidRDefault="00FC0829" w:rsidP="00093F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2024 г.</w:t>
            </w:r>
            <w:r>
              <w:rPr>
                <w:rFonts w:ascii="Times New Roman" w:hAnsi="Times New Roman"/>
                <w:sz w:val="24"/>
              </w:rPr>
              <w:t xml:space="preserve"> – 30508</w:t>
            </w:r>
            <w:r w:rsidR="00AF3435">
              <w:rPr>
                <w:rFonts w:ascii="Times New Roman" w:hAnsi="Times New Roman"/>
                <w:sz w:val="24"/>
              </w:rPr>
              <w:t>3,3</w:t>
            </w:r>
            <w:r>
              <w:rPr>
                <w:rFonts w:ascii="Times New Roman" w:hAnsi="Times New Roman"/>
                <w:sz w:val="24"/>
              </w:rPr>
              <w:t xml:space="preserve"> тыс. руб., в том числе</w:t>
            </w:r>
          </w:p>
          <w:p w:rsidR="008C17BB" w:rsidRDefault="00FC0829" w:rsidP="00093F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-  8609,</w:t>
            </w:r>
            <w:r w:rsidR="00AF3435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8C17BB" w:rsidRDefault="00FC0829" w:rsidP="00093F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1898</w:t>
            </w:r>
            <w:r w:rsidR="00AF3435">
              <w:rPr>
                <w:rFonts w:ascii="Times New Roman" w:hAnsi="Times New Roman"/>
                <w:sz w:val="24"/>
              </w:rPr>
              <w:t>13,4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8C17BB" w:rsidRDefault="00FC0829" w:rsidP="00093F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1066</w:t>
            </w:r>
            <w:r w:rsidR="00AF3435">
              <w:rPr>
                <w:rFonts w:ascii="Times New Roman" w:hAnsi="Times New Roman"/>
                <w:sz w:val="24"/>
              </w:rPr>
              <w:t>60,8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8C17BB" w:rsidRDefault="00FC0829" w:rsidP="00093F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2025 г.</w:t>
            </w:r>
            <w:r>
              <w:rPr>
                <w:rFonts w:ascii="Times New Roman" w:hAnsi="Times New Roman"/>
                <w:sz w:val="24"/>
              </w:rPr>
              <w:t xml:space="preserve"> – 300766,</w:t>
            </w:r>
            <w:r w:rsidR="00AF3435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тыс. руб., в том числе</w:t>
            </w:r>
          </w:p>
          <w:p w:rsidR="008C17BB" w:rsidRDefault="00FC0829" w:rsidP="00093F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-   8558,9 тыс. руб.</w:t>
            </w:r>
          </w:p>
          <w:p w:rsidR="008C17BB" w:rsidRDefault="00FC0829" w:rsidP="00093F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190542,</w:t>
            </w:r>
            <w:r w:rsidR="00AF3435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8C17BB" w:rsidRDefault="00FC0829" w:rsidP="00093F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101664,3 тыс. руб.</w:t>
            </w:r>
          </w:p>
          <w:p w:rsidR="008C17BB" w:rsidRDefault="00FC0829" w:rsidP="00093F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2026 г.</w:t>
            </w:r>
            <w:r>
              <w:rPr>
                <w:rFonts w:ascii="Times New Roman" w:hAnsi="Times New Roman"/>
                <w:sz w:val="24"/>
              </w:rPr>
              <w:t xml:space="preserve"> – 298642,</w:t>
            </w:r>
            <w:r w:rsidR="00AF3435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тыс. руб., в том числе</w:t>
            </w:r>
          </w:p>
          <w:p w:rsidR="008C17BB" w:rsidRDefault="00FC0829" w:rsidP="00093F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8626,2 тыс. руб.</w:t>
            </w:r>
          </w:p>
          <w:p w:rsidR="008C17BB" w:rsidRDefault="00FC0829" w:rsidP="00093F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192102,</w:t>
            </w:r>
            <w:r w:rsidR="00AF3435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8C17BB" w:rsidRDefault="00FC0829" w:rsidP="00093F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97913,2 тыс. руб.</w:t>
            </w:r>
          </w:p>
          <w:p w:rsidR="008C17BB" w:rsidRDefault="00FC0829" w:rsidP="00093F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2027 г.</w:t>
            </w:r>
            <w:r>
              <w:rPr>
                <w:rFonts w:ascii="Times New Roman" w:hAnsi="Times New Roman"/>
                <w:sz w:val="24"/>
              </w:rPr>
              <w:t xml:space="preserve"> – 252408,3 тыс. руб., в том числе</w:t>
            </w:r>
          </w:p>
          <w:p w:rsidR="008C17BB" w:rsidRDefault="00FC0829" w:rsidP="00093F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8851,3 тыс. руб.</w:t>
            </w:r>
          </w:p>
          <w:p w:rsidR="008C17BB" w:rsidRDefault="00FC0829" w:rsidP="00093F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159047,2 тыс. руб.</w:t>
            </w:r>
          </w:p>
          <w:p w:rsidR="008C17BB" w:rsidRDefault="00FC0829" w:rsidP="00093F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84509,8 тыс. руб.</w:t>
            </w:r>
          </w:p>
          <w:p w:rsidR="008C17BB" w:rsidRDefault="00FC0829" w:rsidP="00093F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2028 г.</w:t>
            </w:r>
            <w:r>
              <w:rPr>
                <w:rFonts w:ascii="Times New Roman" w:hAnsi="Times New Roman"/>
                <w:sz w:val="24"/>
              </w:rPr>
              <w:t xml:space="preserve"> – 252408,3 тыс. руб., в том числе</w:t>
            </w:r>
          </w:p>
          <w:p w:rsidR="008C17BB" w:rsidRDefault="00FC0829" w:rsidP="00093F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8851,3 тыс. руб.</w:t>
            </w:r>
          </w:p>
          <w:p w:rsidR="008C17BB" w:rsidRDefault="00FC0829" w:rsidP="00093F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159047,2 тыс. руб.</w:t>
            </w:r>
          </w:p>
          <w:p w:rsidR="008C17BB" w:rsidRDefault="00FC0829" w:rsidP="00093F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84509,8 тыс. руб.</w:t>
            </w:r>
          </w:p>
          <w:p w:rsidR="008C17BB" w:rsidRDefault="00FC0829" w:rsidP="00093F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2029 г.</w:t>
            </w:r>
            <w:r>
              <w:rPr>
                <w:rFonts w:ascii="Times New Roman" w:hAnsi="Times New Roman"/>
                <w:sz w:val="24"/>
              </w:rPr>
              <w:t xml:space="preserve"> 252408,3 тыс. руб., в том числе</w:t>
            </w:r>
          </w:p>
          <w:p w:rsidR="008C17BB" w:rsidRDefault="00FC0829" w:rsidP="00093F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8851,3 тыс. руб.</w:t>
            </w:r>
          </w:p>
          <w:p w:rsidR="008C17BB" w:rsidRDefault="00FC0829" w:rsidP="00093F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159047,2 тыс. руб.</w:t>
            </w:r>
          </w:p>
          <w:p w:rsidR="008C17BB" w:rsidRDefault="00FC0829" w:rsidP="00093F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84509,8 тыс. руб.</w:t>
            </w:r>
          </w:p>
          <w:p w:rsidR="008C17BB" w:rsidRDefault="00FC0829" w:rsidP="00093F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2030 г.</w:t>
            </w:r>
            <w:r>
              <w:rPr>
                <w:rFonts w:ascii="Times New Roman" w:hAnsi="Times New Roman"/>
                <w:sz w:val="24"/>
              </w:rPr>
              <w:t xml:space="preserve"> – 252408,3 тыс. руб., в том числе</w:t>
            </w:r>
          </w:p>
          <w:p w:rsidR="008C17BB" w:rsidRDefault="00FC0829" w:rsidP="00093F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8851,3 тыс. руб.</w:t>
            </w:r>
          </w:p>
          <w:p w:rsidR="008C17BB" w:rsidRDefault="00FC0829" w:rsidP="00093F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областной бюджет – 159047,2 тыс. руб.</w:t>
            </w:r>
          </w:p>
          <w:p w:rsidR="008C17BB" w:rsidRDefault="00FC0829" w:rsidP="00093F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84509,8 тыс. руб.</w:t>
            </w:r>
          </w:p>
        </w:tc>
      </w:tr>
    </w:tbl>
    <w:p w:rsidR="008C17BB" w:rsidRDefault="008C17BB">
      <w:pPr>
        <w:pStyle w:val="ConsPlusCell"/>
        <w:widowControl/>
        <w:jc w:val="both"/>
        <w:rPr>
          <w:rFonts w:ascii="Times New Roman" w:hAnsi="Times New Roman"/>
          <w:sz w:val="28"/>
        </w:rPr>
      </w:pPr>
    </w:p>
    <w:p w:rsidR="008C17BB" w:rsidRDefault="00FC0829">
      <w:pPr>
        <w:pStyle w:val="ConsPlusCel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Раздел 3. "Обобщенная характеристика мероприятий муниципальной программы" муниципальной программы "Развитие образования Куменского района" изложить в следующей редакции:</w:t>
      </w:r>
    </w:p>
    <w:p w:rsidR="008C17BB" w:rsidRDefault="00FC0829">
      <w:pPr>
        <w:pStyle w:val="af6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Механизм реализации   муниципальной программы включает в себя разработанный комплекс мероприятий. </w:t>
      </w:r>
    </w:p>
    <w:p w:rsidR="008C17BB" w:rsidRDefault="00FC0829">
      <w:pPr>
        <w:pStyle w:val="af6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подпрограммы «Развитие системы образования Куменского района».</w:t>
      </w:r>
    </w:p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701"/>
        <w:gridCol w:w="850"/>
        <w:gridCol w:w="851"/>
        <w:gridCol w:w="709"/>
        <w:gridCol w:w="1008"/>
        <w:gridCol w:w="850"/>
        <w:gridCol w:w="709"/>
        <w:gridCol w:w="835"/>
        <w:gridCol w:w="835"/>
        <w:gridCol w:w="835"/>
      </w:tblGrid>
      <w:tr w:rsidR="008C17BB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№п/п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Ответственный</w:t>
            </w:r>
          </w:p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программные мероприятия</w:t>
            </w:r>
          </w:p>
        </w:tc>
        <w:tc>
          <w:tcPr>
            <w:tcW w:w="74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финансирования в 2023-2030 годах</w:t>
            </w:r>
          </w:p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(тыс. руб.)</w:t>
            </w:r>
          </w:p>
        </w:tc>
      </w:tr>
      <w:tr w:rsidR="008C17BB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7BB" w:rsidRDefault="008C17BB"/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7BB" w:rsidRDefault="008C17B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7BB" w:rsidRDefault="008C17BB"/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</w:tr>
      <w:tr w:rsidR="008C17BB">
        <w:trPr>
          <w:trHeight w:val="36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7BB" w:rsidRDefault="008C17BB"/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7BB" w:rsidRDefault="008C17B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7BB" w:rsidRDefault="008C17BB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7BB" w:rsidRDefault="008C17B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2024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 w:rsidR="008C17BB" w:rsidTr="00093F3A">
        <w:trPr>
          <w:trHeight w:val="15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BB" w:rsidRDefault="00FC082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BB" w:rsidRDefault="00FC08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образования администрации Куменского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BB" w:rsidRPr="00093F3A" w:rsidRDefault="00FC0829" w:rsidP="00093F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«Обеспечение персонифицированного финансирования дополнительного 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7345,2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971,4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BB" w:rsidRDefault="00FC0829">
            <w:r>
              <w:rPr>
                <w:rFonts w:ascii="Times New Roman" w:hAnsi="Times New Roman"/>
                <w:sz w:val="20"/>
              </w:rPr>
              <w:t>971,4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BB" w:rsidRDefault="00FC0829">
            <w:r>
              <w:rPr>
                <w:rFonts w:ascii="Times New Roman" w:hAnsi="Times New Roman"/>
                <w:sz w:val="20"/>
              </w:rPr>
              <w:t>971,4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BB" w:rsidRDefault="00FC0829">
            <w:r>
              <w:rPr>
                <w:rFonts w:ascii="Times New Roman" w:hAnsi="Times New Roman"/>
                <w:sz w:val="20"/>
              </w:rPr>
              <w:t>971,4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BB" w:rsidRDefault="00FC0829">
            <w:r>
              <w:rPr>
                <w:rFonts w:ascii="Times New Roman" w:hAnsi="Times New Roman"/>
                <w:sz w:val="20"/>
              </w:rPr>
              <w:t>971,4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r>
              <w:rPr>
                <w:rFonts w:ascii="Times New Roman" w:hAnsi="Times New Roman"/>
                <w:sz w:val="20"/>
              </w:rPr>
              <w:t>971,4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r>
              <w:rPr>
                <w:rFonts w:ascii="Times New Roman" w:hAnsi="Times New Roman"/>
                <w:sz w:val="20"/>
              </w:rPr>
              <w:t>971,4</w:t>
            </w:r>
          </w:p>
        </w:tc>
      </w:tr>
      <w:tr w:rsidR="008C17BB">
        <w:trPr>
          <w:trHeight w:val="19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BB" w:rsidRDefault="00FC082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BB" w:rsidRDefault="00FC08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образования администрации Куменского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BB" w:rsidRDefault="00FC082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бесплатного горячего питания обучающихся, получающих начальное общее</w:t>
            </w:r>
          </w:p>
          <w:p w:rsidR="008C17BB" w:rsidRDefault="00FC082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Образование в муниципальных 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23896,2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3043,4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2998,0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2975,8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2975,8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2975,8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2975,8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2975,8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2975,8</w:t>
            </w:r>
          </w:p>
        </w:tc>
      </w:tr>
      <w:tr w:rsidR="008C17BB" w:rsidTr="00093F3A">
        <w:trPr>
          <w:trHeight w:val="184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BB" w:rsidRDefault="00FC082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BB" w:rsidRDefault="00FC08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образования администрации Куменского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BB" w:rsidRDefault="00FC082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бесплатного горячего питания детям участников специальной военной операции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8C17BB">
        <w:trPr>
          <w:trHeight w:val="150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BB" w:rsidRDefault="00FC082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BB" w:rsidRDefault="00FC08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образования администрации Куменского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BB" w:rsidRDefault="00FC082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«Обеспечение выплат ежемесячного денежного вознаграждения за классное руководство педагогическим работникам муниципальных организаций, реализующих образовательные программы начального общего образования, образовательные программы </w:t>
            </w:r>
            <w:r>
              <w:rPr>
                <w:rFonts w:ascii="Times New Roman" w:hAnsi="Times New Roman"/>
                <w:sz w:val="20"/>
              </w:rPr>
              <w:lastRenderedPageBreak/>
              <w:t>основного общего образования, образовательные программы среднего общего 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44739,6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BB" w:rsidRDefault="00FC082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BB" w:rsidRDefault="00FC082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5570,0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BB" w:rsidRDefault="00FC082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BB" w:rsidRDefault="00FC082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BB" w:rsidRDefault="00FC082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5570,0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BB" w:rsidRDefault="00FC082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5570,0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BB" w:rsidRDefault="00FC082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5570,0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BB" w:rsidRDefault="00FC082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5570,0</w:t>
            </w:r>
          </w:p>
        </w:tc>
      </w:tr>
      <w:tr w:rsidR="008C17BB" w:rsidTr="00093F3A">
        <w:trPr>
          <w:trHeight w:val="461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BB" w:rsidRDefault="00FC082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BB" w:rsidRDefault="00FC08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образования администрации Куменского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BB" w:rsidRDefault="00FC082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МКОУ ООШ д. Большой Перелаз, в МКОУ СОШ  п. Краснооктябрьский, </w:t>
            </w:r>
          </w:p>
          <w:p w:rsidR="008C17BB" w:rsidRDefault="00FC082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МКОУ СОШ п. </w:t>
            </w:r>
            <w:proofErr w:type="spellStart"/>
            <w:r>
              <w:rPr>
                <w:rFonts w:ascii="Times New Roman" w:hAnsi="Times New Roman"/>
                <w:sz w:val="20"/>
              </w:rPr>
              <w:t>Вичевщина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BB" w:rsidRDefault="00FC082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11158,3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BB" w:rsidRDefault="00FC082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11158,3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BB" w:rsidRDefault="00FC082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BB" w:rsidRDefault="00FC082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BB" w:rsidRDefault="00FC082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BB" w:rsidRDefault="00FC082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BB" w:rsidRDefault="00FC082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8C17BB">
        <w:trPr>
          <w:trHeight w:val="4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BB" w:rsidRDefault="00FC082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BB" w:rsidRDefault="00FC08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образования администрации Куменского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BB" w:rsidRDefault="00FC082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мероприятий по подготовке образовательного пространства в муниципальных общеобразовательных организациях на базе которых планируются центры образования естественно-научной и технологической направленности "Точка роста" (муниципального общеобразовательного учреждения основная общеобразовательная школа д. Большой Перелаз</w:t>
            </w:r>
          </w:p>
          <w:p w:rsidR="008C17BB" w:rsidRDefault="00FC082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Куменского района Кировской области и муниципального общеобразовательного учреждения основная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общеобразовательная школа с. Березник </w:t>
            </w:r>
            <w:proofErr w:type="spellStart"/>
            <w:r>
              <w:rPr>
                <w:rFonts w:ascii="Times New Roman" w:hAnsi="Times New Roman"/>
                <w:sz w:val="20"/>
              </w:rPr>
              <w:t>Куменскогорайона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Кировской области)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606,2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BB" w:rsidRDefault="00FC082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BB" w:rsidRDefault="00FC082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BB" w:rsidRDefault="00FC082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BB" w:rsidRDefault="00FC082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BB" w:rsidRDefault="00FC082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BB" w:rsidRDefault="00FC082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</w:tbl>
    <w:p w:rsidR="008C17BB" w:rsidRDefault="008C17BB">
      <w:pPr>
        <w:pStyle w:val="af6"/>
        <w:spacing w:after="0"/>
        <w:ind w:left="0" w:firstLine="708"/>
        <w:jc w:val="both"/>
        <w:rPr>
          <w:sz w:val="28"/>
        </w:rPr>
      </w:pPr>
    </w:p>
    <w:p w:rsidR="008C17BB" w:rsidRDefault="00FC0829">
      <w:pPr>
        <w:pStyle w:val="af6"/>
        <w:spacing w:after="0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подпрограммы "Развитие системы образования Куменского района".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6"/>
        <w:gridCol w:w="6005"/>
      </w:tblGrid>
      <w:tr w:rsidR="008C17BB" w:rsidRPr="00093F3A">
        <w:trPr>
          <w:trHeight w:val="20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C17BB" w:rsidRPr="00093F3A" w:rsidRDefault="00FC0829" w:rsidP="00093F3A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 xml:space="preserve">Мероприятия      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C17BB" w:rsidRPr="00093F3A" w:rsidRDefault="00FC0829" w:rsidP="00093F3A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Сумма расходов</w:t>
            </w:r>
            <w:r w:rsidRPr="00093F3A">
              <w:rPr>
                <w:rFonts w:ascii="Times New Roman" w:hAnsi="Times New Roman"/>
                <w:sz w:val="24"/>
                <w:szCs w:val="24"/>
              </w:rPr>
              <w:br/>
              <w:t>тыс. руб.</w:t>
            </w:r>
          </w:p>
        </w:tc>
      </w:tr>
      <w:tr w:rsidR="008C17BB" w:rsidRPr="00093F3A">
        <w:trPr>
          <w:trHeight w:val="20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C17BB" w:rsidRPr="00093F3A" w:rsidRDefault="00FC0829" w:rsidP="00093F3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 xml:space="preserve">Предоставление        </w:t>
            </w:r>
            <w:r w:rsidRPr="00093F3A">
              <w:rPr>
                <w:rFonts w:ascii="Times New Roman" w:hAnsi="Times New Roman"/>
                <w:sz w:val="24"/>
                <w:szCs w:val="24"/>
              </w:rPr>
              <w:br/>
              <w:t>общедоступного       и</w:t>
            </w:r>
            <w:r w:rsidRPr="00093F3A">
              <w:rPr>
                <w:rFonts w:ascii="Times New Roman" w:hAnsi="Times New Roman"/>
                <w:sz w:val="24"/>
                <w:szCs w:val="24"/>
              </w:rPr>
              <w:br/>
              <w:t xml:space="preserve">бесплатного дошкольного образования  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C17BB" w:rsidRPr="00093F3A" w:rsidRDefault="00FC0829" w:rsidP="00093F3A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2023 год – 124288,2 тыс. руб., в том числе</w:t>
            </w:r>
          </w:p>
          <w:p w:rsidR="008C17BB" w:rsidRPr="00093F3A" w:rsidRDefault="00FC0829" w:rsidP="00093F3A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Районный бюджет – 50639,8 тыс. руб.</w:t>
            </w:r>
          </w:p>
          <w:p w:rsidR="008C17BB" w:rsidRPr="00093F3A" w:rsidRDefault="00FC0829" w:rsidP="00093F3A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Областной бюджет – 73648,4 тыс. руб.</w:t>
            </w:r>
          </w:p>
          <w:p w:rsidR="008C17BB" w:rsidRPr="00093F3A" w:rsidRDefault="00FC0829" w:rsidP="00093F3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2024 год – 128202,4 тыс. руб., в том числе</w:t>
            </w:r>
          </w:p>
          <w:p w:rsidR="008C17BB" w:rsidRPr="00093F3A" w:rsidRDefault="00FC0829" w:rsidP="00093F3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Районный бюджет – 54372,3 тыс. руб.</w:t>
            </w:r>
          </w:p>
          <w:p w:rsidR="008C17BB" w:rsidRPr="00093F3A" w:rsidRDefault="00FC0829" w:rsidP="00093F3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 xml:space="preserve">Областной бюджет – 73830,1 тыс. руб. </w:t>
            </w:r>
          </w:p>
          <w:p w:rsidR="008C17BB" w:rsidRPr="00093F3A" w:rsidRDefault="00FC0829" w:rsidP="00093F3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2025 год – 123728,1 тыс. руб., в том числе</w:t>
            </w:r>
          </w:p>
          <w:p w:rsidR="008C17BB" w:rsidRPr="00093F3A" w:rsidRDefault="00FC0829" w:rsidP="00093F3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Районный бюджет – 49694,1 тыс. руб.</w:t>
            </w:r>
          </w:p>
          <w:p w:rsidR="008C17BB" w:rsidRPr="00093F3A" w:rsidRDefault="00FC0829" w:rsidP="00093F3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Областной бюджет – 74034,0 тыс. руб.</w:t>
            </w:r>
          </w:p>
          <w:p w:rsidR="008C17BB" w:rsidRPr="00093F3A" w:rsidRDefault="00FC0829" w:rsidP="00093F3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2026 год – 124177,6 тыс. руб., в том числе</w:t>
            </w:r>
          </w:p>
          <w:p w:rsidR="008C17BB" w:rsidRPr="00093F3A" w:rsidRDefault="00FC0829" w:rsidP="00093F3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Районный бюджет – 50743,6 тыс. руб.</w:t>
            </w:r>
          </w:p>
          <w:p w:rsidR="008C17BB" w:rsidRPr="00093F3A" w:rsidRDefault="00FC0829" w:rsidP="00093F3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 xml:space="preserve">Областной бюджет – 73434,0 тыс. руб. </w:t>
            </w:r>
          </w:p>
          <w:p w:rsidR="008C17BB" w:rsidRPr="00093F3A" w:rsidRDefault="00FC0829" w:rsidP="00093F3A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2027 год  – 100228,3 тыс. руб.,  в том числе</w:t>
            </w:r>
          </w:p>
          <w:p w:rsidR="008C17BB" w:rsidRPr="00093F3A" w:rsidRDefault="00FC0829" w:rsidP="00093F3A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Районный бюджет – 40274,2 тыс. руб.</w:t>
            </w:r>
          </w:p>
          <w:p w:rsidR="008C17BB" w:rsidRPr="00093F3A" w:rsidRDefault="00FC0829" w:rsidP="00093F3A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Областной бюджет – 59954,1 тыс. руб.</w:t>
            </w:r>
          </w:p>
          <w:p w:rsidR="008C17BB" w:rsidRPr="00093F3A" w:rsidRDefault="00FC0829" w:rsidP="00093F3A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2028 год  – 100228,3 тыс. руб.,  в том числе</w:t>
            </w:r>
          </w:p>
          <w:p w:rsidR="008C17BB" w:rsidRPr="00093F3A" w:rsidRDefault="00FC0829" w:rsidP="00093F3A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Районный бюджет – 40274,2 тыс. руб.</w:t>
            </w:r>
          </w:p>
          <w:p w:rsidR="008C17BB" w:rsidRPr="00093F3A" w:rsidRDefault="00FC0829" w:rsidP="00093F3A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 xml:space="preserve">Областной бюджет – 59954,1 тыс. руб. </w:t>
            </w:r>
          </w:p>
          <w:p w:rsidR="008C17BB" w:rsidRPr="00093F3A" w:rsidRDefault="00FC0829" w:rsidP="00093F3A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2029 год  – 100228,3 тыс. руб.,  в том числе</w:t>
            </w:r>
          </w:p>
          <w:p w:rsidR="008C17BB" w:rsidRPr="00093F3A" w:rsidRDefault="00FC0829" w:rsidP="00093F3A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Районный бюджет – 40274,2 тыс. руб.</w:t>
            </w:r>
          </w:p>
          <w:p w:rsidR="008C17BB" w:rsidRPr="00093F3A" w:rsidRDefault="00FC0829" w:rsidP="00093F3A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Областной бюджет – 59954,1 тыс. руб.</w:t>
            </w:r>
          </w:p>
          <w:p w:rsidR="008C17BB" w:rsidRPr="00093F3A" w:rsidRDefault="00FC0829" w:rsidP="00093F3A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2030 год  – 100228,3 тыс. руб.,  в том числе</w:t>
            </w:r>
          </w:p>
          <w:p w:rsidR="008C17BB" w:rsidRPr="00093F3A" w:rsidRDefault="00FC0829" w:rsidP="00093F3A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Районный бюджет – 40274,2 тыс. руб.</w:t>
            </w:r>
          </w:p>
          <w:p w:rsidR="008C17BB" w:rsidRPr="00093F3A" w:rsidRDefault="00FC0829" w:rsidP="00093F3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Областной бюджет – 59954,1 тыс. руб.</w:t>
            </w:r>
          </w:p>
        </w:tc>
      </w:tr>
      <w:tr w:rsidR="008C17BB" w:rsidRPr="00093F3A">
        <w:trPr>
          <w:trHeight w:val="20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C17BB" w:rsidRPr="00093F3A" w:rsidRDefault="00FC0829" w:rsidP="00093F3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программам, а также детям с ограниченными возможностями здоровья по специальным (коррекционным) программам.</w:t>
            </w:r>
          </w:p>
          <w:p w:rsidR="008C17BB" w:rsidRPr="00093F3A" w:rsidRDefault="00FC0829" w:rsidP="00093F3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 xml:space="preserve">Предоставление        </w:t>
            </w:r>
            <w:r w:rsidRPr="00093F3A">
              <w:rPr>
                <w:rFonts w:ascii="Times New Roman" w:hAnsi="Times New Roman"/>
                <w:sz w:val="24"/>
                <w:szCs w:val="24"/>
              </w:rPr>
              <w:br/>
              <w:t xml:space="preserve">дополнительного       </w:t>
            </w:r>
            <w:r w:rsidRPr="00093F3A">
              <w:rPr>
                <w:rFonts w:ascii="Times New Roman" w:hAnsi="Times New Roman"/>
                <w:sz w:val="24"/>
                <w:szCs w:val="24"/>
              </w:rPr>
              <w:br/>
              <w:t xml:space="preserve">образования           </w:t>
            </w:r>
          </w:p>
          <w:p w:rsidR="008C17BB" w:rsidRPr="00093F3A" w:rsidRDefault="00FC0829" w:rsidP="00093F3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Обеспечение содержания образовательных учреждений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C17BB" w:rsidRPr="00093F3A" w:rsidRDefault="00FC0829" w:rsidP="00093F3A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2023 год   – 144593,5 тыс. руб., в том числе</w:t>
            </w:r>
          </w:p>
          <w:p w:rsidR="008C17BB" w:rsidRPr="00093F3A" w:rsidRDefault="00FC0829" w:rsidP="00093F3A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Районный бюджет – 33434,5 тыс. руб.</w:t>
            </w:r>
          </w:p>
          <w:p w:rsidR="008C17BB" w:rsidRPr="00093F3A" w:rsidRDefault="00FC0829" w:rsidP="00093F3A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Областной бюджет – 102324,3 тыс. руб.</w:t>
            </w:r>
          </w:p>
          <w:p w:rsidR="008C17BB" w:rsidRPr="00093F3A" w:rsidRDefault="00FC0829" w:rsidP="00093F3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Федеральный бюджет – 8834,7 тыс. руб.</w:t>
            </w:r>
          </w:p>
          <w:p w:rsidR="008C17BB" w:rsidRPr="00093F3A" w:rsidRDefault="00FC0829" w:rsidP="00093F3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2024 год   – 145</w:t>
            </w:r>
            <w:r w:rsidR="006C3EAA" w:rsidRPr="00093F3A">
              <w:rPr>
                <w:rFonts w:ascii="Times New Roman" w:hAnsi="Times New Roman"/>
                <w:sz w:val="24"/>
                <w:szCs w:val="24"/>
              </w:rPr>
              <w:t>366,2</w:t>
            </w:r>
            <w:r w:rsidRPr="00093F3A">
              <w:rPr>
                <w:rFonts w:ascii="Times New Roman" w:hAnsi="Times New Roman"/>
                <w:sz w:val="24"/>
                <w:szCs w:val="24"/>
              </w:rPr>
              <w:t xml:space="preserve"> тыс. руб., в том числе</w:t>
            </w:r>
          </w:p>
          <w:p w:rsidR="008C17BB" w:rsidRPr="00093F3A" w:rsidRDefault="00FC0829" w:rsidP="00093F3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Районный бюджет – 408</w:t>
            </w:r>
            <w:r w:rsidR="006C3EAA" w:rsidRPr="00093F3A">
              <w:rPr>
                <w:rFonts w:ascii="Times New Roman" w:hAnsi="Times New Roman"/>
                <w:sz w:val="24"/>
                <w:szCs w:val="24"/>
              </w:rPr>
              <w:t>59,3</w:t>
            </w:r>
            <w:r w:rsidRPr="00093F3A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8C17BB" w:rsidRPr="00093F3A" w:rsidRDefault="00FC0829" w:rsidP="00093F3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Областной бюджет – 9614</w:t>
            </w:r>
            <w:r w:rsidR="006C3EAA" w:rsidRPr="00093F3A">
              <w:rPr>
                <w:rFonts w:ascii="Times New Roman" w:hAnsi="Times New Roman"/>
                <w:sz w:val="24"/>
                <w:szCs w:val="24"/>
              </w:rPr>
              <w:t>7,0</w:t>
            </w:r>
            <w:r w:rsidRPr="00093F3A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  <w:r w:rsidRPr="00093F3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C17BB" w:rsidRPr="00093F3A" w:rsidRDefault="00FC0829" w:rsidP="00093F3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Федеральный бюджет – 8</w:t>
            </w:r>
            <w:r w:rsidR="006C3EAA" w:rsidRPr="00093F3A">
              <w:rPr>
                <w:rFonts w:ascii="Times New Roman" w:hAnsi="Times New Roman"/>
                <w:sz w:val="24"/>
                <w:szCs w:val="24"/>
              </w:rPr>
              <w:t>359,9</w:t>
            </w:r>
            <w:r w:rsidRPr="00093F3A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8C17BB" w:rsidRPr="00093F3A" w:rsidRDefault="00FC0829" w:rsidP="00093F3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2025 год   – 14</w:t>
            </w:r>
            <w:r w:rsidR="006C3EAA" w:rsidRPr="00093F3A">
              <w:rPr>
                <w:rFonts w:ascii="Times New Roman" w:hAnsi="Times New Roman"/>
                <w:sz w:val="24"/>
                <w:szCs w:val="24"/>
              </w:rPr>
              <w:t>5815,0</w:t>
            </w:r>
            <w:r w:rsidRPr="00093F3A">
              <w:rPr>
                <w:rFonts w:ascii="Times New Roman" w:hAnsi="Times New Roman"/>
                <w:sz w:val="24"/>
                <w:szCs w:val="24"/>
              </w:rPr>
              <w:t xml:space="preserve"> тыс. руб., в том числе</w:t>
            </w:r>
          </w:p>
          <w:p w:rsidR="008C17BB" w:rsidRPr="00093F3A" w:rsidRDefault="00FC0829" w:rsidP="00093F3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Районный бюджет – 409</w:t>
            </w:r>
            <w:r w:rsidR="006C3EAA" w:rsidRPr="00093F3A">
              <w:rPr>
                <w:rFonts w:ascii="Times New Roman" w:hAnsi="Times New Roman"/>
                <w:sz w:val="24"/>
                <w:szCs w:val="24"/>
              </w:rPr>
              <w:t>37,6</w:t>
            </w:r>
            <w:r w:rsidRPr="00093F3A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8C17BB" w:rsidRPr="00093F3A" w:rsidRDefault="00FC0829" w:rsidP="00093F3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Областной бюджет – 965</w:t>
            </w:r>
            <w:r w:rsidR="006C3EAA" w:rsidRPr="00093F3A">
              <w:rPr>
                <w:rFonts w:ascii="Times New Roman" w:hAnsi="Times New Roman"/>
                <w:sz w:val="24"/>
                <w:szCs w:val="24"/>
              </w:rPr>
              <w:t>67,6</w:t>
            </w:r>
            <w:r w:rsidRPr="00093F3A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  <w:r w:rsidRPr="00093F3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C17BB" w:rsidRPr="00093F3A" w:rsidRDefault="00FC0829" w:rsidP="00093F3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Федеральный бюджет – 8</w:t>
            </w:r>
            <w:r w:rsidR="006C3EAA" w:rsidRPr="00093F3A">
              <w:rPr>
                <w:rFonts w:ascii="Times New Roman" w:hAnsi="Times New Roman"/>
                <w:sz w:val="24"/>
                <w:szCs w:val="24"/>
              </w:rPr>
              <w:t>309,8</w:t>
            </w:r>
            <w:r w:rsidRPr="00093F3A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8C17BB" w:rsidRPr="00093F3A" w:rsidRDefault="00FC0829" w:rsidP="00093F3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2026 год   – 140</w:t>
            </w:r>
            <w:r w:rsidR="006C3EAA" w:rsidRPr="00093F3A">
              <w:rPr>
                <w:rFonts w:ascii="Times New Roman" w:hAnsi="Times New Roman"/>
                <w:sz w:val="24"/>
                <w:szCs w:val="24"/>
              </w:rPr>
              <w:t>601,5</w:t>
            </w:r>
            <w:r w:rsidRPr="00093F3A">
              <w:rPr>
                <w:rFonts w:ascii="Times New Roman" w:hAnsi="Times New Roman"/>
                <w:sz w:val="24"/>
                <w:szCs w:val="24"/>
              </w:rPr>
              <w:t xml:space="preserve"> тыс. руб., в том числе</w:t>
            </w:r>
          </w:p>
          <w:p w:rsidR="008C17BB" w:rsidRPr="00093F3A" w:rsidRDefault="00FC0829" w:rsidP="00093F3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Районный бюджет – 3607</w:t>
            </w:r>
            <w:r w:rsidR="006C3EAA" w:rsidRPr="00093F3A">
              <w:rPr>
                <w:rFonts w:ascii="Times New Roman" w:hAnsi="Times New Roman"/>
                <w:sz w:val="24"/>
                <w:szCs w:val="24"/>
              </w:rPr>
              <w:t>4,1</w:t>
            </w:r>
            <w:r w:rsidRPr="00093F3A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8C17BB" w:rsidRPr="00093F3A" w:rsidRDefault="00FC0829" w:rsidP="00093F3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Областной бюджет – 962</w:t>
            </w:r>
            <w:r w:rsidR="006C3EAA" w:rsidRPr="00093F3A">
              <w:rPr>
                <w:rFonts w:ascii="Times New Roman" w:hAnsi="Times New Roman"/>
                <w:sz w:val="24"/>
                <w:szCs w:val="24"/>
              </w:rPr>
              <w:t>17,6</w:t>
            </w:r>
            <w:r w:rsidRPr="00093F3A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  <w:r w:rsidRPr="00093F3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C17BB" w:rsidRPr="00093F3A" w:rsidRDefault="00FC0829" w:rsidP="00093F3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Федеральный бюджет – 8</w:t>
            </w:r>
            <w:r w:rsidR="006C3EAA" w:rsidRPr="00093F3A">
              <w:rPr>
                <w:rFonts w:ascii="Times New Roman" w:hAnsi="Times New Roman"/>
                <w:sz w:val="24"/>
                <w:szCs w:val="24"/>
              </w:rPr>
              <w:t>309,8</w:t>
            </w:r>
            <w:r w:rsidRPr="00093F3A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8C17BB" w:rsidRPr="00093F3A" w:rsidRDefault="00FC0829" w:rsidP="00093F3A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2027 год   – 123987,9 тыс. руб., в том числе</w:t>
            </w:r>
          </w:p>
          <w:p w:rsidR="008C17BB" w:rsidRPr="00093F3A" w:rsidRDefault="00FC0829" w:rsidP="00093F3A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Районный бюджет – 35470,0 тыс. руб.</w:t>
            </w:r>
          </w:p>
          <w:p w:rsidR="008C17BB" w:rsidRPr="00093F3A" w:rsidRDefault="00FC0829" w:rsidP="00093F3A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lastRenderedPageBreak/>
              <w:t>Областной бюджет – 79916,3 тыс. руб.</w:t>
            </w:r>
            <w:r w:rsidRPr="00093F3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C17BB" w:rsidRPr="00093F3A" w:rsidRDefault="00FC0829" w:rsidP="00093F3A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Федеральный бюджет - 8601,6 тыс. руб.</w:t>
            </w:r>
          </w:p>
          <w:p w:rsidR="008C17BB" w:rsidRPr="00093F3A" w:rsidRDefault="00FC0829" w:rsidP="00093F3A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2028 год   – 123987,9 тыс. руб., в том числе</w:t>
            </w:r>
          </w:p>
          <w:p w:rsidR="008C17BB" w:rsidRPr="00093F3A" w:rsidRDefault="00FC0829" w:rsidP="00093F3A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Районный бюджет – 35470,0 тыс. руб.</w:t>
            </w:r>
          </w:p>
          <w:p w:rsidR="008C17BB" w:rsidRPr="00093F3A" w:rsidRDefault="00FC0829" w:rsidP="00093F3A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Областной бюджет – 79916,3 тыс. руб.</w:t>
            </w:r>
            <w:r w:rsidRPr="00093F3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C17BB" w:rsidRPr="00093F3A" w:rsidRDefault="00FC0829" w:rsidP="00093F3A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Федеральный бюджет - 8601,6 тыс. руб.</w:t>
            </w:r>
          </w:p>
          <w:p w:rsidR="008C17BB" w:rsidRPr="00093F3A" w:rsidRDefault="00FC0829" w:rsidP="00093F3A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2029 год   – 123987,9 тыс. руб., в том числе</w:t>
            </w:r>
          </w:p>
          <w:p w:rsidR="008C17BB" w:rsidRPr="00093F3A" w:rsidRDefault="00FC0829" w:rsidP="00093F3A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Районный бюджет – 35470,0 тыс. руб.</w:t>
            </w:r>
          </w:p>
          <w:p w:rsidR="008C17BB" w:rsidRPr="00093F3A" w:rsidRDefault="00FC0829" w:rsidP="00093F3A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Областной бюджет – 79916,3 тыс. руб.</w:t>
            </w:r>
            <w:r w:rsidRPr="00093F3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C17BB" w:rsidRPr="00093F3A" w:rsidRDefault="00FC0829" w:rsidP="00093F3A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Федеральный бюджет - 8601,6 тыс. руб.</w:t>
            </w:r>
            <w:r w:rsidRPr="00093F3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C17BB" w:rsidRPr="00093F3A" w:rsidRDefault="00FC0829" w:rsidP="00093F3A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2030 год   – 123987,9 тыс. руб., в том числе</w:t>
            </w:r>
          </w:p>
          <w:p w:rsidR="008C17BB" w:rsidRPr="00093F3A" w:rsidRDefault="00FC0829" w:rsidP="00093F3A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Районный бюджет – 35470,0 тыс. руб.</w:t>
            </w:r>
          </w:p>
          <w:p w:rsidR="008C17BB" w:rsidRPr="00093F3A" w:rsidRDefault="00FC0829" w:rsidP="00093F3A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Областной бюджет – 79916,3 тыс. руб.</w:t>
            </w:r>
            <w:r w:rsidRPr="00093F3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C17BB" w:rsidRPr="00093F3A" w:rsidRDefault="00FC0829" w:rsidP="00093F3A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Федеральный бюджет - 8601,6 тыс. руб.</w:t>
            </w:r>
            <w:r w:rsidRPr="00093F3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8C17BB" w:rsidRPr="00093F3A">
        <w:trPr>
          <w:trHeight w:val="20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C17BB" w:rsidRPr="00093F3A" w:rsidRDefault="00FC0829" w:rsidP="00093F3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       </w:t>
            </w:r>
            <w:r w:rsidRPr="00093F3A">
              <w:rPr>
                <w:rFonts w:ascii="Times New Roman" w:hAnsi="Times New Roman"/>
                <w:sz w:val="24"/>
                <w:szCs w:val="24"/>
              </w:rPr>
              <w:br/>
              <w:t xml:space="preserve">методической,         </w:t>
            </w:r>
            <w:r w:rsidRPr="00093F3A">
              <w:rPr>
                <w:rFonts w:ascii="Times New Roman" w:hAnsi="Times New Roman"/>
                <w:sz w:val="24"/>
                <w:szCs w:val="24"/>
              </w:rPr>
              <w:br/>
              <w:t>методологической,</w:t>
            </w:r>
            <w:r w:rsidRPr="00093F3A">
              <w:rPr>
                <w:rFonts w:ascii="Times New Roman" w:hAnsi="Times New Roman"/>
                <w:sz w:val="24"/>
                <w:szCs w:val="24"/>
              </w:rPr>
              <w:br/>
              <w:t xml:space="preserve">информационной, хозяйственно-эксплуатационной, бухгалтерской, финансово-экономической помощи  работникам образования        </w:t>
            </w:r>
          </w:p>
          <w:p w:rsidR="008C17BB" w:rsidRPr="00093F3A" w:rsidRDefault="008C17BB" w:rsidP="00093F3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17BB" w:rsidRPr="00093F3A" w:rsidRDefault="00FC0829" w:rsidP="00093F3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 xml:space="preserve"> Текущее     содержание</w:t>
            </w:r>
            <w:r w:rsidRPr="00093F3A">
              <w:rPr>
                <w:rFonts w:ascii="Times New Roman" w:hAnsi="Times New Roman"/>
                <w:sz w:val="24"/>
                <w:szCs w:val="24"/>
              </w:rPr>
              <w:br/>
              <w:t xml:space="preserve">методической, бухгалтерской, хозяйственно-эксплуатационной      служб  </w:t>
            </w:r>
          </w:p>
          <w:p w:rsidR="008C17BB" w:rsidRPr="00093F3A" w:rsidRDefault="008C17BB" w:rsidP="00093F3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C17BB" w:rsidRPr="00093F3A" w:rsidRDefault="00FC0829" w:rsidP="00093F3A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2023 год – 10365,2 тыс. руб.</w:t>
            </w:r>
          </w:p>
          <w:p w:rsidR="008C17BB" w:rsidRPr="00093F3A" w:rsidRDefault="00FC0829" w:rsidP="00093F3A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Районный бюджет – 9930,6 тыс. руб.</w:t>
            </w:r>
          </w:p>
          <w:p w:rsidR="008C17BB" w:rsidRPr="00093F3A" w:rsidRDefault="00FC0829" w:rsidP="00093F3A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Областной бюджет – 434,6 тыс. руб.</w:t>
            </w:r>
          </w:p>
          <w:p w:rsidR="008C17BB" w:rsidRPr="00093F3A" w:rsidRDefault="00FC0829" w:rsidP="00093F3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2024 год – 10865,1 тыс. руб.</w:t>
            </w:r>
          </w:p>
          <w:p w:rsidR="008C17BB" w:rsidRPr="00093F3A" w:rsidRDefault="00FC0829" w:rsidP="00093F3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Районный бюджет – 10565,1 тыс. руб.</w:t>
            </w:r>
          </w:p>
          <w:p w:rsidR="008C17BB" w:rsidRPr="00093F3A" w:rsidRDefault="00FC0829" w:rsidP="00093F3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Областной бюджет – 300,0 тыс. руб.</w:t>
            </w:r>
          </w:p>
          <w:p w:rsidR="008C17BB" w:rsidRPr="00093F3A" w:rsidRDefault="00FC0829" w:rsidP="00093F3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2025 год – 10887,7 тыс. руб.</w:t>
            </w:r>
          </w:p>
          <w:p w:rsidR="008C17BB" w:rsidRPr="00093F3A" w:rsidRDefault="00FC0829" w:rsidP="00093F3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Районный бюджет – 10298,8 тыс. руб.</w:t>
            </w:r>
          </w:p>
          <w:p w:rsidR="008C17BB" w:rsidRPr="00093F3A" w:rsidRDefault="00FC0829" w:rsidP="00093F3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Областной бюджет – 588,9 тыс. руб.</w:t>
            </w:r>
          </w:p>
          <w:p w:rsidR="008C17BB" w:rsidRPr="00093F3A" w:rsidRDefault="00FC0829" w:rsidP="00093F3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2026 год – 10889,1 тыс. руб.</w:t>
            </w:r>
          </w:p>
          <w:p w:rsidR="008C17BB" w:rsidRPr="00093F3A" w:rsidRDefault="00FC0829" w:rsidP="00093F3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Районный бюджет – 10361,0 тыс. руб.</w:t>
            </w:r>
          </w:p>
          <w:p w:rsidR="008C17BB" w:rsidRPr="00093F3A" w:rsidRDefault="00FC0829" w:rsidP="00093F3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Областной бюджет – 528,1 тыс. руб.</w:t>
            </w:r>
          </w:p>
          <w:p w:rsidR="008C17BB" w:rsidRPr="00093F3A" w:rsidRDefault="00FC0829" w:rsidP="00093F3A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  <w:p w:rsidR="008C17BB" w:rsidRPr="00093F3A" w:rsidRDefault="00FC0829" w:rsidP="00093F3A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Районный бюджет – 8429,5  тыс. руб.</w:t>
            </w:r>
          </w:p>
          <w:p w:rsidR="008C17BB" w:rsidRPr="00093F3A" w:rsidRDefault="00FC0829" w:rsidP="00093F3A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  <w:p w:rsidR="008C17BB" w:rsidRPr="00093F3A" w:rsidRDefault="00FC0829" w:rsidP="00093F3A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Районный бюджет – 8429,5    тыс. руб.</w:t>
            </w:r>
          </w:p>
          <w:p w:rsidR="008C17BB" w:rsidRPr="00093F3A" w:rsidRDefault="00FC0829" w:rsidP="00093F3A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2029 год</w:t>
            </w:r>
          </w:p>
          <w:p w:rsidR="008C17BB" w:rsidRPr="00093F3A" w:rsidRDefault="00FC0829" w:rsidP="00093F3A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Районный бюджет – 8429,5  тыс. руб.</w:t>
            </w:r>
          </w:p>
          <w:p w:rsidR="008C17BB" w:rsidRPr="00093F3A" w:rsidRDefault="00FC0829" w:rsidP="00093F3A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  <w:p w:rsidR="008C17BB" w:rsidRPr="00093F3A" w:rsidRDefault="00FC0829" w:rsidP="00093F3A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Районный бюджет – 8429,5    тыс. руб.</w:t>
            </w:r>
          </w:p>
        </w:tc>
      </w:tr>
      <w:tr w:rsidR="008C17BB" w:rsidRPr="00093F3A">
        <w:trPr>
          <w:trHeight w:val="20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C17BB" w:rsidRPr="00093F3A" w:rsidRDefault="00FC0829" w:rsidP="00093F3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C17BB" w:rsidRPr="00093F3A" w:rsidRDefault="00FC0829" w:rsidP="00093F3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Областной бюджет-</w:t>
            </w:r>
          </w:p>
          <w:p w:rsidR="008C17BB" w:rsidRPr="00093F3A" w:rsidRDefault="00FC0829" w:rsidP="00093F3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2023 г. – 8336,3 тыс. руб.</w:t>
            </w:r>
          </w:p>
          <w:p w:rsidR="008C17BB" w:rsidRPr="00093F3A" w:rsidRDefault="00FC0829" w:rsidP="00093F3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2024 г. – 8402,7 тыс. руб.</w:t>
            </w:r>
          </w:p>
          <w:p w:rsidR="008C17BB" w:rsidRPr="00093F3A" w:rsidRDefault="00FC0829" w:rsidP="00093F3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2025 г. – 9033,0 тыс. руб.</w:t>
            </w:r>
          </w:p>
          <w:p w:rsidR="008C17BB" w:rsidRPr="00093F3A" w:rsidRDefault="00FC0829" w:rsidP="00093F3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2026 г. – 9475,9 тыс. руб.</w:t>
            </w:r>
          </w:p>
          <w:p w:rsidR="008C17BB" w:rsidRPr="00093F3A" w:rsidRDefault="00FC0829" w:rsidP="00093F3A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2027 г. – 8739,0 тыс. руб.</w:t>
            </w:r>
          </w:p>
          <w:p w:rsidR="008C17BB" w:rsidRPr="00093F3A" w:rsidRDefault="00FC0829" w:rsidP="00093F3A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2028 г. – 8739,0 тыс. руб.</w:t>
            </w:r>
          </w:p>
          <w:p w:rsidR="008C17BB" w:rsidRPr="00093F3A" w:rsidRDefault="00FC0829" w:rsidP="00093F3A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2029 г. – 8739,0  тыс. руб.</w:t>
            </w:r>
          </w:p>
          <w:p w:rsidR="008C17BB" w:rsidRPr="00093F3A" w:rsidRDefault="00FC0829" w:rsidP="00093F3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2030 г. – 8739,0 тыс. руб.</w:t>
            </w:r>
          </w:p>
        </w:tc>
      </w:tr>
      <w:tr w:rsidR="008C17BB" w:rsidRPr="00093F3A">
        <w:trPr>
          <w:trHeight w:val="20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C17BB" w:rsidRPr="00093F3A" w:rsidRDefault="00FC0829" w:rsidP="00093F3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C17BB" w:rsidRPr="00093F3A" w:rsidRDefault="00FC0829" w:rsidP="00093F3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Областной бюджет-</w:t>
            </w:r>
          </w:p>
          <w:p w:rsidR="008C17BB" w:rsidRPr="00093F3A" w:rsidRDefault="00FC0829" w:rsidP="00093F3A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2023 г. – 7872,3 тыс. руб.</w:t>
            </w:r>
          </w:p>
          <w:p w:rsidR="008C17BB" w:rsidRPr="00093F3A" w:rsidRDefault="00FC0829" w:rsidP="00093F3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2024 г. – 10773,5 тыс. руб.</w:t>
            </w:r>
          </w:p>
          <w:p w:rsidR="008C17BB" w:rsidRPr="00093F3A" w:rsidRDefault="00FC0829" w:rsidP="00093F3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2025 г. – 10064,5 тыс. руб.</w:t>
            </w:r>
          </w:p>
          <w:p w:rsidR="008C17BB" w:rsidRPr="00093F3A" w:rsidRDefault="00FC0829" w:rsidP="00093F3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2026 г. – 12191,7 тыс. руб.</w:t>
            </w:r>
          </w:p>
          <w:p w:rsidR="008C17BB" w:rsidRPr="00093F3A" w:rsidRDefault="00FC0829" w:rsidP="00093F3A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2027 г. – 10087,9  тыс. руб.</w:t>
            </w:r>
          </w:p>
          <w:p w:rsidR="008C17BB" w:rsidRPr="00093F3A" w:rsidRDefault="00FC0829" w:rsidP="00093F3A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2028 г. – 10087,9 тыс. руб.</w:t>
            </w:r>
          </w:p>
          <w:p w:rsidR="008C17BB" w:rsidRPr="00093F3A" w:rsidRDefault="00FC0829" w:rsidP="00093F3A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2029 г. – 10087,9 тыс. руб.</w:t>
            </w:r>
          </w:p>
          <w:p w:rsidR="008C17BB" w:rsidRPr="00093F3A" w:rsidRDefault="00FC0829" w:rsidP="00093F3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3A">
              <w:rPr>
                <w:rFonts w:ascii="Times New Roman" w:hAnsi="Times New Roman"/>
                <w:sz w:val="24"/>
                <w:szCs w:val="24"/>
              </w:rPr>
              <w:t>2030 г. – 10087,9 тыс. руб.</w:t>
            </w:r>
          </w:p>
        </w:tc>
      </w:tr>
      <w:tr w:rsidR="008C17BB" w:rsidRPr="00093F3A">
        <w:trPr>
          <w:trHeight w:val="20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C17BB" w:rsidRPr="00093F3A" w:rsidRDefault="008C17BB" w:rsidP="00093F3A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17BB" w:rsidRPr="00093F3A" w:rsidRDefault="00FC0829" w:rsidP="00093F3A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3F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Итого  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C17BB" w:rsidRPr="00093F3A" w:rsidRDefault="00FC0829" w:rsidP="00093F3A">
            <w:pPr>
              <w:pStyle w:val="ConsPlusCell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3F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2023 год – 295455,5 тыс. руб.</w:t>
            </w:r>
          </w:p>
          <w:p w:rsidR="008C17BB" w:rsidRPr="00093F3A" w:rsidRDefault="00FC0829" w:rsidP="00093F3A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3F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2024 год – 303</w:t>
            </w:r>
            <w:r w:rsidR="006C3EAA" w:rsidRPr="00093F3A">
              <w:rPr>
                <w:rFonts w:ascii="Times New Roman" w:hAnsi="Times New Roman"/>
                <w:b/>
                <w:sz w:val="24"/>
                <w:szCs w:val="24"/>
              </w:rPr>
              <w:t>609,9</w:t>
            </w:r>
            <w:r w:rsidRPr="00093F3A">
              <w:rPr>
                <w:rFonts w:ascii="Times New Roman" w:hAnsi="Times New Roman"/>
                <w:b/>
                <w:sz w:val="24"/>
                <w:szCs w:val="24"/>
              </w:rPr>
              <w:t xml:space="preserve"> тыс. руб.</w:t>
            </w:r>
          </w:p>
          <w:p w:rsidR="008C17BB" w:rsidRPr="00093F3A" w:rsidRDefault="00FC0829" w:rsidP="00093F3A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3F3A">
              <w:rPr>
                <w:rFonts w:ascii="Times New Roman" w:hAnsi="Times New Roman"/>
                <w:b/>
                <w:sz w:val="24"/>
                <w:szCs w:val="24"/>
              </w:rPr>
              <w:t>2025 год – 299</w:t>
            </w:r>
            <w:r w:rsidR="006C3EAA" w:rsidRPr="00093F3A">
              <w:rPr>
                <w:rFonts w:ascii="Times New Roman" w:hAnsi="Times New Roman"/>
                <w:b/>
                <w:sz w:val="24"/>
                <w:szCs w:val="24"/>
              </w:rPr>
              <w:t>528,3</w:t>
            </w:r>
            <w:r w:rsidRPr="00093F3A">
              <w:rPr>
                <w:rFonts w:ascii="Times New Roman" w:hAnsi="Times New Roman"/>
                <w:b/>
                <w:sz w:val="24"/>
                <w:szCs w:val="24"/>
              </w:rPr>
              <w:t xml:space="preserve"> тыс. руб.</w:t>
            </w:r>
          </w:p>
          <w:p w:rsidR="008C17BB" w:rsidRPr="00093F3A" w:rsidRDefault="00FC0829" w:rsidP="00093F3A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3F3A">
              <w:rPr>
                <w:rFonts w:ascii="Times New Roman" w:hAnsi="Times New Roman"/>
                <w:b/>
                <w:sz w:val="24"/>
                <w:szCs w:val="24"/>
              </w:rPr>
              <w:t>2026 год – 297</w:t>
            </w:r>
            <w:r w:rsidR="006C3EAA" w:rsidRPr="00093F3A">
              <w:rPr>
                <w:rFonts w:ascii="Times New Roman" w:hAnsi="Times New Roman"/>
                <w:b/>
                <w:sz w:val="24"/>
                <w:szCs w:val="24"/>
              </w:rPr>
              <w:t>335,8</w:t>
            </w:r>
            <w:r w:rsidRPr="00093F3A">
              <w:rPr>
                <w:rFonts w:ascii="Times New Roman" w:hAnsi="Times New Roman"/>
                <w:b/>
                <w:sz w:val="24"/>
                <w:szCs w:val="24"/>
              </w:rPr>
              <w:t xml:space="preserve"> тыс. руб.</w:t>
            </w:r>
          </w:p>
          <w:p w:rsidR="008C17BB" w:rsidRPr="00093F3A" w:rsidRDefault="00FC0829" w:rsidP="00093F3A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3F3A">
              <w:rPr>
                <w:rFonts w:ascii="Times New Roman" w:hAnsi="Times New Roman"/>
                <w:b/>
                <w:sz w:val="24"/>
                <w:szCs w:val="24"/>
              </w:rPr>
              <w:t xml:space="preserve">2027 год - </w:t>
            </w:r>
            <w:r w:rsidR="006C3EAA" w:rsidRPr="00093F3A">
              <w:rPr>
                <w:rFonts w:ascii="Times New Roman" w:hAnsi="Times New Roman"/>
                <w:b/>
                <w:sz w:val="24"/>
                <w:szCs w:val="24"/>
              </w:rPr>
              <w:t>251472,6</w:t>
            </w:r>
            <w:r w:rsidRPr="00093F3A">
              <w:rPr>
                <w:rFonts w:ascii="Times New Roman" w:hAnsi="Times New Roman"/>
                <w:b/>
                <w:sz w:val="24"/>
                <w:szCs w:val="24"/>
              </w:rPr>
              <w:t xml:space="preserve"> тыс. руб.</w:t>
            </w:r>
          </w:p>
          <w:p w:rsidR="008C17BB" w:rsidRPr="00093F3A" w:rsidRDefault="00FC0829" w:rsidP="00093F3A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3F3A">
              <w:rPr>
                <w:rFonts w:ascii="Times New Roman" w:hAnsi="Times New Roman"/>
                <w:b/>
                <w:sz w:val="24"/>
                <w:szCs w:val="24"/>
              </w:rPr>
              <w:t xml:space="preserve">2028 год – </w:t>
            </w:r>
            <w:r w:rsidR="006C3EAA" w:rsidRPr="00093F3A">
              <w:rPr>
                <w:rFonts w:ascii="Times New Roman" w:hAnsi="Times New Roman"/>
                <w:b/>
                <w:sz w:val="24"/>
                <w:szCs w:val="24"/>
              </w:rPr>
              <w:t>251472,6</w:t>
            </w:r>
            <w:r w:rsidRPr="00093F3A">
              <w:rPr>
                <w:rFonts w:ascii="Times New Roman" w:hAnsi="Times New Roman"/>
                <w:b/>
                <w:sz w:val="24"/>
                <w:szCs w:val="24"/>
              </w:rPr>
              <w:t xml:space="preserve"> тыс. руб.</w:t>
            </w:r>
          </w:p>
          <w:p w:rsidR="008C17BB" w:rsidRPr="00093F3A" w:rsidRDefault="00FC0829" w:rsidP="00093F3A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3F3A">
              <w:rPr>
                <w:rFonts w:ascii="Times New Roman" w:hAnsi="Times New Roman"/>
                <w:b/>
                <w:sz w:val="24"/>
                <w:szCs w:val="24"/>
              </w:rPr>
              <w:t xml:space="preserve">2029 год - </w:t>
            </w:r>
            <w:r w:rsidR="006C3EAA" w:rsidRPr="00093F3A">
              <w:rPr>
                <w:rFonts w:ascii="Times New Roman" w:hAnsi="Times New Roman"/>
                <w:b/>
                <w:sz w:val="24"/>
                <w:szCs w:val="24"/>
              </w:rPr>
              <w:t>251472,6</w:t>
            </w:r>
            <w:r w:rsidRPr="00093F3A">
              <w:rPr>
                <w:rFonts w:ascii="Times New Roman" w:hAnsi="Times New Roman"/>
                <w:b/>
                <w:sz w:val="24"/>
                <w:szCs w:val="24"/>
              </w:rPr>
              <w:t xml:space="preserve"> тыс. руб.</w:t>
            </w:r>
          </w:p>
          <w:p w:rsidR="008C17BB" w:rsidRPr="00093F3A" w:rsidRDefault="00FC0829" w:rsidP="00093F3A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3F3A">
              <w:rPr>
                <w:rFonts w:ascii="Times New Roman" w:hAnsi="Times New Roman"/>
                <w:b/>
                <w:sz w:val="24"/>
                <w:szCs w:val="24"/>
              </w:rPr>
              <w:t xml:space="preserve">2030 год - </w:t>
            </w:r>
            <w:r w:rsidR="006C3EAA" w:rsidRPr="00093F3A">
              <w:rPr>
                <w:rFonts w:ascii="Times New Roman" w:hAnsi="Times New Roman"/>
                <w:b/>
                <w:sz w:val="24"/>
                <w:szCs w:val="24"/>
              </w:rPr>
              <w:t>251472,6</w:t>
            </w:r>
            <w:r w:rsidRPr="00093F3A">
              <w:rPr>
                <w:rFonts w:ascii="Times New Roman" w:hAnsi="Times New Roman"/>
                <w:b/>
                <w:sz w:val="24"/>
                <w:szCs w:val="24"/>
              </w:rPr>
              <w:t xml:space="preserve"> тыс. руб.</w:t>
            </w:r>
          </w:p>
        </w:tc>
      </w:tr>
      <w:tr w:rsidR="008C17BB" w:rsidRPr="00093F3A">
        <w:trPr>
          <w:trHeight w:val="20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C17BB" w:rsidRPr="00093F3A" w:rsidRDefault="00FC0829" w:rsidP="00093F3A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3F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C17BB" w:rsidRPr="00093F3A" w:rsidRDefault="00FC0829" w:rsidP="00093F3A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3F3A">
              <w:rPr>
                <w:rFonts w:ascii="Times New Roman" w:hAnsi="Times New Roman"/>
                <w:b/>
                <w:sz w:val="24"/>
                <w:szCs w:val="24"/>
              </w:rPr>
              <w:t>2 20</w:t>
            </w:r>
            <w:r w:rsidR="006C3EAA" w:rsidRPr="00093F3A">
              <w:rPr>
                <w:rFonts w:ascii="Times New Roman" w:hAnsi="Times New Roman"/>
                <w:b/>
                <w:sz w:val="24"/>
                <w:szCs w:val="24"/>
              </w:rPr>
              <w:t>1 819,9</w:t>
            </w:r>
            <w:r w:rsidRPr="00093F3A">
              <w:rPr>
                <w:rFonts w:ascii="Times New Roman" w:hAnsi="Times New Roman"/>
                <w:b/>
                <w:sz w:val="24"/>
                <w:szCs w:val="24"/>
              </w:rPr>
              <w:t xml:space="preserve"> тыс. руб.</w:t>
            </w:r>
          </w:p>
        </w:tc>
      </w:tr>
    </w:tbl>
    <w:p w:rsidR="008C17BB" w:rsidRDefault="00FC08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Раздел 5 "Ресурсное обеспечение муниципальной программы" муниципальной программы "Развитие образования Куменского района" изложить в следующей редакции:</w:t>
      </w:r>
    </w:p>
    <w:p w:rsidR="008C17BB" w:rsidRDefault="008C17B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8C17BB" w:rsidRDefault="00FC08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реализацию мероприятий подпрограммы направляются средства бюджетов различных уровней.</w:t>
      </w:r>
    </w:p>
    <w:p w:rsidR="004A07B4" w:rsidRPr="004A07B4" w:rsidRDefault="00FC0829" w:rsidP="004A07B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Общий объем финансирования муниципальной программы «Развитие образования Куменского района» составляет 2 210 0</w:t>
      </w:r>
      <w:r w:rsidR="006C3EAA">
        <w:rPr>
          <w:rFonts w:ascii="Times New Roman" w:hAnsi="Times New Roman"/>
          <w:sz w:val="28"/>
        </w:rPr>
        <w:t xml:space="preserve">36,2 </w:t>
      </w:r>
      <w:r>
        <w:rPr>
          <w:rFonts w:ascii="Times New Roman" w:hAnsi="Times New Roman"/>
          <w:sz w:val="28"/>
        </w:rPr>
        <w:t>тыс. рублей.</w:t>
      </w:r>
    </w:p>
    <w:p w:rsidR="004A07B4" w:rsidRDefault="004A07B4" w:rsidP="004A07B4"/>
    <w:p w:rsidR="008C17BB" w:rsidRPr="004A07B4" w:rsidRDefault="008C17BB" w:rsidP="004A07B4">
      <w:pPr>
        <w:sectPr w:rsidR="008C17BB" w:rsidRPr="004A07B4" w:rsidSect="007821AD">
          <w:headerReference w:type="default" r:id="rId8"/>
          <w:pgSz w:w="11906" w:h="16838"/>
          <w:pgMar w:top="1134" w:right="851" w:bottom="851" w:left="1701" w:header="0" w:footer="0" w:gutter="0"/>
          <w:cols w:space="720"/>
        </w:sectPr>
      </w:pPr>
    </w:p>
    <w:p w:rsidR="008C17BB" w:rsidRDefault="00FC082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Прогнозная (справочная) оценка ресурсного обеспечения</w:t>
      </w:r>
    </w:p>
    <w:p w:rsidR="008C17BB" w:rsidRDefault="00FC082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реализации программы за счет всех источников финансирования</w:t>
      </w:r>
    </w:p>
    <w:p w:rsidR="008C17BB" w:rsidRDefault="008C17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2916"/>
        <w:gridCol w:w="1697"/>
        <w:gridCol w:w="1248"/>
        <w:gridCol w:w="1252"/>
        <w:gridCol w:w="1253"/>
        <w:gridCol w:w="1253"/>
        <w:gridCol w:w="1117"/>
        <w:gridCol w:w="1117"/>
        <w:gridCol w:w="1117"/>
        <w:gridCol w:w="1118"/>
      </w:tblGrid>
      <w:tr w:rsidR="008C17BB"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Источники финансирования</w:t>
            </w:r>
          </w:p>
        </w:tc>
        <w:tc>
          <w:tcPr>
            <w:tcW w:w="94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Оценка расходов </w:t>
            </w:r>
          </w:p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(тыс. рублей)</w:t>
            </w:r>
          </w:p>
        </w:tc>
      </w:tr>
      <w:tr w:rsidR="008C17B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/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 г.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2024г.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2025г.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2026г.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2027г.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2028г.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2029г.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2030г.</w:t>
            </w:r>
          </w:p>
        </w:tc>
      </w:tr>
      <w:tr w:rsidR="008C17BB"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545,4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971,4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971,4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971,4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966,6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966,6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966,6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966,6</w:t>
            </w:r>
          </w:p>
        </w:tc>
      </w:tr>
      <w:tr w:rsidR="008C17B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C17B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C17B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545,4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971,4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r>
              <w:rPr>
                <w:rFonts w:ascii="Times New Roman" w:hAnsi="Times New Roman"/>
                <w:sz w:val="20"/>
              </w:rPr>
              <w:t>971,4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r>
              <w:rPr>
                <w:rFonts w:ascii="Times New Roman" w:hAnsi="Times New Roman"/>
                <w:sz w:val="20"/>
              </w:rPr>
              <w:t>971,4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966,6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966,6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966,6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966,6</w:t>
            </w:r>
          </w:p>
        </w:tc>
      </w:tr>
      <w:tr w:rsidR="008C17B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внебюджетные источники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C17BB">
        <w:trPr>
          <w:trHeight w:val="58"/>
        </w:trPr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/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3043,4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2998,0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2975,8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2975,8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3198,2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3198,2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3198,2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3198,2</w:t>
            </w:r>
          </w:p>
        </w:tc>
      </w:tr>
      <w:tr w:rsidR="008C17B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2831,9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2789,9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2739,8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jc w:val="center"/>
            </w:pPr>
            <w:r>
              <w:rPr>
                <w:rFonts w:ascii="Times New Roman" w:hAnsi="Times New Roman"/>
                <w:sz w:val="20"/>
              </w:rPr>
              <w:t>2739,8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2944,5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2944,5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2944,5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2944,5</w:t>
            </w:r>
          </w:p>
        </w:tc>
      </w:tr>
      <w:tr w:rsidR="008C17B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181,1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178,1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206,2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jc w:val="center"/>
            </w:pPr>
            <w:r>
              <w:rPr>
                <w:rFonts w:ascii="Times New Roman" w:hAnsi="Times New Roman"/>
                <w:sz w:val="20"/>
              </w:rPr>
              <w:t>206,2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221,7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221,7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221,7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221,7</w:t>
            </w:r>
          </w:p>
        </w:tc>
      </w:tr>
      <w:tr w:rsidR="008C17B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30,4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jc w:val="center"/>
            </w:pPr>
            <w:r>
              <w:rPr>
                <w:rFonts w:ascii="Times New Roman" w:hAnsi="Times New Roman"/>
                <w:sz w:val="20"/>
              </w:rPr>
              <w:t>29,8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32,0</w:t>
            </w:r>
          </w:p>
        </w:tc>
      </w:tr>
      <w:tr w:rsidR="008C17B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внебюджетные источники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C17B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/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«Обеспечение выплат ежемесячного денежного вознаграждения за классное руководство педагогическим работникам муниципальных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</w:t>
            </w:r>
            <w:r>
              <w:rPr>
                <w:rFonts w:ascii="Times New Roman" w:hAnsi="Times New Roman"/>
                <w:sz w:val="20"/>
              </w:rPr>
              <w:lastRenderedPageBreak/>
              <w:t>образования»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Всего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5570,0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5570,0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5570,0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</w:tr>
      <w:tr w:rsidR="008C17B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5570,0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jc w:val="center"/>
            </w:pPr>
            <w:r>
              <w:rPr>
                <w:rFonts w:ascii="Times New Roman" w:hAnsi="Times New Roman"/>
                <w:sz w:val="20"/>
              </w:rPr>
              <w:t>5570,0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jc w:val="center"/>
            </w:pPr>
            <w:r>
              <w:rPr>
                <w:rFonts w:ascii="Times New Roman" w:hAnsi="Times New Roman"/>
                <w:sz w:val="20"/>
              </w:rPr>
              <w:t>5570,0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</w:tr>
      <w:tr w:rsidR="008C17B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C17B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C17B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внебюджетные источники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C17B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/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основная общеобразовательная школа д. Большой Перелаз,</w:t>
            </w:r>
          </w:p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муниципальном казенном общеобразовательном учреждении средняя общеобразовательная школа п. Краснооктябрьский, </w:t>
            </w:r>
          </w:p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муниципальном казенном общеобразовательном учреждении средняя общеобразовательная школа п. </w:t>
            </w:r>
            <w:proofErr w:type="spellStart"/>
            <w:r>
              <w:rPr>
                <w:rFonts w:ascii="Times New Roman" w:hAnsi="Times New Roman"/>
                <w:sz w:val="20"/>
              </w:rPr>
              <w:t>Вичевщина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</w:p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муниципальном казенном общеобразовательном учреждении средняя общеобразовательная школа п. Речной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11158,3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C17B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C17B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11046,6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C17B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111,7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C17B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внебюджетные источники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C17B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/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мероприятий по подготовке образовательного пространства в муниципальных общеобразовательных организациях на базе которых планируются центры образования естественно-научной и технологической направленности "Точка роста" (муниципального общеобразовательного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учреждения основная общеобразовательная школа д.Большой Перелаз Куменского района Кировской области и муниципального общеобразовательного учреждения основная общеобразовательная школа </w:t>
            </w:r>
            <w:proofErr w:type="spellStart"/>
            <w:r>
              <w:rPr>
                <w:rFonts w:ascii="Times New Roman" w:hAnsi="Times New Roman"/>
                <w:sz w:val="20"/>
              </w:rPr>
              <w:t>с.БерезникКуменского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района Кировской области)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Всего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606,2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C17B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C17B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C17B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C17B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FC0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внебюджетные источники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B" w:rsidRDefault="008C17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8C17BB" w:rsidRDefault="008C17BB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8C17BB" w:rsidRDefault="008C17BB">
      <w:pPr>
        <w:sectPr w:rsidR="008C17BB">
          <w:headerReference w:type="default" r:id="rId9"/>
          <w:pgSz w:w="16838" w:h="11906" w:orient="landscape"/>
          <w:pgMar w:top="851" w:right="238" w:bottom="1701" w:left="1134" w:header="0" w:footer="0" w:gutter="0"/>
          <w:cols w:space="720"/>
        </w:sectPr>
      </w:pPr>
    </w:p>
    <w:p w:rsidR="008C17BB" w:rsidRDefault="00FC082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Расходы на реализацию муниципальной программы за счет средств местного бюджета.</w:t>
      </w:r>
    </w:p>
    <w:p w:rsidR="008C17BB" w:rsidRDefault="008C17B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1418"/>
        <w:gridCol w:w="1842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8C17BB">
        <w:trPr>
          <w:trHeight w:val="38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  муниципальной программы, подпрограммы,</w:t>
            </w:r>
          </w:p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ведомственной программы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  </w:t>
            </w:r>
            <w:r>
              <w:rPr>
                <w:rFonts w:ascii="Times New Roman" w:hAnsi="Times New Roman"/>
                <w:sz w:val="20"/>
              </w:rPr>
              <w:br/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исполнитель,   </w:t>
            </w:r>
            <w:proofErr w:type="gramEnd"/>
            <w:r>
              <w:rPr>
                <w:rFonts w:ascii="Times New Roman" w:hAnsi="Times New Roman"/>
                <w:sz w:val="20"/>
              </w:rPr>
              <w:br/>
              <w:t xml:space="preserve">соисполнители,  </w:t>
            </w:r>
            <w:r>
              <w:rPr>
                <w:rFonts w:ascii="Times New Roman" w:hAnsi="Times New Roman"/>
                <w:sz w:val="20"/>
              </w:rPr>
              <w:br/>
              <w:t xml:space="preserve">муниципальный </w:t>
            </w:r>
            <w:r>
              <w:rPr>
                <w:rFonts w:ascii="Times New Roman" w:hAnsi="Times New Roman"/>
                <w:sz w:val="20"/>
              </w:rPr>
              <w:br/>
              <w:t xml:space="preserve">заказчик        </w:t>
            </w:r>
            <w:r>
              <w:rPr>
                <w:rFonts w:ascii="Times New Roman" w:hAnsi="Times New Roman"/>
                <w:sz w:val="20"/>
              </w:rPr>
              <w:br/>
              <w:t>(муниципальный</w:t>
            </w:r>
            <w:r>
              <w:rPr>
                <w:rFonts w:ascii="Times New Roman" w:hAnsi="Times New Roman"/>
                <w:sz w:val="20"/>
              </w:rPr>
              <w:br/>
              <w:t>заказчик-</w:t>
            </w:r>
            <w:proofErr w:type="spellStart"/>
            <w:r>
              <w:rPr>
                <w:rFonts w:ascii="Times New Roman" w:hAnsi="Times New Roman"/>
                <w:sz w:val="20"/>
              </w:rPr>
              <w:t>коорди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</w:rPr>
              <w:t>натор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56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(тыс. рублей)</w:t>
            </w:r>
          </w:p>
        </w:tc>
      </w:tr>
      <w:tr w:rsidR="008C17BB">
        <w:trPr>
          <w:trHeight w:val="186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8C17BB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8C17BB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8C17B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  <w:p w:rsidR="008C17BB" w:rsidRDefault="008C17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8C17BB" w:rsidRDefault="008C17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8C17BB" w:rsidRDefault="008C17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8C17BB" w:rsidRDefault="008C17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8C17BB" w:rsidRDefault="008C17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8C17BB" w:rsidRDefault="008C17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8C17BB" w:rsidRDefault="008C17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 w:rsidR="008C17BB">
        <w:trPr>
          <w:trHeight w:val="37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«Развитие  образования Куменского района»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94286,9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6C3E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106660,8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101664,3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97913,2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</w:tr>
      <w:tr w:rsidR="008C17BB" w:rsidTr="007507AF">
        <w:trPr>
          <w:trHeight w:val="138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8C17BB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8C17BB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94286,9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6C3E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106660,8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101664,3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97913,2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</w:tr>
      <w:tr w:rsidR="008C17BB">
        <w:trPr>
          <w:trHeight w:val="7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 w:rsidP="007507A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«Организация отдыха, оздоровления и занятости несовершеннолетних в дни школьных каникул в Куменском районе»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учреждение Управление образования администрации Куменского района</w:t>
            </w:r>
          </w:p>
          <w:p w:rsidR="008C17BB" w:rsidRDefault="008C17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8C17BB" w:rsidRDefault="008C17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8C17BB" w:rsidRDefault="008C17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 w:rsidP="006C3E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861,</w:t>
            </w:r>
            <w:r w:rsidR="006C3EAA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731,3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r>
              <w:rPr>
                <w:rFonts w:ascii="Times New Roman" w:hAnsi="Times New Roman"/>
                <w:sz w:val="20"/>
              </w:rPr>
              <w:t>731,3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</w:tr>
      <w:tr w:rsidR="008C17BB" w:rsidTr="007507AF">
        <w:trPr>
          <w:trHeight w:val="20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 w:rsidP="007507A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«Капитальный ремонт муниципальных образовательных учреждений Куменского района»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8C17BB">
        <w:trPr>
          <w:trHeight w:val="7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«Развитие системы образования Куменского района»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94002,3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 w:rsidP="00912E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</w:t>
            </w:r>
            <w:r w:rsidR="00912EE4">
              <w:rPr>
                <w:rFonts w:ascii="Times New Roman" w:hAnsi="Times New Roman"/>
                <w:sz w:val="20"/>
              </w:rPr>
              <w:t>796</w:t>
            </w:r>
            <w:r>
              <w:rPr>
                <w:rFonts w:ascii="Times New Roman" w:hAnsi="Times New Roman"/>
                <w:sz w:val="20"/>
              </w:rPr>
              <w:t>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100930,5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97178,7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r>
              <w:rPr>
                <w:rFonts w:ascii="Times New Roman" w:hAnsi="Times New Roman"/>
                <w:sz w:val="20"/>
              </w:rPr>
              <w:t>84173,7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r>
              <w:rPr>
                <w:rFonts w:ascii="Times New Roman" w:hAnsi="Times New Roman"/>
                <w:sz w:val="20"/>
              </w:rPr>
              <w:t>84173,7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7BB" w:rsidRDefault="00FC0829">
            <w:r>
              <w:rPr>
                <w:rFonts w:ascii="Times New Roman" w:hAnsi="Times New Roman"/>
                <w:sz w:val="20"/>
              </w:rPr>
              <w:t>84173,7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7BB" w:rsidRDefault="00FC0829">
            <w:r>
              <w:rPr>
                <w:rFonts w:ascii="Times New Roman" w:hAnsi="Times New Roman"/>
                <w:sz w:val="20"/>
              </w:rPr>
              <w:t>84173,7</w:t>
            </w:r>
          </w:p>
        </w:tc>
      </w:tr>
      <w:tr w:rsidR="008C17BB">
        <w:trPr>
          <w:trHeight w:val="7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«Обеспечение деятельности советников директора по взаимодействию с детскими общественными объединениями в муниципальных организациях»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</w:tr>
    </w:tbl>
    <w:p w:rsidR="008C17BB" w:rsidRDefault="008C17B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965DA" w:rsidRDefault="006965D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965DA" w:rsidRDefault="006965D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965DA" w:rsidRDefault="006965D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965DA" w:rsidRDefault="006965D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C17BB" w:rsidRDefault="00FC082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Прогнозная (справочная) оценка ресурсного обеспечения</w:t>
      </w:r>
    </w:p>
    <w:p w:rsidR="008C17BB" w:rsidRDefault="00FC082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реализации программы за счет всех источников финансирования</w:t>
      </w:r>
    </w:p>
    <w:p w:rsidR="008C17BB" w:rsidRDefault="008C17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-85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31"/>
        <w:gridCol w:w="1701"/>
        <w:gridCol w:w="1418"/>
        <w:gridCol w:w="850"/>
        <w:gridCol w:w="851"/>
        <w:gridCol w:w="850"/>
        <w:gridCol w:w="851"/>
        <w:gridCol w:w="850"/>
        <w:gridCol w:w="851"/>
        <w:gridCol w:w="850"/>
        <w:gridCol w:w="850"/>
      </w:tblGrid>
      <w:tr w:rsidR="008C17BB">
        <w:trPr>
          <w:trHeight w:val="583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  муниципальной программы, подпрограммы, ведомственной программы      </w:t>
            </w:r>
            <w:r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Источники    финансирования</w:t>
            </w:r>
          </w:p>
        </w:tc>
        <w:tc>
          <w:tcPr>
            <w:tcW w:w="68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Оценка расходов       </w:t>
            </w:r>
            <w:r>
              <w:rPr>
                <w:rFonts w:ascii="Times New Roman" w:hAnsi="Times New Roman"/>
                <w:sz w:val="20"/>
              </w:rPr>
              <w:br/>
              <w:t xml:space="preserve">   (тыс. рублей)</w:t>
            </w:r>
          </w:p>
        </w:tc>
      </w:tr>
      <w:tr w:rsidR="008C17BB">
        <w:trPr>
          <w:trHeight w:val="323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8C17B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8C17BB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8C17BB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 w:rsidR="008C17BB">
        <w:trPr>
          <w:trHeight w:val="220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</w:t>
            </w:r>
          </w:p>
          <w:p w:rsidR="008C17BB" w:rsidRDefault="008C17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8C17BB" w:rsidRDefault="008C17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8C17BB" w:rsidRDefault="008C17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«Развитие образования Куменского района»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295911,5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 w:rsidP="00A35E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30508</w:t>
            </w:r>
            <w:r w:rsidR="00A35EEF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,</w:t>
            </w:r>
            <w:r w:rsidR="00A35EEF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300766,</w:t>
            </w:r>
            <w:r w:rsidR="00A35EE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298642,</w:t>
            </w:r>
            <w:r w:rsidR="00A35EE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252408,3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252408,3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252408,3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252408,3</w:t>
            </w:r>
          </w:p>
        </w:tc>
      </w:tr>
      <w:tr w:rsidR="008C17BB">
        <w:trPr>
          <w:trHeight w:val="460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8C17B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8C17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федеральный     </w:t>
            </w:r>
            <w:r>
              <w:rPr>
                <w:rFonts w:ascii="Times New Roman" w:hAnsi="Times New Roman"/>
                <w:sz w:val="20"/>
              </w:rPr>
              <w:br/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8834,7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 w:rsidP="00A35E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8609,</w:t>
            </w:r>
            <w:r w:rsidR="00A35EE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8558,9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8626,2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8851,3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8851,3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8851,3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8851,3</w:t>
            </w:r>
          </w:p>
        </w:tc>
      </w:tr>
      <w:tr w:rsidR="008C17BB">
        <w:trPr>
          <w:trHeight w:val="460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8C17B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8C17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tabs>
                <w:tab w:val="left" w:pos="82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192789,9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 w:rsidP="00A35E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1898</w:t>
            </w:r>
            <w:r w:rsidR="00A35EEF">
              <w:rPr>
                <w:rFonts w:ascii="Times New Roman" w:hAnsi="Times New Roman"/>
                <w:sz w:val="20"/>
              </w:rPr>
              <w:t>13</w:t>
            </w:r>
            <w:r>
              <w:rPr>
                <w:rFonts w:ascii="Times New Roman" w:hAnsi="Times New Roman"/>
                <w:sz w:val="20"/>
              </w:rPr>
              <w:t>,</w:t>
            </w:r>
            <w:r w:rsidR="00A35EEF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190542,</w:t>
            </w:r>
            <w:r w:rsidR="00A35EEF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192102,</w:t>
            </w:r>
            <w:r w:rsidR="00A35EEF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159047,2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159047,2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159047,2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159047,2</w:t>
            </w:r>
          </w:p>
        </w:tc>
      </w:tr>
      <w:tr w:rsidR="008C17BB">
        <w:trPr>
          <w:trHeight w:val="153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8C17B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8C17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94286,9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 w:rsidP="00A35E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1066</w:t>
            </w:r>
            <w:r w:rsidR="00A35EEF">
              <w:rPr>
                <w:rFonts w:ascii="Times New Roman" w:hAnsi="Times New Roman"/>
                <w:sz w:val="20"/>
              </w:rPr>
              <w:t>60</w:t>
            </w:r>
            <w:r>
              <w:rPr>
                <w:rFonts w:ascii="Times New Roman" w:hAnsi="Times New Roman"/>
                <w:sz w:val="20"/>
              </w:rPr>
              <w:t>,</w:t>
            </w:r>
            <w:r w:rsidR="00A35EEF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101664,3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97913,2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</w:tr>
      <w:tr w:rsidR="008C17BB">
        <w:trPr>
          <w:trHeight w:val="583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8C17B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8C17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иные            </w:t>
            </w:r>
            <w:r>
              <w:rPr>
                <w:rFonts w:ascii="Times New Roman" w:hAnsi="Times New Roman"/>
                <w:sz w:val="20"/>
              </w:rPr>
              <w:br/>
              <w:t xml:space="preserve">внебюджетные    </w:t>
            </w:r>
            <w:r>
              <w:rPr>
                <w:rFonts w:ascii="Times New Roman" w:hAnsi="Times New Roman"/>
                <w:sz w:val="20"/>
              </w:rPr>
              <w:br/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8C17BB">
        <w:trPr>
          <w:trHeight w:val="246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</w:t>
            </w:r>
          </w:p>
          <w:p w:rsidR="008C17BB" w:rsidRDefault="008C17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8C17BB" w:rsidRDefault="008C17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8C17BB" w:rsidRDefault="008C17BB">
            <w:pPr>
              <w:widowControl w:val="0"/>
              <w:spacing w:after="0" w:line="240" w:lineRule="auto"/>
              <w:ind w:firstLine="708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«Организация отдыха, оздоровления и занятости несовершеннолетних в дни школьных каникул в Куменском районе»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1219,</w:t>
            </w:r>
            <w:r w:rsidR="00A35EE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983,</w:t>
            </w:r>
            <w:r w:rsidR="00A35EEF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983,</w:t>
            </w:r>
            <w:r w:rsidR="00A35EEF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681,0</w:t>
            </w:r>
          </w:p>
        </w:tc>
      </w:tr>
      <w:tr w:rsidR="008C17BB">
        <w:trPr>
          <w:trHeight w:val="586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8C17B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8C17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федеральный     </w:t>
            </w:r>
            <w:r>
              <w:rPr>
                <w:rFonts w:ascii="Times New Roman" w:hAnsi="Times New Roman"/>
                <w:sz w:val="20"/>
              </w:rPr>
              <w:br/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8C17BB">
        <w:trPr>
          <w:trHeight w:val="586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8C17B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8C17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252,</w:t>
            </w:r>
            <w:r w:rsidR="00A35EEF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jc w:val="center"/>
            </w:pPr>
            <w:r>
              <w:t>252,</w:t>
            </w:r>
            <w:r w:rsidR="00A35EEF"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347,4</w:t>
            </w:r>
          </w:p>
        </w:tc>
      </w:tr>
      <w:tr w:rsidR="008C17BB">
        <w:trPr>
          <w:trHeight w:val="316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8C17B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8C17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861,</w:t>
            </w:r>
            <w:r w:rsidR="00A35EEF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jc w:val="center"/>
            </w:pPr>
            <w:r>
              <w:rPr>
                <w:rFonts w:ascii="Times New Roman" w:hAnsi="Times New Roman"/>
                <w:sz w:val="20"/>
              </w:rPr>
              <w:t>731,3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jc w:val="center"/>
            </w:pPr>
            <w:r>
              <w:rPr>
                <w:rFonts w:ascii="Times New Roman" w:hAnsi="Times New Roman"/>
                <w:sz w:val="20"/>
              </w:rPr>
              <w:t>731,3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</w:tr>
      <w:tr w:rsidR="008C17BB">
        <w:trPr>
          <w:trHeight w:val="421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8C17B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8C17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иные            </w:t>
            </w:r>
            <w:r>
              <w:rPr>
                <w:rFonts w:ascii="Times New Roman" w:hAnsi="Times New Roman"/>
                <w:sz w:val="20"/>
              </w:rPr>
              <w:br/>
              <w:t xml:space="preserve">внебюджетные    </w:t>
            </w:r>
            <w:r>
              <w:rPr>
                <w:rFonts w:ascii="Times New Roman" w:hAnsi="Times New Roman"/>
                <w:sz w:val="20"/>
              </w:rPr>
              <w:br/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8C17BB">
        <w:trPr>
          <w:trHeight w:val="286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«Капитальный ремонт муниципальных образовательных учреждений Куменского района»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8C17BB">
        <w:trPr>
          <w:trHeight w:val="466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8C17B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8C17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федеральный     </w:t>
            </w:r>
            <w:r>
              <w:rPr>
                <w:rFonts w:ascii="Times New Roman" w:hAnsi="Times New Roman"/>
                <w:sz w:val="20"/>
              </w:rPr>
              <w:br/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8C17BB">
        <w:trPr>
          <w:trHeight w:val="466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8C17B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8C17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8C17BB">
        <w:trPr>
          <w:trHeight w:val="286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8C17B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8C17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8C17BB">
        <w:trPr>
          <w:trHeight w:val="210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8C17B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8C17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иные            </w:t>
            </w:r>
            <w:r>
              <w:rPr>
                <w:rFonts w:ascii="Times New Roman" w:hAnsi="Times New Roman"/>
                <w:sz w:val="20"/>
              </w:rPr>
              <w:br/>
              <w:t xml:space="preserve">внебюджетные    </w:t>
            </w:r>
            <w:r>
              <w:rPr>
                <w:rFonts w:ascii="Times New Roman" w:hAnsi="Times New Roman"/>
                <w:sz w:val="20"/>
              </w:rPr>
              <w:br/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8C17BB">
        <w:trPr>
          <w:trHeight w:val="488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«Развитие системы образования Куменского района»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295197,1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 w:rsidP="00A35E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3036</w:t>
            </w:r>
            <w:r w:rsidR="00A35EEF">
              <w:rPr>
                <w:rFonts w:ascii="Times New Roman" w:hAnsi="Times New Roman"/>
                <w:sz w:val="20"/>
              </w:rPr>
              <w:t>09</w:t>
            </w:r>
            <w:r>
              <w:rPr>
                <w:rFonts w:ascii="Times New Roman" w:hAnsi="Times New Roman"/>
                <w:sz w:val="20"/>
              </w:rPr>
              <w:t>,</w:t>
            </w:r>
            <w:r w:rsidR="00A35EEF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A35E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299528</w:t>
            </w:r>
            <w:r w:rsidR="00FC0829"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 w:rsidP="00A35E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2973</w:t>
            </w:r>
            <w:r w:rsidR="00A35EEF">
              <w:rPr>
                <w:rFonts w:ascii="Times New Roman" w:hAnsi="Times New Roman"/>
                <w:sz w:val="20"/>
              </w:rPr>
              <w:t>35</w:t>
            </w:r>
            <w:r>
              <w:rPr>
                <w:rFonts w:ascii="Times New Roman" w:hAnsi="Times New Roman"/>
                <w:sz w:val="20"/>
              </w:rPr>
              <w:t>,</w:t>
            </w:r>
            <w:r w:rsidR="00A35EEF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r>
              <w:rPr>
                <w:rFonts w:ascii="Times New Roman" w:hAnsi="Times New Roman"/>
                <w:sz w:val="20"/>
              </w:rPr>
              <w:t>251472,6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r>
              <w:rPr>
                <w:rFonts w:ascii="Times New Roman" w:hAnsi="Times New Roman"/>
                <w:sz w:val="20"/>
              </w:rPr>
              <w:t>251472,6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7BB" w:rsidRDefault="00FC0829">
            <w:r>
              <w:rPr>
                <w:rFonts w:ascii="Times New Roman" w:hAnsi="Times New Roman"/>
                <w:sz w:val="20"/>
              </w:rPr>
              <w:t>251472,6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7BB" w:rsidRDefault="00FC0829">
            <w:r>
              <w:rPr>
                <w:rFonts w:ascii="Times New Roman" w:hAnsi="Times New Roman"/>
                <w:sz w:val="20"/>
              </w:rPr>
              <w:t>251472,6</w:t>
            </w:r>
          </w:p>
        </w:tc>
      </w:tr>
      <w:tr w:rsidR="008C17BB">
        <w:trPr>
          <w:trHeight w:val="902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8C17B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8C17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федеральный     </w:t>
            </w:r>
            <w:r>
              <w:rPr>
                <w:rFonts w:ascii="Times New Roman" w:hAnsi="Times New Roman"/>
                <w:sz w:val="20"/>
              </w:rPr>
              <w:br/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8581,5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8359,9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8309,8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 w:rsidP="00A35E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 w:rsidR="00A35EEF">
              <w:rPr>
                <w:rFonts w:ascii="Times New Roman" w:hAnsi="Times New Roman"/>
                <w:sz w:val="20"/>
              </w:rPr>
              <w:t>309</w:t>
            </w:r>
            <w:r>
              <w:rPr>
                <w:rFonts w:ascii="Times New Roman" w:hAnsi="Times New Roman"/>
                <w:sz w:val="20"/>
              </w:rPr>
              <w:t>,</w:t>
            </w:r>
            <w:r w:rsidR="00A35EEF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r>
              <w:rPr>
                <w:rFonts w:ascii="Times New Roman" w:hAnsi="Times New Roman"/>
                <w:sz w:val="20"/>
              </w:rPr>
              <w:t>8601,6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r>
              <w:rPr>
                <w:rFonts w:ascii="Times New Roman" w:hAnsi="Times New Roman"/>
                <w:sz w:val="20"/>
              </w:rPr>
              <w:t>8601,6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7BB" w:rsidRDefault="00FC0829">
            <w:r>
              <w:rPr>
                <w:rFonts w:ascii="Times New Roman" w:hAnsi="Times New Roman"/>
                <w:sz w:val="20"/>
              </w:rPr>
              <w:t>8601,6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7BB" w:rsidRDefault="00FC0829">
            <w:r>
              <w:rPr>
                <w:rFonts w:ascii="Times New Roman" w:hAnsi="Times New Roman"/>
                <w:sz w:val="20"/>
              </w:rPr>
              <w:t>8601,6</w:t>
            </w:r>
          </w:p>
        </w:tc>
      </w:tr>
      <w:tr w:rsidR="008C17BB">
        <w:trPr>
          <w:trHeight w:val="451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8C17B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8C17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192613,3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 w:rsidP="00A35E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1894</w:t>
            </w:r>
            <w:r w:rsidR="00A35EEF">
              <w:rPr>
                <w:rFonts w:ascii="Times New Roman" w:hAnsi="Times New Roman"/>
                <w:sz w:val="20"/>
              </w:rPr>
              <w:t>53</w:t>
            </w:r>
            <w:r>
              <w:rPr>
                <w:rFonts w:ascii="Times New Roman" w:hAnsi="Times New Roman"/>
                <w:sz w:val="20"/>
              </w:rPr>
              <w:t>,</w:t>
            </w:r>
            <w:r w:rsidR="00A35EEF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190288,0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191847,3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r>
              <w:rPr>
                <w:rFonts w:ascii="Times New Roman" w:hAnsi="Times New Roman"/>
                <w:sz w:val="20"/>
              </w:rPr>
              <w:t>158697,3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r>
              <w:rPr>
                <w:rFonts w:ascii="Times New Roman" w:hAnsi="Times New Roman"/>
                <w:sz w:val="20"/>
              </w:rPr>
              <w:t>158697,3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7BB" w:rsidRDefault="00FC0829">
            <w:r>
              <w:rPr>
                <w:rFonts w:ascii="Times New Roman" w:hAnsi="Times New Roman"/>
                <w:sz w:val="20"/>
              </w:rPr>
              <w:t>158697,3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7BB" w:rsidRDefault="00FC0829">
            <w:r>
              <w:rPr>
                <w:rFonts w:ascii="Times New Roman" w:hAnsi="Times New Roman"/>
                <w:sz w:val="20"/>
              </w:rPr>
              <w:t>158697,3</w:t>
            </w:r>
          </w:p>
        </w:tc>
      </w:tr>
      <w:tr w:rsidR="008C17BB">
        <w:trPr>
          <w:trHeight w:val="451"/>
        </w:trPr>
        <w:tc>
          <w:tcPr>
            <w:tcW w:w="9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8C17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8C17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94002,3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 w:rsidP="00A35E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</w:t>
            </w:r>
            <w:r w:rsidR="00A35EEF">
              <w:rPr>
                <w:rFonts w:ascii="Times New Roman" w:hAnsi="Times New Roman"/>
                <w:sz w:val="20"/>
              </w:rPr>
              <w:t>796</w:t>
            </w:r>
            <w:r>
              <w:rPr>
                <w:rFonts w:ascii="Times New Roman" w:hAnsi="Times New Roman"/>
                <w:sz w:val="20"/>
              </w:rPr>
              <w:t>,</w:t>
            </w:r>
            <w:r w:rsidR="00A35EEF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100930,5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97178,7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r>
              <w:rPr>
                <w:rFonts w:ascii="Times New Roman" w:hAnsi="Times New Roman"/>
                <w:sz w:val="20"/>
              </w:rPr>
              <w:t>84173,7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r>
              <w:rPr>
                <w:rFonts w:ascii="Times New Roman" w:hAnsi="Times New Roman"/>
                <w:sz w:val="20"/>
              </w:rPr>
              <w:t>84173,7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7BB" w:rsidRDefault="00FC0829">
            <w:r>
              <w:rPr>
                <w:rFonts w:ascii="Times New Roman" w:hAnsi="Times New Roman"/>
                <w:sz w:val="20"/>
              </w:rPr>
              <w:t>84173,7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7BB" w:rsidRDefault="00FC0829">
            <w:r>
              <w:rPr>
                <w:rFonts w:ascii="Times New Roman" w:hAnsi="Times New Roman"/>
                <w:sz w:val="20"/>
              </w:rPr>
              <w:t>84173,7</w:t>
            </w:r>
          </w:p>
        </w:tc>
      </w:tr>
      <w:tr w:rsidR="008C17BB">
        <w:trPr>
          <w:trHeight w:val="793"/>
        </w:trPr>
        <w:tc>
          <w:tcPr>
            <w:tcW w:w="9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8C17B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8C17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иные            </w:t>
            </w:r>
            <w:r>
              <w:rPr>
                <w:rFonts w:ascii="Times New Roman" w:hAnsi="Times New Roman"/>
                <w:sz w:val="20"/>
              </w:rPr>
              <w:br/>
              <w:t xml:space="preserve">внебюджетные    </w:t>
            </w:r>
            <w:r>
              <w:rPr>
                <w:rFonts w:ascii="Times New Roman" w:hAnsi="Times New Roman"/>
                <w:sz w:val="20"/>
              </w:rPr>
              <w:br/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8C17BB">
        <w:trPr>
          <w:trHeight w:val="750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Подпрограмма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«Обеспечение деятельности советников директора по взаимодействию с детскими общественными объединениями в муниципальных организациях»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254,</w:t>
            </w:r>
            <w:r w:rsidR="00A35EE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254,</w:t>
            </w:r>
            <w:r w:rsidR="00A35EE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A35E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254,7</w:t>
            </w:r>
          </w:p>
        </w:tc>
      </w:tr>
      <w:tr w:rsidR="008C17BB">
        <w:trPr>
          <w:trHeight w:val="793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8C17B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8C17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федеральный     </w:t>
            </w:r>
            <w:r>
              <w:rPr>
                <w:rFonts w:ascii="Times New Roman" w:hAnsi="Times New Roman"/>
                <w:sz w:val="20"/>
              </w:rPr>
              <w:br/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249,</w:t>
            </w:r>
            <w:r w:rsidR="00A35EE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249,</w:t>
            </w:r>
            <w:r w:rsidR="00A35EE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A35E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249,7</w:t>
            </w:r>
          </w:p>
        </w:tc>
      </w:tr>
      <w:tr w:rsidR="008C17BB">
        <w:trPr>
          <w:trHeight w:val="793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8C17B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8C17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</w:tr>
      <w:tr w:rsidR="008C17BB">
        <w:trPr>
          <w:trHeight w:val="793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8C17B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8C17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</w:tr>
      <w:tr w:rsidR="008C17BB">
        <w:trPr>
          <w:trHeight w:val="793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8C17B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8C17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иные            </w:t>
            </w:r>
            <w:r>
              <w:rPr>
                <w:rFonts w:ascii="Times New Roman" w:hAnsi="Times New Roman"/>
                <w:sz w:val="20"/>
              </w:rPr>
              <w:br/>
              <w:t xml:space="preserve">внебюджетные    </w:t>
            </w:r>
            <w:r>
              <w:rPr>
                <w:rFonts w:ascii="Times New Roman" w:hAnsi="Times New Roman"/>
                <w:sz w:val="20"/>
              </w:rPr>
              <w:br/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</w:tbl>
    <w:p w:rsidR="008C17BB" w:rsidRDefault="008C17BB">
      <w:pPr>
        <w:pStyle w:val="1f3"/>
        <w:spacing w:after="0"/>
        <w:ind w:left="0"/>
        <w:jc w:val="both"/>
        <w:rPr>
          <w:rFonts w:ascii="Times New Roman" w:hAnsi="Times New Roman"/>
          <w:b/>
          <w:sz w:val="28"/>
        </w:rPr>
      </w:pPr>
    </w:p>
    <w:p w:rsidR="008C17BB" w:rsidRDefault="00FC082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Внести изменения в паспорт подпрограммы «Развитие системы образования Куменского района» в части объемов ассигнований:</w:t>
      </w:r>
    </w:p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4502"/>
        <w:gridCol w:w="5119"/>
      </w:tblGrid>
      <w:tr w:rsidR="008C17BB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7BB" w:rsidRDefault="00FC08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Объемы ассигнований подпрограммы</w:t>
            </w:r>
          </w:p>
          <w:p w:rsidR="008C17BB" w:rsidRDefault="008C17BB">
            <w:pPr>
              <w:rPr>
                <w:rFonts w:ascii="Times New Roman" w:hAnsi="Times New Roman"/>
                <w:sz w:val="24"/>
              </w:rPr>
            </w:pPr>
          </w:p>
          <w:p w:rsidR="008C17BB" w:rsidRDefault="008C17BB">
            <w:pPr>
              <w:rPr>
                <w:rFonts w:ascii="Times New Roman" w:hAnsi="Times New Roman"/>
                <w:sz w:val="24"/>
              </w:rPr>
            </w:pPr>
          </w:p>
          <w:p w:rsidR="008C17BB" w:rsidRDefault="008C17BB">
            <w:pPr>
              <w:rPr>
                <w:rFonts w:ascii="Times New Roman" w:hAnsi="Times New Roman"/>
                <w:sz w:val="24"/>
              </w:rPr>
            </w:pPr>
          </w:p>
          <w:p w:rsidR="008C17BB" w:rsidRDefault="008C17BB">
            <w:pPr>
              <w:rPr>
                <w:rFonts w:ascii="Times New Roman" w:hAnsi="Times New Roman"/>
                <w:sz w:val="24"/>
              </w:rPr>
            </w:pPr>
          </w:p>
          <w:p w:rsidR="008C17BB" w:rsidRDefault="008C17BB">
            <w:pPr>
              <w:rPr>
                <w:rFonts w:ascii="Times New Roman" w:hAnsi="Times New Roman"/>
                <w:sz w:val="24"/>
              </w:rPr>
            </w:pPr>
          </w:p>
          <w:p w:rsidR="008C17BB" w:rsidRDefault="008C17BB">
            <w:pPr>
              <w:rPr>
                <w:rFonts w:ascii="Times New Roman" w:hAnsi="Times New Roman"/>
                <w:sz w:val="24"/>
              </w:rPr>
            </w:pPr>
          </w:p>
          <w:p w:rsidR="008C17BB" w:rsidRDefault="008C17BB">
            <w:pPr>
              <w:rPr>
                <w:rFonts w:ascii="Times New Roman" w:hAnsi="Times New Roman"/>
                <w:sz w:val="24"/>
              </w:rPr>
            </w:pPr>
          </w:p>
          <w:p w:rsidR="008C17BB" w:rsidRDefault="00FC0829">
            <w:pPr>
              <w:tabs>
                <w:tab w:val="left" w:pos="3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BB" w:rsidRDefault="00FC08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Общий бюджет финансирования </w:t>
            </w:r>
            <w:r>
              <w:rPr>
                <w:rFonts w:ascii="Times New Roman" w:hAnsi="Times New Roman"/>
                <w:b/>
                <w:sz w:val="24"/>
              </w:rPr>
              <w:t>2 201 </w:t>
            </w:r>
            <w:r w:rsidR="00A35EEF">
              <w:rPr>
                <w:rFonts w:ascii="Times New Roman" w:hAnsi="Times New Roman"/>
                <w:b/>
                <w:sz w:val="24"/>
              </w:rPr>
              <w:t>719,9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тыс.руб.</w:t>
            </w:r>
          </w:p>
          <w:p w:rsidR="008C17BB" w:rsidRDefault="00FC08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</w:t>
            </w:r>
          </w:p>
          <w:p w:rsidR="008C17BB" w:rsidRDefault="00FC08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– </w:t>
            </w:r>
            <w:r w:rsidR="00A35EEF">
              <w:rPr>
                <w:rFonts w:ascii="Times New Roman" w:hAnsi="Times New Roman"/>
                <w:sz w:val="24"/>
              </w:rPr>
              <w:t>68220,6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8C17BB" w:rsidRDefault="00FC08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</w:t>
            </w:r>
            <w:r w:rsidR="00A35EEF">
              <w:rPr>
                <w:rFonts w:ascii="Times New Roman" w:hAnsi="Times New Roman"/>
                <w:sz w:val="24"/>
              </w:rPr>
              <w:t>1398993,7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8C17BB" w:rsidRDefault="00FC08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районный бюджет – </w:t>
            </w:r>
            <w:r w:rsidR="00A35EEF">
              <w:rPr>
                <w:rFonts w:ascii="Times New Roman" w:hAnsi="Times New Roman"/>
                <w:sz w:val="24"/>
              </w:rPr>
              <w:t>734605,6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8C17BB" w:rsidRDefault="00FC08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по годам:</w:t>
            </w:r>
          </w:p>
          <w:p w:rsidR="008C17BB" w:rsidRDefault="00FC08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2023 г.</w:t>
            </w:r>
            <w:r>
              <w:rPr>
                <w:rFonts w:ascii="Times New Roman" w:hAnsi="Times New Roman"/>
                <w:sz w:val="24"/>
              </w:rPr>
              <w:t xml:space="preserve"> – 295455,5 тыс. руб., в том числе</w:t>
            </w:r>
          </w:p>
          <w:p w:rsidR="008C17BB" w:rsidRDefault="00FC08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8834,7 тыс. руб.</w:t>
            </w:r>
          </w:p>
          <w:p w:rsidR="008C17BB" w:rsidRDefault="00FC08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192615,9 тыс. руб.</w:t>
            </w:r>
          </w:p>
          <w:p w:rsidR="008C17BB" w:rsidRDefault="00FC08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94004,9 тыс. руб.</w:t>
            </w:r>
          </w:p>
          <w:p w:rsidR="008C17BB" w:rsidRDefault="00FC08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2024 г.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="00A35EEF">
              <w:rPr>
                <w:rFonts w:ascii="Times New Roman" w:hAnsi="Times New Roman"/>
                <w:sz w:val="24"/>
              </w:rPr>
              <w:t>303609,9</w:t>
            </w:r>
            <w:r>
              <w:rPr>
                <w:rFonts w:ascii="Times New Roman" w:hAnsi="Times New Roman"/>
                <w:sz w:val="24"/>
              </w:rPr>
              <w:t xml:space="preserve"> тыс. руб., в том числе</w:t>
            </w:r>
          </w:p>
          <w:p w:rsidR="008C17BB" w:rsidRDefault="00FC08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</w:t>
            </w:r>
            <w:r w:rsidR="00A35EEF">
              <w:rPr>
                <w:rFonts w:ascii="Times New Roman" w:hAnsi="Times New Roman"/>
                <w:sz w:val="24"/>
              </w:rPr>
              <w:t>359,9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8C17BB" w:rsidRDefault="00FC08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189</w:t>
            </w:r>
            <w:r w:rsidR="00A35EEF">
              <w:rPr>
                <w:rFonts w:ascii="Times New Roman" w:hAnsi="Times New Roman"/>
                <w:sz w:val="24"/>
              </w:rPr>
              <w:t>453,3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8C17BB" w:rsidRDefault="00FC08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районный бюджет – </w:t>
            </w:r>
            <w:r w:rsidR="00A35EEF">
              <w:rPr>
                <w:rFonts w:ascii="Times New Roman" w:hAnsi="Times New Roman"/>
                <w:sz w:val="24"/>
              </w:rPr>
              <w:t>105796,7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8C17BB" w:rsidRDefault="00FC08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2025 г.</w:t>
            </w:r>
            <w:r>
              <w:rPr>
                <w:rFonts w:ascii="Times New Roman" w:hAnsi="Times New Roman"/>
                <w:sz w:val="24"/>
              </w:rPr>
              <w:t xml:space="preserve"> –</w:t>
            </w:r>
            <w:r w:rsidR="00A35EEF">
              <w:rPr>
                <w:rFonts w:ascii="Times New Roman" w:hAnsi="Times New Roman"/>
                <w:sz w:val="24"/>
              </w:rPr>
              <w:t xml:space="preserve"> 299528,2</w:t>
            </w:r>
            <w:r>
              <w:rPr>
                <w:rFonts w:ascii="Times New Roman" w:hAnsi="Times New Roman"/>
                <w:sz w:val="24"/>
              </w:rPr>
              <w:t xml:space="preserve"> тыс. руб., в том числе</w:t>
            </w:r>
          </w:p>
          <w:p w:rsidR="008C17BB" w:rsidRDefault="00FC08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– </w:t>
            </w:r>
            <w:r w:rsidR="00A35EEF">
              <w:rPr>
                <w:rFonts w:ascii="Times New Roman" w:hAnsi="Times New Roman"/>
                <w:sz w:val="24"/>
              </w:rPr>
              <w:t>8309,8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8C17BB" w:rsidRDefault="00FC08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1902</w:t>
            </w:r>
            <w:r w:rsidR="00A35EEF">
              <w:rPr>
                <w:rFonts w:ascii="Times New Roman" w:hAnsi="Times New Roman"/>
                <w:sz w:val="24"/>
              </w:rPr>
              <w:t>88,0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8C17BB" w:rsidRDefault="00FC08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10093</w:t>
            </w:r>
            <w:r w:rsidR="00A35EEF">
              <w:rPr>
                <w:rFonts w:ascii="Times New Roman" w:hAnsi="Times New Roman"/>
                <w:sz w:val="24"/>
              </w:rPr>
              <w:t>0,5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8C17BB" w:rsidRDefault="00FC08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2026 г.</w:t>
            </w:r>
            <w:r>
              <w:rPr>
                <w:rFonts w:ascii="Times New Roman" w:hAnsi="Times New Roman"/>
                <w:sz w:val="24"/>
              </w:rPr>
              <w:t xml:space="preserve"> –</w:t>
            </w:r>
            <w:r w:rsidR="00A35EEF">
              <w:rPr>
                <w:rFonts w:ascii="Times New Roman" w:hAnsi="Times New Roman"/>
                <w:sz w:val="24"/>
              </w:rPr>
              <w:t xml:space="preserve"> 297335,8</w:t>
            </w:r>
            <w:r>
              <w:rPr>
                <w:rFonts w:ascii="Times New Roman" w:hAnsi="Times New Roman"/>
                <w:sz w:val="24"/>
              </w:rPr>
              <w:t xml:space="preserve"> тыс. руб., в том числе</w:t>
            </w:r>
          </w:p>
          <w:p w:rsidR="008C17BB" w:rsidRDefault="00FC08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– </w:t>
            </w:r>
            <w:r w:rsidR="00A35EEF">
              <w:rPr>
                <w:rFonts w:ascii="Times New Roman" w:hAnsi="Times New Roman"/>
                <w:sz w:val="24"/>
              </w:rPr>
              <w:t>8309,8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8C17BB" w:rsidRDefault="00FC08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1918</w:t>
            </w:r>
            <w:r w:rsidR="00A35EEF">
              <w:rPr>
                <w:rFonts w:ascii="Times New Roman" w:hAnsi="Times New Roman"/>
                <w:sz w:val="24"/>
              </w:rPr>
              <w:t>47,3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8C17BB" w:rsidRDefault="00FC08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971</w:t>
            </w:r>
            <w:r w:rsidR="00A35EEF">
              <w:rPr>
                <w:rFonts w:ascii="Times New Roman" w:hAnsi="Times New Roman"/>
                <w:sz w:val="24"/>
              </w:rPr>
              <w:t>78,7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8C17BB" w:rsidRDefault="00FC08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2027 г.</w:t>
            </w:r>
            <w:r>
              <w:rPr>
                <w:rFonts w:ascii="Times New Roman" w:hAnsi="Times New Roman"/>
                <w:sz w:val="24"/>
              </w:rPr>
              <w:t xml:space="preserve"> –251472,6 тыс. руб., в том числе</w:t>
            </w:r>
          </w:p>
          <w:p w:rsidR="008C17BB" w:rsidRDefault="00FC08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8601,6 тыс. руб.</w:t>
            </w:r>
          </w:p>
          <w:p w:rsidR="008C17BB" w:rsidRDefault="00FC08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158697,3 тыс. руб.</w:t>
            </w:r>
          </w:p>
          <w:p w:rsidR="008C17BB" w:rsidRDefault="00FC08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84173,7 тыс. руб.</w:t>
            </w:r>
          </w:p>
          <w:p w:rsidR="008C17BB" w:rsidRDefault="00FC08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2028 г.</w:t>
            </w:r>
            <w:r>
              <w:rPr>
                <w:rFonts w:ascii="Times New Roman" w:hAnsi="Times New Roman"/>
                <w:sz w:val="24"/>
              </w:rPr>
              <w:t xml:space="preserve"> –251472,6 тыс. руб., в том числе</w:t>
            </w:r>
          </w:p>
          <w:p w:rsidR="008C17BB" w:rsidRDefault="00FC08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8601,6 тыс. руб.</w:t>
            </w:r>
          </w:p>
          <w:p w:rsidR="008C17BB" w:rsidRDefault="00FC08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158697,3 тыс. руб.</w:t>
            </w:r>
          </w:p>
          <w:p w:rsidR="008C17BB" w:rsidRDefault="00FC08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84173,7 тыс. руб.</w:t>
            </w:r>
          </w:p>
          <w:p w:rsidR="008C17BB" w:rsidRDefault="00FC08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2029 г.</w:t>
            </w:r>
            <w:r>
              <w:rPr>
                <w:rFonts w:ascii="Times New Roman" w:hAnsi="Times New Roman"/>
                <w:sz w:val="24"/>
              </w:rPr>
              <w:t xml:space="preserve"> –251472,6 тыс. руб., в том числе</w:t>
            </w:r>
          </w:p>
          <w:p w:rsidR="008C17BB" w:rsidRDefault="00FC08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8601,6 тыс. руб.</w:t>
            </w:r>
          </w:p>
          <w:p w:rsidR="008C17BB" w:rsidRDefault="00FC08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158697,3 тыс. руб.</w:t>
            </w:r>
          </w:p>
          <w:p w:rsidR="008C17BB" w:rsidRDefault="00FC08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84173,7 тыс. руб.</w:t>
            </w:r>
          </w:p>
          <w:p w:rsidR="008C17BB" w:rsidRDefault="00FC08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2030 г.</w:t>
            </w:r>
            <w:r>
              <w:rPr>
                <w:rFonts w:ascii="Times New Roman" w:hAnsi="Times New Roman"/>
                <w:sz w:val="24"/>
              </w:rPr>
              <w:t xml:space="preserve"> –251472,6 тыс. руб., в том числе</w:t>
            </w:r>
          </w:p>
          <w:p w:rsidR="008C17BB" w:rsidRDefault="00FC08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8601,6 тыс. руб.</w:t>
            </w:r>
          </w:p>
          <w:p w:rsidR="008C17BB" w:rsidRDefault="00FC08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областной бюджет – 158697,3 тыс. руб.</w:t>
            </w:r>
          </w:p>
          <w:p w:rsidR="008C17BB" w:rsidRDefault="00FC08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84173,7 тыс. руб.</w:t>
            </w:r>
          </w:p>
        </w:tc>
      </w:tr>
    </w:tbl>
    <w:p w:rsidR="008C17BB" w:rsidRDefault="008C17B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C17BB" w:rsidRDefault="00FC082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Раздел «Обобщенная характеристика мероприятий подпрограммы» подпрограммы «Развитие  образования Куменского района» изложить в следующей редакции:</w:t>
      </w:r>
    </w:p>
    <w:p w:rsidR="008C17BB" w:rsidRDefault="00FC0829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Механизм реализации   подпрограммы включает в себя разработанный комплекс мероприятий. </w:t>
      </w:r>
    </w:p>
    <w:p w:rsidR="008C17BB" w:rsidRDefault="008C17B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4"/>
        <w:gridCol w:w="5704"/>
      </w:tblGrid>
      <w:tr w:rsidR="008C17BB">
        <w:trPr>
          <w:trHeight w:val="208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C17BB" w:rsidRDefault="00FC08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Мероприятия      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C17BB" w:rsidRDefault="00FC08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Сумма  </w:t>
            </w:r>
            <w:r>
              <w:rPr>
                <w:rFonts w:ascii="Times New Roman" w:hAnsi="Times New Roman"/>
                <w:sz w:val="24"/>
              </w:rPr>
              <w:br/>
              <w:t>расходов,</w:t>
            </w:r>
            <w:r>
              <w:rPr>
                <w:rFonts w:ascii="Times New Roman" w:hAnsi="Times New Roman"/>
                <w:sz w:val="24"/>
              </w:rPr>
              <w:br/>
              <w:t>тыс. руб.</w:t>
            </w:r>
          </w:p>
        </w:tc>
      </w:tr>
      <w:tr w:rsidR="008C17BB">
        <w:trPr>
          <w:trHeight w:val="88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C17BB" w:rsidRDefault="00FC0829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       </w:t>
            </w:r>
            <w:r>
              <w:rPr>
                <w:rFonts w:ascii="Times New Roman" w:hAnsi="Times New Roman"/>
                <w:sz w:val="24"/>
              </w:rPr>
              <w:br/>
              <w:t>общедоступного       и</w:t>
            </w:r>
            <w:r>
              <w:rPr>
                <w:rFonts w:ascii="Times New Roman" w:hAnsi="Times New Roman"/>
                <w:sz w:val="24"/>
              </w:rPr>
              <w:br/>
              <w:t xml:space="preserve">бесплатного  дошкольного образования  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C17BB" w:rsidRDefault="00FC082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 – 124288,2 тыс. руб., в том числе</w:t>
            </w:r>
          </w:p>
          <w:p w:rsidR="008C17BB" w:rsidRDefault="00FC082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50639,8 тыс. руб.</w:t>
            </w:r>
          </w:p>
          <w:p w:rsidR="008C17BB" w:rsidRDefault="00FC082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73648,4 тыс. руб.</w:t>
            </w:r>
          </w:p>
          <w:p w:rsidR="008C17BB" w:rsidRDefault="00FC082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 – 128202,4 тыс. руб., в том числе</w:t>
            </w:r>
          </w:p>
          <w:p w:rsidR="008C17BB" w:rsidRDefault="00FC082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54372,3 тыс. руб.</w:t>
            </w:r>
          </w:p>
          <w:p w:rsidR="008C17BB" w:rsidRDefault="00FC082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73830,1 тыс. руб. </w:t>
            </w:r>
          </w:p>
          <w:p w:rsidR="008C17BB" w:rsidRDefault="00FC082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 – 123728,1 тыс. руб., в том числе</w:t>
            </w:r>
          </w:p>
          <w:p w:rsidR="008C17BB" w:rsidRDefault="00FC082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49694,1 тыс. руб.</w:t>
            </w:r>
          </w:p>
          <w:p w:rsidR="008C17BB" w:rsidRDefault="00FC082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74034,0 тыс. руб.</w:t>
            </w:r>
          </w:p>
          <w:p w:rsidR="008C17BB" w:rsidRDefault="00FC082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 – 124177,6 тыс. руб., в том числе</w:t>
            </w:r>
          </w:p>
          <w:p w:rsidR="008C17BB" w:rsidRDefault="00FC082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50743,6 тыс. руб.</w:t>
            </w:r>
          </w:p>
          <w:p w:rsidR="008C17BB" w:rsidRDefault="00FC082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73434,0 тыс. руб. </w:t>
            </w:r>
          </w:p>
          <w:p w:rsidR="008C17BB" w:rsidRDefault="00FC082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  – 100228,3 тыс. руб.,  в том числе</w:t>
            </w:r>
          </w:p>
          <w:p w:rsidR="008C17BB" w:rsidRDefault="00FC082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40274,2 тыс. руб.</w:t>
            </w:r>
          </w:p>
          <w:p w:rsidR="008C17BB" w:rsidRDefault="00FC082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59954,1 тыс. руб.</w:t>
            </w:r>
          </w:p>
          <w:p w:rsidR="008C17BB" w:rsidRDefault="00FC082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 год  – 100228,3 тыс. руб.,  в том числе</w:t>
            </w:r>
          </w:p>
          <w:p w:rsidR="008C17BB" w:rsidRDefault="00FC082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40274,2 тыс. руб.</w:t>
            </w:r>
          </w:p>
          <w:p w:rsidR="008C17BB" w:rsidRDefault="00FC082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59954,1 тыс. руб. </w:t>
            </w:r>
          </w:p>
          <w:p w:rsidR="008C17BB" w:rsidRDefault="00FC082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 год  – 100228,3 тыс. руб.,  в том числе</w:t>
            </w:r>
          </w:p>
          <w:p w:rsidR="008C17BB" w:rsidRDefault="00FC082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40274,2 тыс. руб.</w:t>
            </w:r>
          </w:p>
          <w:p w:rsidR="008C17BB" w:rsidRDefault="00FC082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59954,1 тыс. руб.</w:t>
            </w:r>
          </w:p>
          <w:p w:rsidR="008C17BB" w:rsidRDefault="00FC082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  – 100228,3 тыс. руб.,  в том числе</w:t>
            </w:r>
          </w:p>
          <w:p w:rsidR="008C17BB" w:rsidRDefault="00FC082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40274,2 тыс. руб.</w:t>
            </w:r>
          </w:p>
          <w:p w:rsidR="008C17BB" w:rsidRDefault="00FC0829">
            <w:pPr>
              <w:pStyle w:val="ConsPlusCell"/>
              <w:widowControl/>
              <w:tabs>
                <w:tab w:val="left" w:pos="375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59954,1 тыс. руб.</w:t>
            </w:r>
          </w:p>
        </w:tc>
      </w:tr>
      <w:tr w:rsidR="008C17BB">
        <w:trPr>
          <w:trHeight w:val="14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C17BB" w:rsidRDefault="00FC0829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программам, а также детям с ограниченными возможностями здоровья по специальным (коррекционным) программам.</w:t>
            </w:r>
          </w:p>
          <w:p w:rsidR="008C17BB" w:rsidRDefault="00FC0829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       </w:t>
            </w:r>
            <w:r>
              <w:rPr>
                <w:rFonts w:ascii="Times New Roman" w:hAnsi="Times New Roman"/>
                <w:sz w:val="24"/>
              </w:rPr>
              <w:br/>
              <w:t xml:space="preserve">дополнительного       </w:t>
            </w:r>
            <w:r>
              <w:rPr>
                <w:rFonts w:ascii="Times New Roman" w:hAnsi="Times New Roman"/>
                <w:sz w:val="24"/>
              </w:rPr>
              <w:br/>
              <w:t xml:space="preserve">образования           </w:t>
            </w:r>
          </w:p>
          <w:p w:rsidR="008C17BB" w:rsidRDefault="00FC0829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содержания образовательных учреждений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C17BB" w:rsidRDefault="00FC082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   – 144593,5 тыс. руб., в том числе</w:t>
            </w:r>
          </w:p>
          <w:p w:rsidR="008C17BB" w:rsidRDefault="00FC082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33434,5 тыс. руб.</w:t>
            </w:r>
          </w:p>
          <w:p w:rsidR="008C17BB" w:rsidRDefault="00FC082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102324,3 тыс. руб.</w:t>
            </w:r>
          </w:p>
          <w:p w:rsidR="008C17BB" w:rsidRDefault="00FC082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8834,7 тыс. руб.</w:t>
            </w:r>
          </w:p>
          <w:p w:rsidR="008C17BB" w:rsidRDefault="00FC082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   – 145</w:t>
            </w:r>
            <w:r w:rsidR="00A35EEF">
              <w:rPr>
                <w:rFonts w:ascii="Times New Roman" w:hAnsi="Times New Roman"/>
                <w:sz w:val="24"/>
              </w:rPr>
              <w:t>366,2</w:t>
            </w:r>
            <w:r>
              <w:rPr>
                <w:rFonts w:ascii="Times New Roman" w:hAnsi="Times New Roman"/>
                <w:sz w:val="24"/>
              </w:rPr>
              <w:t xml:space="preserve"> тыс. руб., в том числе</w:t>
            </w:r>
          </w:p>
          <w:p w:rsidR="008C17BB" w:rsidRDefault="00FC082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408</w:t>
            </w:r>
            <w:r w:rsidR="00A35EEF">
              <w:rPr>
                <w:rFonts w:ascii="Times New Roman" w:hAnsi="Times New Roman"/>
                <w:sz w:val="24"/>
              </w:rPr>
              <w:t>59,3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8C17BB" w:rsidRDefault="00FC082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9614</w:t>
            </w:r>
            <w:r w:rsidR="00A35EEF">
              <w:rPr>
                <w:rFonts w:ascii="Times New Roman" w:hAnsi="Times New Roman"/>
                <w:sz w:val="24"/>
              </w:rPr>
              <w:t>7,0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8C17BB" w:rsidRDefault="00FC082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</w:t>
            </w:r>
            <w:r w:rsidR="00A35EEF">
              <w:rPr>
                <w:rFonts w:ascii="Times New Roman" w:hAnsi="Times New Roman"/>
                <w:sz w:val="24"/>
              </w:rPr>
              <w:t>359,9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8C17BB" w:rsidRDefault="00FC082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   – 14</w:t>
            </w:r>
            <w:r w:rsidR="00A35EEF">
              <w:rPr>
                <w:rFonts w:ascii="Times New Roman" w:hAnsi="Times New Roman"/>
                <w:sz w:val="24"/>
              </w:rPr>
              <w:t>5815,0</w:t>
            </w:r>
            <w:r>
              <w:rPr>
                <w:rFonts w:ascii="Times New Roman" w:hAnsi="Times New Roman"/>
                <w:sz w:val="24"/>
              </w:rPr>
              <w:t xml:space="preserve"> тыс. руб., в том числе</w:t>
            </w:r>
          </w:p>
          <w:p w:rsidR="008C17BB" w:rsidRDefault="00FC082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409</w:t>
            </w:r>
            <w:r w:rsidR="00A35EEF">
              <w:rPr>
                <w:rFonts w:ascii="Times New Roman" w:hAnsi="Times New Roman"/>
                <w:sz w:val="24"/>
              </w:rPr>
              <w:t>37,6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8C17BB" w:rsidRDefault="00FC082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965</w:t>
            </w:r>
            <w:r w:rsidR="00A35EEF">
              <w:rPr>
                <w:rFonts w:ascii="Times New Roman" w:hAnsi="Times New Roman"/>
                <w:sz w:val="24"/>
              </w:rPr>
              <w:t>67,6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8C17BB" w:rsidRDefault="00FC082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</w:t>
            </w:r>
            <w:r w:rsidR="00A35EEF">
              <w:rPr>
                <w:rFonts w:ascii="Times New Roman" w:hAnsi="Times New Roman"/>
                <w:sz w:val="24"/>
              </w:rPr>
              <w:t>309,8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8C17BB" w:rsidRDefault="00FC082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   – 140</w:t>
            </w:r>
            <w:r w:rsidR="00A35EEF">
              <w:rPr>
                <w:rFonts w:ascii="Times New Roman" w:hAnsi="Times New Roman"/>
                <w:sz w:val="24"/>
              </w:rPr>
              <w:t>601,5</w:t>
            </w:r>
            <w:r>
              <w:rPr>
                <w:rFonts w:ascii="Times New Roman" w:hAnsi="Times New Roman"/>
                <w:sz w:val="24"/>
              </w:rPr>
              <w:t xml:space="preserve"> тыс. руб., в том числе</w:t>
            </w:r>
          </w:p>
          <w:p w:rsidR="008C17BB" w:rsidRDefault="00FC082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3607</w:t>
            </w:r>
            <w:r w:rsidR="00A35EEF">
              <w:rPr>
                <w:rFonts w:ascii="Times New Roman" w:hAnsi="Times New Roman"/>
                <w:sz w:val="24"/>
              </w:rPr>
              <w:t>4,1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8C17BB" w:rsidRDefault="00FC082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962</w:t>
            </w:r>
            <w:r w:rsidR="00A35EEF">
              <w:rPr>
                <w:rFonts w:ascii="Times New Roman" w:hAnsi="Times New Roman"/>
                <w:sz w:val="24"/>
              </w:rPr>
              <w:t>17,6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8C17BB" w:rsidRDefault="00FC082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</w:t>
            </w:r>
            <w:r w:rsidR="00A35EEF">
              <w:rPr>
                <w:rFonts w:ascii="Times New Roman" w:hAnsi="Times New Roman"/>
                <w:sz w:val="24"/>
              </w:rPr>
              <w:t>309,8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8C17BB" w:rsidRDefault="00FC082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   – 123987,9 тыс. руб., в том числе</w:t>
            </w:r>
          </w:p>
          <w:p w:rsidR="008C17BB" w:rsidRDefault="00FC082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35470,0 тыс. руб.</w:t>
            </w:r>
          </w:p>
          <w:p w:rsidR="008C17BB" w:rsidRDefault="00FC082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Областной бюджет – 79916,3 тыс. руб.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8C17BB" w:rsidRDefault="00FC082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- 8601,6 тыс. руб.</w:t>
            </w:r>
          </w:p>
          <w:p w:rsidR="008C17BB" w:rsidRDefault="00FC082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 год   – 123987,9 тыс. руб., в том числе</w:t>
            </w:r>
          </w:p>
          <w:p w:rsidR="008C17BB" w:rsidRDefault="00FC082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35470,0 тыс. руб.</w:t>
            </w:r>
          </w:p>
          <w:p w:rsidR="008C17BB" w:rsidRDefault="00FC082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79916,3 тыс. руб.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8C17BB" w:rsidRDefault="00FC082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- 8601,6 тыс. руб.</w:t>
            </w:r>
          </w:p>
          <w:p w:rsidR="008C17BB" w:rsidRDefault="00FC082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 год   – 123987,9 тыс. руб., в том числе</w:t>
            </w:r>
          </w:p>
          <w:p w:rsidR="008C17BB" w:rsidRDefault="00FC082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35470,0 тыс. руб.</w:t>
            </w:r>
          </w:p>
          <w:p w:rsidR="008C17BB" w:rsidRDefault="00FC082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79916,3 тыс. руб.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8C17BB" w:rsidRDefault="00FC082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- 8601,6 тыс. руб.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8C17BB" w:rsidRDefault="00FC082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   – 123987,9 тыс. руб., в том числе</w:t>
            </w:r>
          </w:p>
          <w:p w:rsidR="008C17BB" w:rsidRDefault="00FC082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35470,0 тыс. руб.</w:t>
            </w:r>
          </w:p>
          <w:p w:rsidR="008C17BB" w:rsidRDefault="00FC082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79916,3 тыс. руб.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8C17BB" w:rsidRDefault="00FC082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- 8601,6 тыс. руб.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8C17BB">
        <w:trPr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C17BB" w:rsidRDefault="00FC0829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Предоставление        </w:t>
            </w:r>
            <w:r>
              <w:rPr>
                <w:rFonts w:ascii="Times New Roman" w:hAnsi="Times New Roman"/>
                <w:sz w:val="24"/>
              </w:rPr>
              <w:br/>
              <w:t xml:space="preserve">методической,         </w:t>
            </w:r>
            <w:r>
              <w:rPr>
                <w:rFonts w:ascii="Times New Roman" w:hAnsi="Times New Roman"/>
                <w:sz w:val="24"/>
              </w:rPr>
              <w:br/>
              <w:t>методологической,</w:t>
            </w:r>
            <w:r>
              <w:rPr>
                <w:rFonts w:ascii="Times New Roman" w:hAnsi="Times New Roman"/>
                <w:sz w:val="24"/>
              </w:rPr>
              <w:br/>
              <w:t xml:space="preserve">информационной, хозяйственно-эксплуатационной, бухгалтерской, финансово-экономической помощи  работникам образования        </w:t>
            </w:r>
          </w:p>
          <w:p w:rsidR="008C17BB" w:rsidRDefault="008C17BB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</w:p>
          <w:p w:rsidR="008C17BB" w:rsidRDefault="00FC0829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Текущее     содержание</w:t>
            </w:r>
            <w:r>
              <w:rPr>
                <w:rFonts w:ascii="Times New Roman" w:hAnsi="Times New Roman"/>
                <w:sz w:val="24"/>
              </w:rPr>
              <w:br/>
              <w:t>методической, бухгалтерской, хозяйственно-</w:t>
            </w:r>
            <w:proofErr w:type="spellStart"/>
            <w:r>
              <w:rPr>
                <w:rFonts w:ascii="Times New Roman" w:hAnsi="Times New Roman"/>
                <w:sz w:val="24"/>
              </w:rPr>
              <w:t>эксплуа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</w:rPr>
              <w:t>тационной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служб  </w:t>
            </w:r>
          </w:p>
          <w:p w:rsidR="008C17BB" w:rsidRDefault="008C17BB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C17BB" w:rsidRDefault="00FC082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 – 10365,2 тыс. руб.</w:t>
            </w:r>
          </w:p>
          <w:p w:rsidR="008C17BB" w:rsidRDefault="00FC082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9930,6 тыс. руб.</w:t>
            </w:r>
          </w:p>
          <w:p w:rsidR="008C17BB" w:rsidRDefault="00FC082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434,6 тыс. руб.</w:t>
            </w:r>
          </w:p>
          <w:p w:rsidR="008C17BB" w:rsidRDefault="00FC082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 – 10865,1 тыс. руб.</w:t>
            </w:r>
          </w:p>
          <w:p w:rsidR="008C17BB" w:rsidRDefault="00FC082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10565,1 тыс. руб.</w:t>
            </w:r>
          </w:p>
          <w:p w:rsidR="008C17BB" w:rsidRDefault="00FC082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300,0 тыс. руб.</w:t>
            </w:r>
          </w:p>
          <w:p w:rsidR="008C17BB" w:rsidRDefault="00FC082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 – 10887,7 тыс. руб.</w:t>
            </w:r>
          </w:p>
          <w:p w:rsidR="008C17BB" w:rsidRDefault="00FC082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10298,8 тыс. руб.</w:t>
            </w:r>
          </w:p>
          <w:p w:rsidR="008C17BB" w:rsidRDefault="00FC082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588,9 тыс. руб.</w:t>
            </w:r>
          </w:p>
          <w:p w:rsidR="008C17BB" w:rsidRDefault="00FC082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 – 10889,1 тыс. руб.</w:t>
            </w:r>
          </w:p>
          <w:p w:rsidR="008C17BB" w:rsidRDefault="00FC082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10361,0 тыс. руб.</w:t>
            </w:r>
          </w:p>
          <w:p w:rsidR="008C17BB" w:rsidRDefault="00FC082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528,1 тыс. руб.</w:t>
            </w:r>
          </w:p>
          <w:p w:rsidR="008C17BB" w:rsidRDefault="00FC082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</w:t>
            </w:r>
          </w:p>
          <w:p w:rsidR="008C17BB" w:rsidRDefault="00FC082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8429,5  тыс. руб.</w:t>
            </w:r>
          </w:p>
          <w:p w:rsidR="008C17BB" w:rsidRDefault="00FC082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 год</w:t>
            </w:r>
          </w:p>
          <w:p w:rsidR="008C17BB" w:rsidRDefault="00FC082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8429,5    тыс. руб.</w:t>
            </w:r>
          </w:p>
          <w:p w:rsidR="008C17BB" w:rsidRDefault="00FC082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 год</w:t>
            </w:r>
          </w:p>
          <w:p w:rsidR="008C17BB" w:rsidRDefault="00FC082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8429,5  тыс. руб.</w:t>
            </w:r>
          </w:p>
          <w:p w:rsidR="008C17BB" w:rsidRDefault="00FC082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</w:t>
            </w:r>
          </w:p>
          <w:p w:rsidR="008C17BB" w:rsidRDefault="00FC082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8429,5    тыс. руб.</w:t>
            </w:r>
          </w:p>
        </w:tc>
      </w:tr>
      <w:tr w:rsidR="008C17BB">
        <w:trPr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C17BB" w:rsidRDefault="00FC0829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Социальное обеспечение населения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C17BB" w:rsidRDefault="00FC0829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бюджет-</w:t>
            </w:r>
          </w:p>
          <w:p w:rsidR="008C17BB" w:rsidRDefault="00FC0829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г. – 8336,3 тыс. руб.</w:t>
            </w:r>
          </w:p>
          <w:p w:rsidR="008C17BB" w:rsidRDefault="00FC0829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г. – 8402,7 тыс. руб.</w:t>
            </w:r>
          </w:p>
          <w:p w:rsidR="008C17BB" w:rsidRDefault="00FC0829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г. – 9033,0 тыс. руб.</w:t>
            </w:r>
          </w:p>
          <w:p w:rsidR="008C17BB" w:rsidRDefault="00FC0829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г. – 9475,9 тыс. руб.</w:t>
            </w:r>
          </w:p>
          <w:p w:rsidR="008C17BB" w:rsidRDefault="00FC082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г. – 8739,0 тыс. руб.</w:t>
            </w:r>
          </w:p>
          <w:p w:rsidR="008C17BB" w:rsidRDefault="00FC082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 г. – 8739,0 тыс. руб.</w:t>
            </w:r>
          </w:p>
          <w:p w:rsidR="008C17BB" w:rsidRDefault="00FC082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 г. – 8739,0  тыс. руб.</w:t>
            </w:r>
          </w:p>
          <w:p w:rsidR="008C17BB" w:rsidRDefault="00FC0829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г. – 8739,0 тыс. руб.</w:t>
            </w:r>
          </w:p>
        </w:tc>
      </w:tr>
      <w:tr w:rsidR="008C17BB">
        <w:trPr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C17BB" w:rsidRDefault="00FC0829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Охрана семьи и детства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C17BB" w:rsidRDefault="00FC0829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бюджет-</w:t>
            </w:r>
          </w:p>
          <w:p w:rsidR="008C17BB" w:rsidRDefault="00FC082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г. – 7872,3 тыс. руб.</w:t>
            </w:r>
          </w:p>
          <w:p w:rsidR="008C17BB" w:rsidRDefault="00FC0829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г. – 10773,5 тыс. руб.</w:t>
            </w:r>
          </w:p>
          <w:p w:rsidR="008C17BB" w:rsidRDefault="00FC0829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г. – 10064,5 тыс. руб.</w:t>
            </w:r>
          </w:p>
          <w:p w:rsidR="008C17BB" w:rsidRDefault="00FC0829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г. – 12191,7 тыс. руб.</w:t>
            </w:r>
          </w:p>
          <w:p w:rsidR="008C17BB" w:rsidRDefault="00FC082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г. – 10087,9  тыс. руб.</w:t>
            </w:r>
          </w:p>
          <w:p w:rsidR="008C17BB" w:rsidRDefault="00FC082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 г. – 10087,9 тыс. руб.</w:t>
            </w:r>
          </w:p>
          <w:p w:rsidR="008C17BB" w:rsidRDefault="00FC082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 г. – 10087,9 тыс. руб.</w:t>
            </w:r>
          </w:p>
          <w:p w:rsidR="008C17BB" w:rsidRDefault="00FC0829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г. – 10087,9 тыс. руб.</w:t>
            </w:r>
          </w:p>
        </w:tc>
      </w:tr>
      <w:tr w:rsidR="008C17BB">
        <w:trPr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C17BB" w:rsidRDefault="008C17BB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</w:p>
          <w:p w:rsidR="008C17BB" w:rsidRDefault="00FC0829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Итого  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C17BB" w:rsidRDefault="00FC0829">
            <w:pPr>
              <w:pStyle w:val="ConsPlusCell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2023 год – 295455,5 тыс. руб.</w:t>
            </w:r>
          </w:p>
          <w:p w:rsidR="008C17BB" w:rsidRDefault="00FC0829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2024 год – </w:t>
            </w:r>
            <w:r w:rsidR="00A35EEF">
              <w:rPr>
                <w:rFonts w:ascii="Times New Roman" w:hAnsi="Times New Roman"/>
                <w:b/>
                <w:sz w:val="24"/>
              </w:rPr>
              <w:t>303609,9</w:t>
            </w:r>
            <w:r>
              <w:rPr>
                <w:rFonts w:ascii="Times New Roman" w:hAnsi="Times New Roman"/>
                <w:b/>
                <w:sz w:val="24"/>
              </w:rPr>
              <w:t xml:space="preserve"> тыс. руб.</w:t>
            </w:r>
          </w:p>
          <w:p w:rsidR="008C17BB" w:rsidRDefault="00FC0829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2025 год – 299</w:t>
            </w:r>
            <w:r w:rsidR="00A35EEF">
              <w:rPr>
                <w:rFonts w:ascii="Times New Roman" w:hAnsi="Times New Roman"/>
                <w:b/>
                <w:sz w:val="24"/>
              </w:rPr>
              <w:t>528,3</w:t>
            </w:r>
            <w:r>
              <w:rPr>
                <w:rFonts w:ascii="Times New Roman" w:hAnsi="Times New Roman"/>
                <w:b/>
                <w:sz w:val="24"/>
              </w:rPr>
              <w:t xml:space="preserve"> тыс. руб.</w:t>
            </w:r>
          </w:p>
          <w:p w:rsidR="008C17BB" w:rsidRDefault="00FC0829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2026 год – 297</w:t>
            </w:r>
            <w:r w:rsidR="00A35EEF">
              <w:rPr>
                <w:rFonts w:ascii="Times New Roman" w:hAnsi="Times New Roman"/>
                <w:b/>
                <w:sz w:val="24"/>
              </w:rPr>
              <w:t>335,8</w:t>
            </w:r>
            <w:r>
              <w:rPr>
                <w:rFonts w:ascii="Times New Roman" w:hAnsi="Times New Roman"/>
                <w:b/>
                <w:sz w:val="24"/>
              </w:rPr>
              <w:t xml:space="preserve"> тыс. руб.</w:t>
            </w:r>
          </w:p>
          <w:p w:rsidR="008C17BB" w:rsidRDefault="00FC0829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2027 год - </w:t>
            </w:r>
            <w:r w:rsidR="00A35EEF">
              <w:rPr>
                <w:rFonts w:ascii="Times New Roman" w:hAnsi="Times New Roman"/>
                <w:b/>
                <w:sz w:val="24"/>
              </w:rPr>
              <w:t>251472,6</w:t>
            </w:r>
            <w:r>
              <w:rPr>
                <w:rFonts w:ascii="Times New Roman" w:hAnsi="Times New Roman"/>
                <w:b/>
                <w:sz w:val="24"/>
              </w:rPr>
              <w:t xml:space="preserve"> тыс. руб.</w:t>
            </w:r>
          </w:p>
          <w:p w:rsidR="008C17BB" w:rsidRDefault="00FC0829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2028 год – </w:t>
            </w:r>
            <w:r w:rsidR="00A35EEF">
              <w:rPr>
                <w:rFonts w:ascii="Times New Roman" w:hAnsi="Times New Roman"/>
                <w:b/>
                <w:sz w:val="24"/>
              </w:rPr>
              <w:t>251472,6</w:t>
            </w:r>
            <w:r>
              <w:rPr>
                <w:rFonts w:ascii="Times New Roman" w:hAnsi="Times New Roman"/>
                <w:b/>
                <w:sz w:val="24"/>
              </w:rPr>
              <w:t xml:space="preserve"> тыс. руб.</w:t>
            </w:r>
          </w:p>
          <w:p w:rsidR="008C17BB" w:rsidRDefault="00FC0829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2029 год - </w:t>
            </w:r>
            <w:r w:rsidR="00A35EEF">
              <w:rPr>
                <w:rFonts w:ascii="Times New Roman" w:hAnsi="Times New Roman"/>
                <w:b/>
                <w:sz w:val="24"/>
              </w:rPr>
              <w:t>251472,6</w:t>
            </w:r>
            <w:r>
              <w:rPr>
                <w:rFonts w:ascii="Times New Roman" w:hAnsi="Times New Roman"/>
                <w:b/>
                <w:sz w:val="24"/>
              </w:rPr>
              <w:t xml:space="preserve"> тыс. руб.</w:t>
            </w:r>
          </w:p>
          <w:p w:rsidR="008C17BB" w:rsidRDefault="00FC0829" w:rsidP="00A35EEF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2030 год - </w:t>
            </w:r>
            <w:r w:rsidR="00A35EEF">
              <w:rPr>
                <w:rFonts w:ascii="Times New Roman" w:hAnsi="Times New Roman"/>
                <w:b/>
                <w:sz w:val="24"/>
              </w:rPr>
              <w:t>251472,6</w:t>
            </w:r>
            <w:r>
              <w:rPr>
                <w:rFonts w:ascii="Times New Roman" w:hAnsi="Times New Roman"/>
                <w:b/>
                <w:sz w:val="24"/>
              </w:rPr>
              <w:t xml:space="preserve"> тыс. руб.</w:t>
            </w:r>
          </w:p>
        </w:tc>
      </w:tr>
      <w:tr w:rsidR="008C17BB">
        <w:trPr>
          <w:trHeight w:val="10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C17BB" w:rsidRDefault="00FC0829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Всего 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C17BB" w:rsidRDefault="00FC0829" w:rsidP="00A35EEF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2 20</w:t>
            </w:r>
            <w:r w:rsidR="00A35EEF">
              <w:rPr>
                <w:rFonts w:ascii="Times New Roman" w:hAnsi="Times New Roman"/>
                <w:b/>
                <w:sz w:val="24"/>
              </w:rPr>
              <w:t>1 819,9</w:t>
            </w:r>
            <w:r>
              <w:rPr>
                <w:rFonts w:ascii="Times New Roman" w:hAnsi="Times New Roman"/>
                <w:b/>
                <w:sz w:val="24"/>
              </w:rPr>
              <w:t xml:space="preserve"> тыс. руб.</w:t>
            </w:r>
          </w:p>
        </w:tc>
      </w:tr>
    </w:tbl>
    <w:p w:rsidR="008C17BB" w:rsidRDefault="008C17B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507AF" w:rsidRDefault="007507AF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8C17BB" w:rsidRDefault="00FC0829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Раздел «Ресурсное обеспечение подпрограммы» подпрограммы «Развитие образования Куменского района» изложить в следующей редакции:</w:t>
      </w:r>
    </w:p>
    <w:p w:rsidR="008C17BB" w:rsidRDefault="008C17BB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8C17BB" w:rsidRDefault="00FC082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Общий объем финансирования подпрограммы «Развитие системы образования Куменского района» составляет 2 20</w:t>
      </w:r>
      <w:r w:rsidR="00A35EEF">
        <w:rPr>
          <w:rFonts w:ascii="Times New Roman" w:hAnsi="Times New Roman"/>
          <w:sz w:val="28"/>
        </w:rPr>
        <w:t>1 819,9</w:t>
      </w:r>
      <w:r>
        <w:rPr>
          <w:rFonts w:ascii="Times New Roman" w:hAnsi="Times New Roman"/>
          <w:sz w:val="28"/>
        </w:rPr>
        <w:t xml:space="preserve"> тыс. руб.</w:t>
      </w:r>
    </w:p>
    <w:p w:rsidR="008C17BB" w:rsidRDefault="008C17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C17BB" w:rsidRDefault="00FC082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Расходы на реализацию подпрограммы за счет средств местного бюджета.</w:t>
      </w:r>
    </w:p>
    <w:tbl>
      <w:tblPr>
        <w:tblW w:w="0" w:type="auto"/>
        <w:tblInd w:w="-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5"/>
        <w:gridCol w:w="1559"/>
        <w:gridCol w:w="1985"/>
        <w:gridCol w:w="720"/>
        <w:gridCol w:w="720"/>
        <w:gridCol w:w="720"/>
        <w:gridCol w:w="817"/>
        <w:gridCol w:w="709"/>
        <w:gridCol w:w="708"/>
        <w:gridCol w:w="709"/>
        <w:gridCol w:w="709"/>
      </w:tblGrid>
      <w:tr w:rsidR="008C17BB">
        <w:trPr>
          <w:trHeight w:val="381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pStyle w:val="ConsPlusCell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7507A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  <w:r w:rsidR="00FC0829">
              <w:rPr>
                <w:rFonts w:ascii="Times New Roman" w:hAnsi="Times New Roman"/>
                <w:sz w:val="24"/>
              </w:rPr>
              <w:t>муниципальной программы, подпрограммы,</w:t>
            </w:r>
          </w:p>
          <w:p w:rsidR="008C17BB" w:rsidRDefault="00FC0829">
            <w:pPr>
              <w:pStyle w:val="ConsPlusCell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ведомственной программы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pStyle w:val="ConsPlusCell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  </w:t>
            </w:r>
            <w:r>
              <w:rPr>
                <w:rFonts w:ascii="Times New Roman" w:hAnsi="Times New Roman"/>
                <w:sz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исполнитель,   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  <w:t xml:space="preserve">соисполнители,  </w:t>
            </w:r>
            <w:r>
              <w:rPr>
                <w:rFonts w:ascii="Times New Roman" w:hAnsi="Times New Roman"/>
                <w:sz w:val="24"/>
              </w:rPr>
              <w:br/>
              <w:t xml:space="preserve">муниципальный </w:t>
            </w:r>
            <w:r>
              <w:rPr>
                <w:rFonts w:ascii="Times New Roman" w:hAnsi="Times New Roman"/>
                <w:sz w:val="24"/>
              </w:rPr>
              <w:br/>
              <w:t xml:space="preserve">заказчик        </w:t>
            </w:r>
            <w:r>
              <w:rPr>
                <w:rFonts w:ascii="Times New Roman" w:hAnsi="Times New Roman"/>
                <w:sz w:val="24"/>
              </w:rPr>
              <w:br/>
              <w:t>(муниципальный</w:t>
            </w:r>
            <w:r>
              <w:rPr>
                <w:rFonts w:ascii="Times New Roman" w:hAnsi="Times New Roman"/>
                <w:sz w:val="24"/>
              </w:rPr>
              <w:br/>
              <w:t>заказчик-</w:t>
            </w:r>
            <w:proofErr w:type="spellStart"/>
            <w:r>
              <w:rPr>
                <w:rFonts w:ascii="Times New Roman" w:hAnsi="Times New Roman"/>
                <w:sz w:val="24"/>
              </w:rPr>
              <w:t>коорди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</w:rPr>
              <w:t>натор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58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(тыс. рублей)</w:t>
            </w:r>
          </w:p>
        </w:tc>
      </w:tr>
      <w:tr w:rsidR="008C17BB" w:rsidTr="007507AF">
        <w:trPr>
          <w:trHeight w:val="2412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8C17BB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8C17BB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8C17BB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8C17BB" w:rsidRDefault="008C17BB"/>
          <w:p w:rsidR="008C17BB" w:rsidRDefault="008C17BB"/>
          <w:p w:rsidR="008C17BB" w:rsidRDefault="008C17BB"/>
          <w:p w:rsidR="008C17BB" w:rsidRDefault="008C17B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7BB" w:rsidRDefault="00FC0829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7BB" w:rsidRDefault="00FC0829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 w:rsidR="008C17BB" w:rsidTr="007507AF">
        <w:trPr>
          <w:trHeight w:val="547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pStyle w:val="ConsPlusCell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</w:t>
            </w:r>
          </w:p>
          <w:p w:rsidR="008C17BB" w:rsidRDefault="008C17BB">
            <w:pPr>
              <w:spacing w:before="100" w:after="100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7507AF">
            <w:pPr>
              <w:spacing w:before="100" w:after="100"/>
            </w:pPr>
            <w:r>
              <w:rPr>
                <w:rFonts w:ascii="Times New Roman CYR" w:hAnsi="Times New Roman CYR"/>
              </w:rPr>
              <w:t xml:space="preserve">«Развитие </w:t>
            </w:r>
            <w:r w:rsidR="00FC0829">
              <w:rPr>
                <w:rFonts w:ascii="Times New Roman CYR" w:hAnsi="Times New Roman CYR"/>
              </w:rPr>
              <w:t xml:space="preserve">образования Куменского района»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pStyle w:val="ConsPlusCell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94004,9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A35EE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105796,7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 w:rsidP="00A35EEF">
            <w:r>
              <w:t>10093</w:t>
            </w:r>
            <w:r w:rsidR="00A35EEF">
              <w:t>0</w:t>
            </w:r>
            <w:r>
              <w:t>,</w:t>
            </w:r>
            <w:r w:rsidR="00A35EEF">
              <w:t>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 w:rsidP="00A35EEF">
            <w:r>
              <w:rPr>
                <w:rFonts w:ascii="Times New Roman" w:hAnsi="Times New Roman"/>
              </w:rPr>
              <w:t>971</w:t>
            </w:r>
            <w:r w:rsidR="00A35EEF">
              <w:rPr>
                <w:rFonts w:ascii="Times New Roman" w:hAnsi="Times New Roman"/>
              </w:rPr>
              <w:t>78</w:t>
            </w:r>
            <w:r>
              <w:rPr>
                <w:rFonts w:ascii="Times New Roman" w:hAnsi="Times New Roman"/>
              </w:rPr>
              <w:t>,</w:t>
            </w:r>
            <w:r w:rsidR="00A35EEF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r>
              <w:rPr>
                <w:rFonts w:ascii="Times New Roman" w:hAnsi="Times New Roman"/>
              </w:rPr>
              <w:t>84173,7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r>
              <w:rPr>
                <w:rFonts w:ascii="Times New Roman" w:hAnsi="Times New Roman"/>
              </w:rPr>
              <w:t>84173,7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7BB" w:rsidRDefault="00FC0829">
            <w:r>
              <w:rPr>
                <w:rFonts w:ascii="Times New Roman" w:hAnsi="Times New Roman"/>
              </w:rPr>
              <w:t>84173,7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7BB" w:rsidRDefault="00FC0829">
            <w:r>
              <w:rPr>
                <w:rFonts w:ascii="Times New Roman" w:hAnsi="Times New Roman"/>
              </w:rPr>
              <w:t>84173,7</w:t>
            </w:r>
          </w:p>
        </w:tc>
      </w:tr>
      <w:tr w:rsidR="008C17BB">
        <w:trPr>
          <w:trHeight w:val="763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8C17BB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8C17BB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Pr="007507AF" w:rsidRDefault="00FC082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94004,9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A35EE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105796,7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A35EEF">
            <w:r>
              <w:t>100930</w:t>
            </w:r>
            <w:r w:rsidR="00FC0829">
              <w:t>,</w:t>
            </w:r>
            <w:r>
              <w:t>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 w:rsidP="00A35EEF">
            <w:r>
              <w:rPr>
                <w:rFonts w:ascii="Times New Roman" w:hAnsi="Times New Roman"/>
              </w:rPr>
              <w:t>971</w:t>
            </w:r>
            <w:r w:rsidR="00A35EEF">
              <w:rPr>
                <w:rFonts w:ascii="Times New Roman" w:hAnsi="Times New Roman"/>
              </w:rPr>
              <w:t>78</w:t>
            </w:r>
            <w:r>
              <w:rPr>
                <w:rFonts w:ascii="Times New Roman" w:hAnsi="Times New Roman"/>
              </w:rPr>
              <w:t>,</w:t>
            </w:r>
            <w:r w:rsidR="00A35EEF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r>
              <w:rPr>
                <w:rFonts w:ascii="Times New Roman" w:hAnsi="Times New Roman"/>
              </w:rPr>
              <w:t>84173,7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Default="00FC0829">
            <w:r>
              <w:rPr>
                <w:rFonts w:ascii="Times New Roman" w:hAnsi="Times New Roman"/>
              </w:rPr>
              <w:t>84173,7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7BB" w:rsidRDefault="00FC0829">
            <w:r>
              <w:rPr>
                <w:rFonts w:ascii="Times New Roman" w:hAnsi="Times New Roman"/>
              </w:rPr>
              <w:t>84173,7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7BB" w:rsidRDefault="00FC0829">
            <w:r>
              <w:rPr>
                <w:rFonts w:ascii="Times New Roman" w:hAnsi="Times New Roman"/>
              </w:rPr>
              <w:t>84173,7</w:t>
            </w:r>
          </w:p>
        </w:tc>
      </w:tr>
    </w:tbl>
    <w:p w:rsidR="008C17BB" w:rsidRDefault="008C17BB">
      <w:pPr>
        <w:spacing w:after="0" w:line="240" w:lineRule="auto"/>
        <w:rPr>
          <w:rFonts w:ascii="Times New Roman" w:hAnsi="Times New Roman"/>
          <w:sz w:val="28"/>
        </w:rPr>
      </w:pPr>
    </w:p>
    <w:p w:rsidR="008C17BB" w:rsidRDefault="00FC082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Прогнозная (справочная) оценка ресурсного обеспечения</w:t>
      </w:r>
    </w:p>
    <w:p w:rsidR="008C17BB" w:rsidRDefault="00FC082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Реализации подпрограммы за счет всех источников финансирования</w:t>
      </w:r>
    </w:p>
    <w:p w:rsidR="008C17BB" w:rsidRDefault="008C17B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C17BB" w:rsidRDefault="008C17B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1417"/>
        <w:gridCol w:w="1134"/>
        <w:gridCol w:w="851"/>
        <w:gridCol w:w="899"/>
        <w:gridCol w:w="900"/>
        <w:gridCol w:w="900"/>
        <w:gridCol w:w="906"/>
        <w:gridCol w:w="931"/>
        <w:gridCol w:w="850"/>
        <w:gridCol w:w="851"/>
      </w:tblGrid>
      <w:tr w:rsidR="008C17BB" w:rsidRPr="007507AF">
        <w:trPr>
          <w:trHeight w:val="58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Pr="007507AF" w:rsidRDefault="00FC0829" w:rsidP="007507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507AF"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Pr="007507AF" w:rsidRDefault="007507AF" w:rsidP="007507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507AF">
              <w:rPr>
                <w:rFonts w:ascii="Times New Roman" w:hAnsi="Times New Roman"/>
                <w:sz w:val="20"/>
              </w:rPr>
              <w:t xml:space="preserve">Наименование </w:t>
            </w:r>
            <w:r w:rsidR="00FC0829" w:rsidRPr="007507AF">
              <w:rPr>
                <w:rFonts w:ascii="Times New Roman" w:hAnsi="Times New Roman"/>
                <w:sz w:val="20"/>
              </w:rPr>
              <w:t xml:space="preserve">муниципальной программы, подпрограммы, ведомственной 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Pr="007507AF" w:rsidRDefault="007507AF" w:rsidP="007507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507AF">
              <w:rPr>
                <w:rFonts w:ascii="Times New Roman" w:hAnsi="Times New Roman"/>
                <w:sz w:val="20"/>
              </w:rPr>
              <w:t xml:space="preserve">Источники </w:t>
            </w:r>
            <w:r w:rsidR="00FC0829" w:rsidRPr="007507AF">
              <w:rPr>
                <w:rFonts w:ascii="Times New Roman" w:hAnsi="Times New Roman"/>
                <w:sz w:val="20"/>
              </w:rPr>
              <w:t>финансирования</w:t>
            </w:r>
          </w:p>
        </w:tc>
        <w:tc>
          <w:tcPr>
            <w:tcW w:w="7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Pr="007507AF" w:rsidRDefault="00FC0829">
            <w:pPr>
              <w:jc w:val="center"/>
              <w:rPr>
                <w:rFonts w:ascii="Times New Roman" w:hAnsi="Times New Roman"/>
                <w:sz w:val="20"/>
              </w:rPr>
            </w:pPr>
            <w:r w:rsidRPr="007507AF">
              <w:rPr>
                <w:rFonts w:ascii="Times New Roman" w:hAnsi="Times New Roman"/>
                <w:sz w:val="20"/>
              </w:rPr>
              <w:t xml:space="preserve">Оценка расходов       </w:t>
            </w:r>
            <w:r w:rsidRPr="007507AF">
              <w:rPr>
                <w:rFonts w:ascii="Times New Roman" w:hAnsi="Times New Roman"/>
                <w:sz w:val="20"/>
              </w:rPr>
              <w:br/>
              <w:t>(тыс. рублей)</w:t>
            </w:r>
          </w:p>
        </w:tc>
      </w:tr>
      <w:tr w:rsidR="008C17BB" w:rsidRPr="007507AF" w:rsidTr="007507AF">
        <w:trPr>
          <w:trHeight w:val="175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Pr="007507AF" w:rsidRDefault="008C17B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Pr="007507AF" w:rsidRDefault="008C17B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Pr="007507AF" w:rsidRDefault="008C17BB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Pr="007507AF" w:rsidRDefault="00FC0829">
            <w:pPr>
              <w:jc w:val="both"/>
              <w:rPr>
                <w:rFonts w:ascii="Times New Roman" w:hAnsi="Times New Roman"/>
                <w:sz w:val="20"/>
              </w:rPr>
            </w:pPr>
            <w:r w:rsidRPr="007507AF"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Pr="007507AF" w:rsidRDefault="00FC0829">
            <w:pPr>
              <w:jc w:val="both"/>
              <w:rPr>
                <w:rFonts w:ascii="Times New Roman" w:hAnsi="Times New Roman"/>
                <w:sz w:val="20"/>
              </w:rPr>
            </w:pPr>
            <w:r w:rsidRPr="007507AF"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Pr="007507AF" w:rsidRDefault="00FC0829">
            <w:pPr>
              <w:jc w:val="both"/>
              <w:rPr>
                <w:rFonts w:ascii="Times New Roman" w:hAnsi="Times New Roman"/>
                <w:sz w:val="20"/>
              </w:rPr>
            </w:pPr>
            <w:r w:rsidRPr="007507AF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Pr="007507AF" w:rsidRDefault="00FC0829">
            <w:pPr>
              <w:jc w:val="both"/>
              <w:rPr>
                <w:rFonts w:ascii="Times New Roman" w:hAnsi="Times New Roman"/>
                <w:sz w:val="20"/>
              </w:rPr>
            </w:pPr>
            <w:r w:rsidRPr="007507AF"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Pr="007507AF" w:rsidRDefault="00FC0829">
            <w:pPr>
              <w:jc w:val="both"/>
              <w:rPr>
                <w:rFonts w:ascii="Times New Roman" w:hAnsi="Times New Roman"/>
                <w:sz w:val="20"/>
              </w:rPr>
            </w:pPr>
            <w:r w:rsidRPr="007507AF"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Pr="007507AF" w:rsidRDefault="00FC0829">
            <w:pPr>
              <w:jc w:val="both"/>
              <w:rPr>
                <w:rFonts w:ascii="Times New Roman" w:hAnsi="Times New Roman"/>
                <w:sz w:val="20"/>
              </w:rPr>
            </w:pPr>
            <w:r w:rsidRPr="007507AF"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7BB" w:rsidRPr="007507AF" w:rsidRDefault="007507AF" w:rsidP="007507AF">
            <w:pPr>
              <w:jc w:val="both"/>
              <w:rPr>
                <w:rFonts w:ascii="Times New Roman" w:hAnsi="Times New Roman"/>
                <w:sz w:val="20"/>
              </w:rPr>
            </w:pPr>
            <w:r w:rsidRPr="007507AF"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7BB" w:rsidRPr="007507AF" w:rsidRDefault="00FC0829">
            <w:pPr>
              <w:jc w:val="both"/>
              <w:rPr>
                <w:rFonts w:ascii="Times New Roman" w:hAnsi="Times New Roman"/>
                <w:sz w:val="20"/>
              </w:rPr>
            </w:pPr>
            <w:r w:rsidRPr="007507AF">
              <w:rPr>
                <w:rFonts w:ascii="Times New Roman" w:hAnsi="Times New Roman"/>
                <w:sz w:val="20"/>
              </w:rPr>
              <w:t>2030</w:t>
            </w:r>
          </w:p>
        </w:tc>
      </w:tr>
      <w:tr w:rsidR="008C17BB" w:rsidRPr="007507AF">
        <w:trPr>
          <w:trHeight w:val="219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Pr="007507AF" w:rsidRDefault="00FC0829">
            <w:pPr>
              <w:jc w:val="both"/>
              <w:rPr>
                <w:rFonts w:ascii="Times New Roman" w:hAnsi="Times New Roman"/>
                <w:sz w:val="20"/>
              </w:rPr>
            </w:pPr>
            <w:r w:rsidRPr="007507AF">
              <w:rPr>
                <w:rFonts w:ascii="Times New Roman" w:hAnsi="Times New Roman"/>
                <w:sz w:val="20"/>
              </w:rPr>
              <w:t>Подпр</w:t>
            </w:r>
            <w:r w:rsidRPr="007507AF">
              <w:rPr>
                <w:rFonts w:ascii="Times New Roman" w:hAnsi="Times New Roman"/>
                <w:sz w:val="20"/>
              </w:rPr>
              <w:lastRenderedPageBreak/>
              <w:t>ограмма</w:t>
            </w:r>
          </w:p>
          <w:p w:rsidR="008C17BB" w:rsidRPr="007507AF" w:rsidRDefault="008C17BB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8C17BB" w:rsidRPr="007507AF" w:rsidRDefault="008C17BB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8C17BB" w:rsidRPr="007507AF" w:rsidRDefault="008C17B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Pr="007507AF" w:rsidRDefault="00FC0829">
            <w:pPr>
              <w:jc w:val="both"/>
              <w:rPr>
                <w:rFonts w:ascii="Times New Roman" w:hAnsi="Times New Roman"/>
                <w:sz w:val="20"/>
              </w:rPr>
            </w:pPr>
            <w:r w:rsidRPr="007507AF">
              <w:rPr>
                <w:rFonts w:ascii="Times New Roman" w:hAnsi="Times New Roman"/>
                <w:sz w:val="20"/>
              </w:rPr>
              <w:lastRenderedPageBreak/>
              <w:t xml:space="preserve">«Развитие </w:t>
            </w:r>
            <w:r w:rsidRPr="007507AF">
              <w:rPr>
                <w:rFonts w:ascii="Times New Roman" w:hAnsi="Times New Roman"/>
                <w:sz w:val="20"/>
              </w:rPr>
              <w:lastRenderedPageBreak/>
              <w:t xml:space="preserve">образования Куменского района»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Pr="007507AF" w:rsidRDefault="00FC0829" w:rsidP="007507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507AF">
              <w:rPr>
                <w:rFonts w:ascii="Times New Roman" w:hAnsi="Times New Roman"/>
                <w:sz w:val="20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Pr="007507AF" w:rsidRDefault="00FC0829" w:rsidP="007507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507AF">
              <w:rPr>
                <w:rFonts w:ascii="Times New Roman" w:hAnsi="Times New Roman"/>
                <w:sz w:val="20"/>
              </w:rPr>
              <w:t>295455,5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Pr="007507AF" w:rsidRDefault="00A35EEF" w:rsidP="007507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507AF">
              <w:rPr>
                <w:rFonts w:ascii="Times New Roman" w:hAnsi="Times New Roman"/>
                <w:sz w:val="20"/>
              </w:rPr>
              <w:t>303609,9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Pr="007507AF" w:rsidRDefault="00A35EEF" w:rsidP="007507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507AF">
              <w:rPr>
                <w:rFonts w:ascii="Times New Roman" w:hAnsi="Times New Roman"/>
                <w:sz w:val="20"/>
              </w:rPr>
              <w:t>299528,3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Pr="007507AF" w:rsidRDefault="00A35EEF" w:rsidP="007507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507AF">
              <w:rPr>
                <w:rFonts w:ascii="Times New Roman" w:hAnsi="Times New Roman"/>
                <w:sz w:val="20"/>
              </w:rPr>
              <w:t>297335,8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Pr="007507AF" w:rsidRDefault="00FC0829" w:rsidP="007507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507AF">
              <w:rPr>
                <w:rFonts w:ascii="Times New Roman" w:hAnsi="Times New Roman"/>
                <w:sz w:val="20"/>
              </w:rPr>
              <w:t>251472,6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Pr="007507AF" w:rsidRDefault="00FC0829" w:rsidP="007507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507AF">
              <w:rPr>
                <w:rFonts w:ascii="Times New Roman" w:hAnsi="Times New Roman"/>
                <w:sz w:val="20"/>
              </w:rPr>
              <w:t>251472,6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Pr="007507AF" w:rsidRDefault="00FC0829" w:rsidP="007507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507AF">
              <w:rPr>
                <w:rFonts w:ascii="Times New Roman" w:hAnsi="Times New Roman"/>
                <w:sz w:val="20"/>
              </w:rPr>
              <w:t>251472,6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Pr="007507AF" w:rsidRDefault="00FC0829" w:rsidP="007507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507AF">
              <w:rPr>
                <w:rFonts w:ascii="Times New Roman" w:hAnsi="Times New Roman"/>
                <w:sz w:val="20"/>
              </w:rPr>
              <w:t>251472,6</w:t>
            </w:r>
          </w:p>
        </w:tc>
      </w:tr>
      <w:tr w:rsidR="008C17BB" w:rsidRPr="007507AF" w:rsidTr="007507AF">
        <w:trPr>
          <w:trHeight w:val="80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Pr="007507AF" w:rsidRDefault="008C17B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Pr="007507AF" w:rsidRDefault="008C17BB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Pr="007507AF" w:rsidRDefault="007507AF" w:rsidP="007507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507AF">
              <w:rPr>
                <w:rFonts w:ascii="Times New Roman" w:hAnsi="Times New Roman"/>
                <w:sz w:val="20"/>
              </w:rPr>
              <w:t xml:space="preserve">федеральный </w:t>
            </w:r>
            <w:r w:rsidR="00FC0829" w:rsidRPr="007507AF">
              <w:rPr>
                <w:rFonts w:ascii="Times New Roman" w:hAnsi="Times New Roman"/>
                <w:sz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Pr="007507AF" w:rsidRDefault="00FC0829" w:rsidP="007507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507AF">
              <w:rPr>
                <w:rFonts w:ascii="Times New Roman" w:hAnsi="Times New Roman"/>
                <w:sz w:val="20"/>
              </w:rPr>
              <w:t>8834,7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Pr="007507AF" w:rsidRDefault="00A35EEF" w:rsidP="007507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507AF">
              <w:rPr>
                <w:rFonts w:ascii="Times New Roman" w:hAnsi="Times New Roman"/>
                <w:sz w:val="20"/>
              </w:rPr>
              <w:t>8359,9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Pr="007507AF" w:rsidRDefault="00A35EEF" w:rsidP="007507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507AF">
              <w:rPr>
                <w:rFonts w:ascii="Times New Roman" w:hAnsi="Times New Roman"/>
                <w:sz w:val="20"/>
              </w:rPr>
              <w:t>8309,8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Pr="007507AF" w:rsidRDefault="00A35EEF" w:rsidP="007507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507AF">
              <w:rPr>
                <w:rFonts w:ascii="Times New Roman" w:hAnsi="Times New Roman"/>
                <w:sz w:val="20"/>
              </w:rPr>
              <w:t>8309,8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Pr="007507AF" w:rsidRDefault="00FC0829" w:rsidP="007507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507AF">
              <w:rPr>
                <w:rFonts w:ascii="Times New Roman" w:hAnsi="Times New Roman"/>
                <w:sz w:val="20"/>
              </w:rPr>
              <w:t>8601,6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Pr="007507AF" w:rsidRDefault="00FC0829" w:rsidP="007507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507AF">
              <w:rPr>
                <w:rFonts w:ascii="Times New Roman" w:hAnsi="Times New Roman"/>
                <w:sz w:val="20"/>
              </w:rPr>
              <w:t>8601,6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Pr="007507AF" w:rsidRDefault="00FC0829" w:rsidP="007507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507AF">
              <w:rPr>
                <w:rFonts w:ascii="Times New Roman" w:hAnsi="Times New Roman"/>
                <w:sz w:val="20"/>
              </w:rPr>
              <w:t>8601,6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Pr="007507AF" w:rsidRDefault="00FC0829" w:rsidP="007507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507AF">
              <w:rPr>
                <w:rFonts w:ascii="Times New Roman" w:hAnsi="Times New Roman"/>
                <w:sz w:val="20"/>
              </w:rPr>
              <w:t>8601,6</w:t>
            </w:r>
          </w:p>
        </w:tc>
      </w:tr>
      <w:tr w:rsidR="008C17BB" w:rsidRPr="007507AF">
        <w:trPr>
          <w:trHeight w:val="459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Pr="007507AF" w:rsidRDefault="008C17B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Pr="007507AF" w:rsidRDefault="008C17BB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Pr="007507AF" w:rsidRDefault="00FC0829" w:rsidP="007507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507AF"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Pr="007507AF" w:rsidRDefault="00FC0829" w:rsidP="007507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507AF">
              <w:rPr>
                <w:rFonts w:ascii="Times New Roman" w:hAnsi="Times New Roman"/>
                <w:sz w:val="20"/>
              </w:rPr>
              <w:t>192615,9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Pr="007507AF" w:rsidRDefault="00A35EEF" w:rsidP="007507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507AF">
              <w:rPr>
                <w:rFonts w:ascii="Times New Roman" w:hAnsi="Times New Roman"/>
                <w:sz w:val="20"/>
              </w:rPr>
              <w:t>189453,3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Pr="007507AF" w:rsidRDefault="00A35EEF" w:rsidP="007507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507AF">
              <w:rPr>
                <w:rFonts w:ascii="Times New Roman" w:hAnsi="Times New Roman"/>
                <w:sz w:val="20"/>
              </w:rPr>
              <w:t>190288,0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Pr="007507AF" w:rsidRDefault="00A35EEF" w:rsidP="007507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507AF">
              <w:rPr>
                <w:rFonts w:ascii="Times New Roman" w:hAnsi="Times New Roman"/>
                <w:sz w:val="20"/>
              </w:rPr>
              <w:t>191847,3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Pr="007507AF" w:rsidRDefault="00FC0829" w:rsidP="007507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507AF">
              <w:rPr>
                <w:rFonts w:ascii="Times New Roman" w:hAnsi="Times New Roman"/>
                <w:sz w:val="20"/>
              </w:rPr>
              <w:t>158697,3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Pr="007507AF" w:rsidRDefault="00FC0829" w:rsidP="007507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507AF">
              <w:rPr>
                <w:rFonts w:ascii="Times New Roman" w:hAnsi="Times New Roman"/>
                <w:sz w:val="20"/>
              </w:rPr>
              <w:t>158697,3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Pr="007507AF" w:rsidRDefault="00FC0829" w:rsidP="007507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507AF">
              <w:rPr>
                <w:rFonts w:ascii="Times New Roman" w:hAnsi="Times New Roman"/>
                <w:sz w:val="20"/>
              </w:rPr>
              <w:t>158697,3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Pr="007507AF" w:rsidRDefault="00FC0829" w:rsidP="007507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507AF">
              <w:rPr>
                <w:rFonts w:ascii="Times New Roman" w:hAnsi="Times New Roman"/>
                <w:sz w:val="20"/>
              </w:rPr>
              <w:t>158697,3</w:t>
            </w:r>
          </w:p>
        </w:tc>
      </w:tr>
      <w:tr w:rsidR="008C17BB" w:rsidRPr="007507AF">
        <w:trPr>
          <w:trHeight w:val="15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Pr="007507AF" w:rsidRDefault="008C17B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Pr="007507AF" w:rsidRDefault="008C17BB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Pr="007507AF" w:rsidRDefault="00FC0829" w:rsidP="007507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507AF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Pr="007507AF" w:rsidRDefault="00FC0829" w:rsidP="007507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507AF">
              <w:rPr>
                <w:rFonts w:ascii="Times New Roman" w:hAnsi="Times New Roman"/>
                <w:sz w:val="20"/>
              </w:rPr>
              <w:t>94004,9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Pr="007507AF" w:rsidRDefault="00A35EEF" w:rsidP="007507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507AF">
              <w:rPr>
                <w:rFonts w:ascii="Times New Roman" w:hAnsi="Times New Roman"/>
                <w:sz w:val="20"/>
              </w:rPr>
              <w:t>105796,7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Pr="007507AF" w:rsidRDefault="00A35EEF" w:rsidP="007507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507AF">
              <w:rPr>
                <w:rFonts w:ascii="Times New Roman" w:hAnsi="Times New Roman"/>
                <w:sz w:val="20"/>
              </w:rPr>
              <w:t>100930</w:t>
            </w:r>
            <w:r w:rsidR="00FC0829" w:rsidRPr="007507AF">
              <w:rPr>
                <w:rFonts w:ascii="Times New Roman" w:hAnsi="Times New Roman"/>
                <w:sz w:val="20"/>
              </w:rPr>
              <w:t>,</w:t>
            </w:r>
            <w:r w:rsidRPr="007507AF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Pr="007507AF" w:rsidRDefault="00A35EEF" w:rsidP="007507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507AF">
              <w:rPr>
                <w:rFonts w:ascii="Times New Roman" w:hAnsi="Times New Roman"/>
                <w:sz w:val="20"/>
              </w:rPr>
              <w:t>97178,7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Pr="007507AF" w:rsidRDefault="00FC0829" w:rsidP="007507A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507AF">
              <w:rPr>
                <w:rFonts w:ascii="Times New Roman" w:hAnsi="Times New Roman"/>
                <w:sz w:val="20"/>
              </w:rPr>
              <w:t>84173,7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Pr="007507AF" w:rsidRDefault="00FC0829" w:rsidP="007507A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507AF">
              <w:rPr>
                <w:rFonts w:ascii="Times New Roman" w:hAnsi="Times New Roman"/>
                <w:sz w:val="20"/>
              </w:rPr>
              <w:t>84173,7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Pr="007507AF" w:rsidRDefault="00FC0829" w:rsidP="007507A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507AF">
              <w:rPr>
                <w:rFonts w:ascii="Times New Roman" w:hAnsi="Times New Roman"/>
                <w:sz w:val="20"/>
              </w:rPr>
              <w:t>84173,7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Pr="007507AF" w:rsidRDefault="00FC0829" w:rsidP="007507A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507AF">
              <w:rPr>
                <w:rFonts w:ascii="Times New Roman" w:hAnsi="Times New Roman"/>
                <w:sz w:val="20"/>
              </w:rPr>
              <w:t>84173,7</w:t>
            </w:r>
          </w:p>
        </w:tc>
      </w:tr>
      <w:tr w:rsidR="008C17BB" w:rsidRPr="007507AF">
        <w:trPr>
          <w:trHeight w:val="58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Pr="007507AF" w:rsidRDefault="008C17B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Pr="007507AF" w:rsidRDefault="008C17BB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Pr="007507AF" w:rsidRDefault="007507AF" w:rsidP="007507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507AF">
              <w:rPr>
                <w:rFonts w:ascii="Times New Roman" w:hAnsi="Times New Roman"/>
                <w:sz w:val="20"/>
              </w:rPr>
              <w:t xml:space="preserve">иные внебюджетные </w:t>
            </w:r>
            <w:r w:rsidR="00FC0829" w:rsidRPr="007507AF">
              <w:rPr>
                <w:rFonts w:ascii="Times New Roman" w:hAnsi="Times New Roman"/>
                <w:sz w:val="20"/>
              </w:rPr>
              <w:t>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Pr="007507AF" w:rsidRDefault="00FC0829" w:rsidP="007507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507A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Pr="007507AF" w:rsidRDefault="00FC0829" w:rsidP="007507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507A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Pr="007507AF" w:rsidRDefault="00FC0829" w:rsidP="007507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507A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Pr="007507AF" w:rsidRDefault="00FC0829" w:rsidP="007507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507A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Pr="007507AF" w:rsidRDefault="00FC0829" w:rsidP="007507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507A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Pr="007507AF" w:rsidRDefault="00FC0829" w:rsidP="007507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507A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Pr="007507AF" w:rsidRDefault="00FC0829" w:rsidP="007507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507A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7BB" w:rsidRPr="007507AF" w:rsidRDefault="00FC0829" w:rsidP="007507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507AF">
              <w:rPr>
                <w:rFonts w:ascii="Times New Roman" w:hAnsi="Times New Roman"/>
                <w:sz w:val="20"/>
              </w:rPr>
              <w:t>0</w:t>
            </w:r>
          </w:p>
        </w:tc>
      </w:tr>
    </w:tbl>
    <w:p w:rsidR="00491DB6" w:rsidRDefault="00491DB6" w:rsidP="00491DB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Внести изменения в паспорт подпрограммы «Организации отдыха, оздоровления и занятости несовершеннолетних в дни школьных каникул в Куменском районе» в части объемов ассигнований:</w:t>
      </w:r>
    </w:p>
    <w:p w:rsidR="00491DB6" w:rsidRDefault="00491DB6" w:rsidP="00491DB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tbl>
      <w:tblPr>
        <w:tblW w:w="9621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4502"/>
        <w:gridCol w:w="5119"/>
      </w:tblGrid>
      <w:tr w:rsidR="00491DB6" w:rsidRPr="00E5066E" w:rsidTr="00AE2863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DB6" w:rsidRPr="00E5066E" w:rsidRDefault="00491DB6" w:rsidP="00F265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Объемы ассигнований подпрограммы</w:t>
            </w:r>
          </w:p>
          <w:p w:rsidR="00491DB6" w:rsidRPr="00E5066E" w:rsidRDefault="00491DB6" w:rsidP="00F265C4">
            <w:pPr>
              <w:rPr>
                <w:rFonts w:ascii="Times New Roman" w:hAnsi="Times New Roman"/>
                <w:sz w:val="20"/>
              </w:rPr>
            </w:pPr>
          </w:p>
          <w:p w:rsidR="00491DB6" w:rsidRPr="00E5066E" w:rsidRDefault="00491DB6" w:rsidP="00F265C4">
            <w:pPr>
              <w:rPr>
                <w:rFonts w:ascii="Times New Roman" w:hAnsi="Times New Roman"/>
                <w:sz w:val="20"/>
              </w:rPr>
            </w:pPr>
          </w:p>
          <w:p w:rsidR="00491DB6" w:rsidRPr="00E5066E" w:rsidRDefault="00491DB6" w:rsidP="00F265C4">
            <w:pPr>
              <w:rPr>
                <w:rFonts w:ascii="Times New Roman" w:hAnsi="Times New Roman"/>
                <w:sz w:val="20"/>
              </w:rPr>
            </w:pPr>
          </w:p>
          <w:p w:rsidR="00491DB6" w:rsidRPr="00E5066E" w:rsidRDefault="00491DB6" w:rsidP="00F265C4">
            <w:pPr>
              <w:rPr>
                <w:rFonts w:ascii="Times New Roman" w:hAnsi="Times New Roman"/>
                <w:sz w:val="20"/>
              </w:rPr>
            </w:pPr>
          </w:p>
          <w:p w:rsidR="00491DB6" w:rsidRPr="00E5066E" w:rsidRDefault="00491DB6" w:rsidP="00F265C4">
            <w:pPr>
              <w:rPr>
                <w:rFonts w:ascii="Times New Roman" w:hAnsi="Times New Roman"/>
                <w:sz w:val="20"/>
              </w:rPr>
            </w:pPr>
          </w:p>
          <w:p w:rsidR="00491DB6" w:rsidRPr="00E5066E" w:rsidRDefault="00491DB6" w:rsidP="00F265C4">
            <w:pPr>
              <w:rPr>
                <w:rFonts w:ascii="Times New Roman" w:hAnsi="Times New Roman"/>
                <w:sz w:val="20"/>
              </w:rPr>
            </w:pPr>
          </w:p>
          <w:p w:rsidR="00491DB6" w:rsidRPr="00E5066E" w:rsidRDefault="00491DB6" w:rsidP="00F265C4">
            <w:pPr>
              <w:rPr>
                <w:rFonts w:ascii="Times New Roman" w:hAnsi="Times New Roman"/>
                <w:sz w:val="20"/>
              </w:rPr>
            </w:pPr>
          </w:p>
          <w:p w:rsidR="00491DB6" w:rsidRPr="00E5066E" w:rsidRDefault="00491DB6" w:rsidP="00F265C4">
            <w:pPr>
              <w:tabs>
                <w:tab w:val="left" w:pos="3360"/>
              </w:tabs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DB6" w:rsidRPr="00E5066E" w:rsidRDefault="00491DB6" w:rsidP="00F265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 xml:space="preserve">Общий бюджет финансирования </w:t>
            </w:r>
            <w:r w:rsidR="002374A6" w:rsidRPr="00E5066E">
              <w:rPr>
                <w:rFonts w:ascii="Times New Roman" w:hAnsi="Times New Roman"/>
                <w:b/>
                <w:sz w:val="20"/>
              </w:rPr>
              <w:t>6366,4</w:t>
            </w:r>
            <w:r w:rsidRPr="00E5066E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E5066E">
              <w:rPr>
                <w:rFonts w:ascii="Times New Roman" w:hAnsi="Times New Roman"/>
                <w:sz w:val="20"/>
              </w:rPr>
              <w:t>тыс.руб.</w:t>
            </w:r>
          </w:p>
          <w:p w:rsidR="00491DB6" w:rsidRPr="00E5066E" w:rsidRDefault="00491DB6" w:rsidP="00F265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в том числе</w:t>
            </w:r>
          </w:p>
          <w:p w:rsidR="00491DB6" w:rsidRPr="00E5066E" w:rsidRDefault="00491DB6" w:rsidP="00F265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 xml:space="preserve">областной бюджет – </w:t>
            </w:r>
            <w:r w:rsidR="002374A6" w:rsidRPr="00E5066E">
              <w:rPr>
                <w:rFonts w:ascii="Times New Roman" w:hAnsi="Times New Roman"/>
                <w:sz w:val="20"/>
              </w:rPr>
              <w:t>2425,8</w:t>
            </w:r>
            <w:r w:rsidRPr="00E5066E">
              <w:rPr>
                <w:rFonts w:ascii="Times New Roman" w:hAnsi="Times New Roman"/>
                <w:sz w:val="20"/>
              </w:rPr>
              <w:t xml:space="preserve"> тыс. руб.</w:t>
            </w:r>
          </w:p>
          <w:p w:rsidR="00491DB6" w:rsidRPr="00E5066E" w:rsidRDefault="00491DB6" w:rsidP="00F265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 xml:space="preserve">районный бюджет – </w:t>
            </w:r>
            <w:r w:rsidR="002374A6" w:rsidRPr="00E5066E">
              <w:rPr>
                <w:rFonts w:ascii="Times New Roman" w:hAnsi="Times New Roman"/>
                <w:sz w:val="20"/>
              </w:rPr>
              <w:t>3940,6</w:t>
            </w:r>
            <w:r w:rsidRPr="00E5066E">
              <w:rPr>
                <w:rFonts w:ascii="Times New Roman" w:hAnsi="Times New Roman"/>
                <w:sz w:val="20"/>
              </w:rPr>
              <w:t xml:space="preserve"> тыс. руб.</w:t>
            </w:r>
          </w:p>
          <w:p w:rsidR="00491DB6" w:rsidRPr="00E5066E" w:rsidRDefault="00491DB6" w:rsidP="00F265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в том числе по годам:</w:t>
            </w:r>
          </w:p>
          <w:p w:rsidR="00491DB6" w:rsidRPr="00E5066E" w:rsidRDefault="00491DB6" w:rsidP="00F265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b/>
                <w:sz w:val="20"/>
              </w:rPr>
              <w:t>2023 г.</w:t>
            </w:r>
            <w:r w:rsidRPr="00E5066E">
              <w:rPr>
                <w:rFonts w:ascii="Times New Roman" w:hAnsi="Times New Roman"/>
                <w:sz w:val="20"/>
              </w:rPr>
              <w:t xml:space="preserve"> – 456,0 тыс. руб., в том числе</w:t>
            </w:r>
          </w:p>
          <w:p w:rsidR="00491DB6" w:rsidRPr="00E5066E" w:rsidRDefault="00491DB6" w:rsidP="00F265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областной бюджет – 174,0 тыс. руб.</w:t>
            </w:r>
          </w:p>
          <w:p w:rsidR="00491DB6" w:rsidRPr="00E5066E" w:rsidRDefault="00491DB6" w:rsidP="00F265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районный бюджет – 282,0 тыс. руб.</w:t>
            </w:r>
          </w:p>
          <w:p w:rsidR="00491DB6" w:rsidRPr="00E5066E" w:rsidRDefault="00491DB6" w:rsidP="00F265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b/>
                <w:sz w:val="20"/>
              </w:rPr>
              <w:t>2024 г.</w:t>
            </w:r>
            <w:r w:rsidRPr="00E5066E">
              <w:rPr>
                <w:rFonts w:ascii="Times New Roman" w:hAnsi="Times New Roman"/>
                <w:sz w:val="20"/>
              </w:rPr>
              <w:t xml:space="preserve"> – 1219,2 тыс. руб., в том числе</w:t>
            </w:r>
          </w:p>
          <w:p w:rsidR="00491DB6" w:rsidRPr="00E5066E" w:rsidRDefault="00491DB6" w:rsidP="00F265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областной бюджет – 357,6 тыс. руб.</w:t>
            </w:r>
          </w:p>
          <w:p w:rsidR="00491DB6" w:rsidRPr="00E5066E" w:rsidRDefault="00491DB6" w:rsidP="00F265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районный бюджет – 861,6 тыс. руб.</w:t>
            </w:r>
          </w:p>
          <w:p w:rsidR="00491DB6" w:rsidRPr="00E5066E" w:rsidRDefault="00491DB6" w:rsidP="00491D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b/>
                <w:sz w:val="20"/>
              </w:rPr>
              <w:t>2025 г.</w:t>
            </w:r>
            <w:r w:rsidRPr="00E5066E">
              <w:rPr>
                <w:rFonts w:ascii="Times New Roman" w:hAnsi="Times New Roman"/>
                <w:sz w:val="20"/>
              </w:rPr>
              <w:t xml:space="preserve"> – 983,6 тыс. руб., в том числе</w:t>
            </w:r>
          </w:p>
          <w:p w:rsidR="00491DB6" w:rsidRPr="00E5066E" w:rsidRDefault="00491DB6" w:rsidP="00F265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областной бюджет – 252,3 тыс. руб.</w:t>
            </w:r>
          </w:p>
          <w:p w:rsidR="00491DB6" w:rsidRPr="00E5066E" w:rsidRDefault="00491DB6" w:rsidP="00F265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районный бюджет – 731,3 тыс. руб.</w:t>
            </w:r>
          </w:p>
          <w:p w:rsidR="00491DB6" w:rsidRPr="00E5066E" w:rsidRDefault="00491DB6" w:rsidP="00F265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b/>
                <w:sz w:val="20"/>
              </w:rPr>
              <w:t>2026 г.</w:t>
            </w:r>
            <w:r w:rsidRPr="00E5066E">
              <w:rPr>
                <w:rFonts w:ascii="Times New Roman" w:hAnsi="Times New Roman"/>
                <w:sz w:val="20"/>
              </w:rPr>
              <w:t xml:space="preserve"> – 983,6 тыс. руб., в том числе</w:t>
            </w:r>
          </w:p>
          <w:p w:rsidR="00491DB6" w:rsidRPr="00E5066E" w:rsidRDefault="00491DB6" w:rsidP="00F265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областной бюджет – 252,3 тыс. руб.</w:t>
            </w:r>
          </w:p>
          <w:p w:rsidR="00491DB6" w:rsidRPr="00E5066E" w:rsidRDefault="00491DB6" w:rsidP="00F265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районный бюджет – 731,3 тыс. руб.</w:t>
            </w:r>
          </w:p>
          <w:p w:rsidR="00491DB6" w:rsidRPr="00E5066E" w:rsidRDefault="00491DB6" w:rsidP="00F265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b/>
                <w:sz w:val="20"/>
              </w:rPr>
              <w:t>2027 г.</w:t>
            </w:r>
            <w:r w:rsidRPr="00E5066E">
              <w:rPr>
                <w:rFonts w:ascii="Times New Roman" w:hAnsi="Times New Roman"/>
                <w:sz w:val="20"/>
              </w:rPr>
              <w:t xml:space="preserve"> – 681,0 тыс. руб., в том числе</w:t>
            </w:r>
          </w:p>
          <w:p w:rsidR="00491DB6" w:rsidRPr="00E5066E" w:rsidRDefault="00491DB6" w:rsidP="00F265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областной бюджет – 347,4 тыс. руб.</w:t>
            </w:r>
          </w:p>
          <w:p w:rsidR="00491DB6" w:rsidRPr="00E5066E" w:rsidRDefault="00491DB6" w:rsidP="00F265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районный бюджет – 333,6 тыс. руб.</w:t>
            </w:r>
          </w:p>
          <w:p w:rsidR="00491DB6" w:rsidRPr="00E5066E" w:rsidRDefault="00491DB6" w:rsidP="00F265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b/>
                <w:sz w:val="20"/>
              </w:rPr>
              <w:t>2028 г.</w:t>
            </w:r>
            <w:r w:rsidRPr="00E5066E">
              <w:rPr>
                <w:rFonts w:ascii="Times New Roman" w:hAnsi="Times New Roman"/>
                <w:sz w:val="20"/>
              </w:rPr>
              <w:t xml:space="preserve"> – 681,0 тыс. руб., в том числе</w:t>
            </w:r>
          </w:p>
          <w:p w:rsidR="00491DB6" w:rsidRPr="00E5066E" w:rsidRDefault="00491DB6" w:rsidP="00F265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 xml:space="preserve">областной бюджет – </w:t>
            </w:r>
            <w:r w:rsidR="00542A5F" w:rsidRPr="00E5066E">
              <w:rPr>
                <w:rFonts w:ascii="Times New Roman" w:hAnsi="Times New Roman"/>
                <w:sz w:val="20"/>
              </w:rPr>
              <w:t>347,4</w:t>
            </w:r>
            <w:r w:rsidRPr="00E5066E">
              <w:rPr>
                <w:rFonts w:ascii="Times New Roman" w:hAnsi="Times New Roman"/>
                <w:sz w:val="20"/>
              </w:rPr>
              <w:t xml:space="preserve"> тыс. руб.</w:t>
            </w:r>
          </w:p>
          <w:p w:rsidR="00491DB6" w:rsidRPr="00E5066E" w:rsidRDefault="00491DB6" w:rsidP="00F265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 xml:space="preserve">районный бюджет – </w:t>
            </w:r>
            <w:r w:rsidR="00542A5F" w:rsidRPr="00E5066E">
              <w:rPr>
                <w:rFonts w:ascii="Times New Roman" w:hAnsi="Times New Roman"/>
                <w:sz w:val="20"/>
              </w:rPr>
              <w:t>333,6</w:t>
            </w:r>
            <w:r w:rsidRPr="00E5066E">
              <w:rPr>
                <w:rFonts w:ascii="Times New Roman" w:hAnsi="Times New Roman"/>
                <w:sz w:val="20"/>
              </w:rPr>
              <w:t xml:space="preserve"> тыс. руб.</w:t>
            </w:r>
          </w:p>
          <w:p w:rsidR="00491DB6" w:rsidRPr="00E5066E" w:rsidRDefault="00491DB6" w:rsidP="00F265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b/>
                <w:sz w:val="20"/>
              </w:rPr>
              <w:t>2029 г.</w:t>
            </w:r>
            <w:r w:rsidRPr="00E5066E">
              <w:rPr>
                <w:rFonts w:ascii="Times New Roman" w:hAnsi="Times New Roman"/>
                <w:sz w:val="20"/>
              </w:rPr>
              <w:t xml:space="preserve"> –</w:t>
            </w:r>
            <w:r w:rsidR="00542A5F" w:rsidRPr="00E5066E">
              <w:rPr>
                <w:rFonts w:ascii="Times New Roman" w:hAnsi="Times New Roman"/>
                <w:sz w:val="20"/>
              </w:rPr>
              <w:t xml:space="preserve"> 681,0</w:t>
            </w:r>
            <w:r w:rsidRPr="00E5066E">
              <w:rPr>
                <w:rFonts w:ascii="Times New Roman" w:hAnsi="Times New Roman"/>
                <w:sz w:val="20"/>
              </w:rPr>
              <w:t xml:space="preserve"> тыс. руб., в том числе</w:t>
            </w:r>
          </w:p>
          <w:p w:rsidR="00491DB6" w:rsidRPr="00E5066E" w:rsidRDefault="00491DB6" w:rsidP="00F265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 xml:space="preserve">областной бюджет – </w:t>
            </w:r>
            <w:r w:rsidR="00542A5F" w:rsidRPr="00E5066E">
              <w:rPr>
                <w:rFonts w:ascii="Times New Roman" w:hAnsi="Times New Roman"/>
                <w:sz w:val="20"/>
              </w:rPr>
              <w:t>347,4</w:t>
            </w:r>
            <w:r w:rsidRPr="00E5066E">
              <w:rPr>
                <w:rFonts w:ascii="Times New Roman" w:hAnsi="Times New Roman"/>
                <w:sz w:val="20"/>
              </w:rPr>
              <w:t xml:space="preserve"> тыс. руб.</w:t>
            </w:r>
          </w:p>
          <w:p w:rsidR="00491DB6" w:rsidRPr="00E5066E" w:rsidRDefault="00491DB6" w:rsidP="00F265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 xml:space="preserve">районный бюджет – </w:t>
            </w:r>
            <w:r w:rsidR="00542A5F" w:rsidRPr="00E5066E">
              <w:rPr>
                <w:rFonts w:ascii="Times New Roman" w:hAnsi="Times New Roman"/>
                <w:sz w:val="20"/>
              </w:rPr>
              <w:t>333,6</w:t>
            </w:r>
            <w:r w:rsidRPr="00E5066E">
              <w:rPr>
                <w:rFonts w:ascii="Times New Roman" w:hAnsi="Times New Roman"/>
                <w:sz w:val="20"/>
              </w:rPr>
              <w:t xml:space="preserve"> тыс. руб.</w:t>
            </w:r>
          </w:p>
          <w:p w:rsidR="00491DB6" w:rsidRPr="00E5066E" w:rsidRDefault="00491DB6" w:rsidP="00F265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b/>
                <w:sz w:val="20"/>
              </w:rPr>
              <w:t>2030 г.</w:t>
            </w:r>
            <w:r w:rsidRPr="00E5066E">
              <w:rPr>
                <w:rFonts w:ascii="Times New Roman" w:hAnsi="Times New Roman"/>
                <w:sz w:val="20"/>
              </w:rPr>
              <w:t xml:space="preserve"> –</w:t>
            </w:r>
            <w:r w:rsidR="00542A5F" w:rsidRPr="00E5066E">
              <w:rPr>
                <w:rFonts w:ascii="Times New Roman" w:hAnsi="Times New Roman"/>
                <w:sz w:val="20"/>
              </w:rPr>
              <w:t xml:space="preserve"> 681,0</w:t>
            </w:r>
            <w:r w:rsidRPr="00E5066E">
              <w:rPr>
                <w:rFonts w:ascii="Times New Roman" w:hAnsi="Times New Roman"/>
                <w:sz w:val="20"/>
              </w:rPr>
              <w:t xml:space="preserve"> тыс. руб., в том числе</w:t>
            </w:r>
          </w:p>
          <w:p w:rsidR="00491DB6" w:rsidRPr="00E5066E" w:rsidRDefault="00491DB6" w:rsidP="00F265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 xml:space="preserve">областной бюджет – </w:t>
            </w:r>
            <w:r w:rsidR="00542A5F" w:rsidRPr="00E5066E">
              <w:rPr>
                <w:rFonts w:ascii="Times New Roman" w:hAnsi="Times New Roman"/>
                <w:sz w:val="20"/>
              </w:rPr>
              <w:t>347,4</w:t>
            </w:r>
            <w:r w:rsidRPr="00E5066E">
              <w:rPr>
                <w:rFonts w:ascii="Times New Roman" w:hAnsi="Times New Roman"/>
                <w:sz w:val="20"/>
              </w:rPr>
              <w:t xml:space="preserve"> тыс. руб.</w:t>
            </w:r>
          </w:p>
          <w:p w:rsidR="00491DB6" w:rsidRPr="00E5066E" w:rsidRDefault="00491DB6" w:rsidP="00542A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 xml:space="preserve">районный бюджет – </w:t>
            </w:r>
            <w:r w:rsidR="00542A5F" w:rsidRPr="00E5066E">
              <w:rPr>
                <w:rFonts w:ascii="Times New Roman" w:hAnsi="Times New Roman"/>
                <w:sz w:val="20"/>
              </w:rPr>
              <w:t>333,6</w:t>
            </w:r>
            <w:r w:rsidRPr="00E5066E">
              <w:rPr>
                <w:rFonts w:ascii="Times New Roman" w:hAnsi="Times New Roman"/>
                <w:sz w:val="20"/>
              </w:rPr>
              <w:t xml:space="preserve"> тыс. руб.</w:t>
            </w:r>
          </w:p>
        </w:tc>
      </w:tr>
    </w:tbl>
    <w:p w:rsidR="00AE2863" w:rsidRDefault="00E5066E" w:rsidP="00AE2863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AE2863">
        <w:rPr>
          <w:rFonts w:ascii="Times New Roman" w:hAnsi="Times New Roman"/>
          <w:sz w:val="28"/>
        </w:rPr>
        <w:t>. Раздел «Ресурсное обеспечение подпрограммы» подпрограммы «Организации отдыха, оздоровления и занятости несовершеннолетних в дни школьных каникул в Куменском районе» изложить в следующей редакции:</w:t>
      </w:r>
    </w:p>
    <w:p w:rsidR="00AE2863" w:rsidRDefault="00AE2863" w:rsidP="00AE2863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AE2863" w:rsidRDefault="00AE2863" w:rsidP="00AE286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Общий объем финансирования подпрограммы «Организации отдыха, оздоровления и занятости несовершеннолетних в дни школьных каникул в Куменском районе» составляет 6366,4 тыс. руб.</w:t>
      </w:r>
    </w:p>
    <w:p w:rsidR="00AE2863" w:rsidRDefault="00AE2863" w:rsidP="00AE286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E2863" w:rsidRDefault="00AE2863" w:rsidP="00AE286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Расходы на реализацию подпрограммы за счет средств местного бюджета.</w:t>
      </w:r>
    </w:p>
    <w:tbl>
      <w:tblPr>
        <w:tblW w:w="0" w:type="auto"/>
        <w:tblInd w:w="-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5"/>
        <w:gridCol w:w="1559"/>
        <w:gridCol w:w="1985"/>
        <w:gridCol w:w="720"/>
        <w:gridCol w:w="720"/>
        <w:gridCol w:w="720"/>
        <w:gridCol w:w="817"/>
        <w:gridCol w:w="709"/>
        <w:gridCol w:w="708"/>
        <w:gridCol w:w="709"/>
        <w:gridCol w:w="709"/>
      </w:tblGrid>
      <w:tr w:rsidR="00AE2863" w:rsidRPr="00E5066E" w:rsidTr="00F265C4">
        <w:trPr>
          <w:trHeight w:val="381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Pr="00E5066E" w:rsidRDefault="00AE2863" w:rsidP="00F265C4">
            <w:pPr>
              <w:pStyle w:val="ConsPlusCell"/>
              <w:jc w:val="center"/>
              <w:rPr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Pr="00E5066E" w:rsidRDefault="00AE2863" w:rsidP="00F265C4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 xml:space="preserve">Наименование   </w:t>
            </w:r>
            <w:r w:rsidRPr="00E5066E">
              <w:rPr>
                <w:rFonts w:ascii="Times New Roman" w:hAnsi="Times New Roman"/>
                <w:sz w:val="20"/>
              </w:rPr>
              <w:lastRenderedPageBreak/>
              <w:t>муниципальной программы, подпрограммы,</w:t>
            </w:r>
          </w:p>
          <w:p w:rsidR="00AE2863" w:rsidRPr="00E5066E" w:rsidRDefault="00AE2863" w:rsidP="00F265C4">
            <w:pPr>
              <w:pStyle w:val="ConsPlusCell"/>
              <w:jc w:val="center"/>
              <w:rPr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 xml:space="preserve">ведомственной программы </w:t>
            </w:r>
            <w:r w:rsidRPr="00E5066E"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Pr="00E5066E" w:rsidRDefault="00AE2863" w:rsidP="00F265C4">
            <w:pPr>
              <w:pStyle w:val="ConsPlusCell"/>
              <w:jc w:val="center"/>
              <w:rPr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lastRenderedPageBreak/>
              <w:t xml:space="preserve">Ответственный   </w:t>
            </w:r>
            <w:r w:rsidRPr="00E5066E">
              <w:rPr>
                <w:rFonts w:ascii="Times New Roman" w:hAnsi="Times New Roman"/>
                <w:sz w:val="20"/>
              </w:rPr>
              <w:br/>
            </w:r>
            <w:proofErr w:type="gramStart"/>
            <w:r w:rsidRPr="00E5066E">
              <w:rPr>
                <w:rFonts w:ascii="Times New Roman" w:hAnsi="Times New Roman"/>
                <w:sz w:val="20"/>
              </w:rPr>
              <w:lastRenderedPageBreak/>
              <w:t xml:space="preserve">исполнитель,   </w:t>
            </w:r>
            <w:proofErr w:type="gramEnd"/>
            <w:r w:rsidRPr="00E5066E">
              <w:rPr>
                <w:rFonts w:ascii="Times New Roman" w:hAnsi="Times New Roman"/>
                <w:sz w:val="20"/>
              </w:rPr>
              <w:t xml:space="preserve"> </w:t>
            </w:r>
            <w:r w:rsidRPr="00E5066E">
              <w:rPr>
                <w:rFonts w:ascii="Times New Roman" w:hAnsi="Times New Roman"/>
                <w:sz w:val="20"/>
              </w:rPr>
              <w:br/>
              <w:t xml:space="preserve">соисполнители,  </w:t>
            </w:r>
            <w:r w:rsidRPr="00E5066E">
              <w:rPr>
                <w:rFonts w:ascii="Times New Roman" w:hAnsi="Times New Roman"/>
                <w:sz w:val="20"/>
              </w:rPr>
              <w:br/>
              <w:t xml:space="preserve">муниципальный </w:t>
            </w:r>
            <w:r w:rsidRPr="00E5066E">
              <w:rPr>
                <w:rFonts w:ascii="Times New Roman" w:hAnsi="Times New Roman"/>
                <w:sz w:val="20"/>
              </w:rPr>
              <w:br/>
              <w:t xml:space="preserve">заказчик        </w:t>
            </w:r>
            <w:r w:rsidRPr="00E5066E">
              <w:rPr>
                <w:rFonts w:ascii="Times New Roman" w:hAnsi="Times New Roman"/>
                <w:sz w:val="20"/>
              </w:rPr>
              <w:br/>
              <w:t>(муниципальный</w:t>
            </w:r>
            <w:r w:rsidRPr="00E5066E">
              <w:rPr>
                <w:rFonts w:ascii="Times New Roman" w:hAnsi="Times New Roman"/>
                <w:sz w:val="20"/>
              </w:rPr>
              <w:br/>
              <w:t>заказчик-</w:t>
            </w:r>
            <w:proofErr w:type="spellStart"/>
            <w:r w:rsidRPr="00E5066E">
              <w:rPr>
                <w:rFonts w:ascii="Times New Roman" w:hAnsi="Times New Roman"/>
                <w:sz w:val="20"/>
              </w:rPr>
              <w:t>коорди</w:t>
            </w:r>
            <w:proofErr w:type="spellEnd"/>
            <w:r w:rsidRPr="00E5066E">
              <w:rPr>
                <w:rFonts w:ascii="Times New Roman" w:hAnsi="Times New Roman"/>
                <w:sz w:val="20"/>
              </w:rPr>
              <w:t>-</w:t>
            </w:r>
            <w:r w:rsidRPr="00E5066E">
              <w:rPr>
                <w:rFonts w:ascii="Times New Roman" w:hAnsi="Times New Roman"/>
                <w:sz w:val="20"/>
              </w:rPr>
              <w:br/>
            </w:r>
            <w:proofErr w:type="spellStart"/>
            <w:r w:rsidRPr="00E5066E">
              <w:rPr>
                <w:rFonts w:ascii="Times New Roman" w:hAnsi="Times New Roman"/>
                <w:sz w:val="20"/>
              </w:rPr>
              <w:t>натор</w:t>
            </w:r>
            <w:proofErr w:type="spellEnd"/>
            <w:r w:rsidRPr="00E5066E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58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Pr="00E5066E" w:rsidRDefault="00AE2863" w:rsidP="00F265C4">
            <w:pPr>
              <w:pStyle w:val="ConsPlusCell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lastRenderedPageBreak/>
              <w:t>Расходы (тыс. рублей)</w:t>
            </w:r>
          </w:p>
        </w:tc>
      </w:tr>
      <w:tr w:rsidR="00AE2863" w:rsidRPr="00E5066E" w:rsidTr="00E5066E">
        <w:trPr>
          <w:trHeight w:val="1627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Pr="00E5066E" w:rsidRDefault="00AE2863" w:rsidP="00F265C4">
            <w:pPr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Pr="00E5066E" w:rsidRDefault="00AE2863" w:rsidP="00F265C4">
            <w:pPr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Pr="00E5066E" w:rsidRDefault="00AE2863" w:rsidP="00F265C4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Pr="00E5066E" w:rsidRDefault="00AE2863" w:rsidP="00F265C4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Pr="00E5066E" w:rsidRDefault="00AE2863" w:rsidP="00F265C4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2024</w:t>
            </w:r>
          </w:p>
          <w:p w:rsidR="00E5066E" w:rsidRDefault="00E5066E" w:rsidP="00F265C4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</w:p>
          <w:p w:rsidR="00E5066E" w:rsidRPr="00E5066E" w:rsidRDefault="00E5066E" w:rsidP="00E5066E"/>
          <w:p w:rsidR="00AE2863" w:rsidRPr="00E5066E" w:rsidRDefault="00AE2863" w:rsidP="00E5066E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Pr="00E5066E" w:rsidRDefault="00AE2863" w:rsidP="00F265C4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Pr="00E5066E" w:rsidRDefault="00AE2863" w:rsidP="00F265C4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Pr="00E5066E" w:rsidRDefault="00AE2863" w:rsidP="00F265C4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Pr="00E5066E" w:rsidRDefault="00AE2863" w:rsidP="00F265C4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2863" w:rsidRPr="00E5066E" w:rsidRDefault="00AE2863" w:rsidP="00F265C4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2863" w:rsidRPr="00E5066E" w:rsidRDefault="00AE2863" w:rsidP="00F265C4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2030</w:t>
            </w:r>
          </w:p>
        </w:tc>
      </w:tr>
      <w:tr w:rsidR="00AE2863" w:rsidRPr="00E5066E" w:rsidTr="00F265C4">
        <w:trPr>
          <w:trHeight w:val="377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Pr="00E5066E" w:rsidRDefault="00AE2863" w:rsidP="00E62809">
            <w:pPr>
              <w:pStyle w:val="ConsPlusCell"/>
              <w:jc w:val="both"/>
              <w:rPr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Подпрограмма</w:t>
            </w:r>
          </w:p>
          <w:p w:rsidR="00AE2863" w:rsidRPr="00E5066E" w:rsidRDefault="00AE2863" w:rsidP="00F265C4">
            <w:pPr>
              <w:spacing w:before="100" w:after="100"/>
              <w:jc w:val="center"/>
              <w:rPr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Pr="00E5066E" w:rsidRDefault="00AE2863" w:rsidP="00E62809">
            <w:pPr>
              <w:spacing w:after="0" w:line="240" w:lineRule="auto"/>
              <w:jc w:val="both"/>
              <w:rPr>
                <w:sz w:val="20"/>
              </w:rPr>
            </w:pPr>
            <w:r w:rsidRPr="00E5066E">
              <w:rPr>
                <w:rFonts w:ascii="Times New Roman CYR" w:hAnsi="Times New Roman CYR"/>
                <w:sz w:val="20"/>
              </w:rPr>
              <w:t>«</w:t>
            </w:r>
            <w:r w:rsidR="00E62809" w:rsidRPr="00E62809">
              <w:rPr>
                <w:rFonts w:ascii="Times New Roman" w:hAnsi="Times New Roman"/>
                <w:sz w:val="20"/>
              </w:rPr>
              <w:t>Организации отдыха, оздоровления и занятости несовершеннолетних в дни школьных каникул в Куменском районе</w:t>
            </w:r>
            <w:r w:rsidRPr="00E5066E">
              <w:rPr>
                <w:rFonts w:ascii="Times New Roman CYR" w:hAnsi="Times New Roman CYR"/>
                <w:sz w:val="20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Pr="00E5066E" w:rsidRDefault="00AE2863" w:rsidP="00F265C4">
            <w:pPr>
              <w:pStyle w:val="ConsPlusCell"/>
              <w:jc w:val="center"/>
              <w:rPr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Pr="00E5066E" w:rsidRDefault="00AE2863" w:rsidP="00F265C4">
            <w:pPr>
              <w:jc w:val="both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282,0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Pr="00E5066E" w:rsidRDefault="00AE2863" w:rsidP="00F265C4">
            <w:pPr>
              <w:jc w:val="both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861,6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Pr="00E5066E" w:rsidRDefault="00707912" w:rsidP="00F265C4">
            <w:pPr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731,3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Pr="00E5066E" w:rsidRDefault="00707912" w:rsidP="00F265C4">
            <w:pPr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731,3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Pr="00E5066E" w:rsidRDefault="00707912" w:rsidP="00F265C4">
            <w:pPr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Pr="00E5066E" w:rsidRDefault="00707912" w:rsidP="00F265C4">
            <w:pPr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2863" w:rsidRPr="00E5066E" w:rsidRDefault="00707912" w:rsidP="00F265C4">
            <w:pPr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2863" w:rsidRPr="00E5066E" w:rsidRDefault="00707912" w:rsidP="00F265C4">
            <w:pPr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333,6</w:t>
            </w:r>
          </w:p>
        </w:tc>
      </w:tr>
      <w:tr w:rsidR="00AE2863" w:rsidRPr="00E5066E" w:rsidTr="00F265C4">
        <w:trPr>
          <w:trHeight w:val="763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Pr="00E5066E" w:rsidRDefault="00AE2863" w:rsidP="00F265C4">
            <w:pPr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Pr="00E5066E" w:rsidRDefault="00AE2863" w:rsidP="00F265C4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Pr="007507AF" w:rsidRDefault="00AE2863" w:rsidP="00F265C4">
            <w:pPr>
              <w:pStyle w:val="ConsPlusCell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Pr="00E5066E" w:rsidRDefault="00AE2863" w:rsidP="00F265C4">
            <w:pPr>
              <w:jc w:val="both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282,0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Pr="00E5066E" w:rsidRDefault="00AE2863" w:rsidP="00F265C4">
            <w:pPr>
              <w:jc w:val="both"/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861,6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Pr="00E5066E" w:rsidRDefault="00707912" w:rsidP="00F265C4">
            <w:pPr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731,3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Pr="00E5066E" w:rsidRDefault="00707912" w:rsidP="00F265C4">
            <w:pPr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731,3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Pr="00E5066E" w:rsidRDefault="00707912" w:rsidP="00F265C4">
            <w:pPr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Pr="00E5066E" w:rsidRDefault="00707912" w:rsidP="00F265C4">
            <w:pPr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2863" w:rsidRPr="00E5066E" w:rsidRDefault="00707912" w:rsidP="00F265C4">
            <w:pPr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2863" w:rsidRPr="00E5066E" w:rsidRDefault="00707912" w:rsidP="00F265C4">
            <w:pPr>
              <w:rPr>
                <w:rFonts w:ascii="Times New Roman" w:hAnsi="Times New Roman"/>
                <w:sz w:val="20"/>
              </w:rPr>
            </w:pPr>
            <w:r w:rsidRPr="00E5066E">
              <w:rPr>
                <w:rFonts w:ascii="Times New Roman" w:hAnsi="Times New Roman"/>
                <w:sz w:val="20"/>
              </w:rPr>
              <w:t>333,6</w:t>
            </w:r>
          </w:p>
        </w:tc>
      </w:tr>
    </w:tbl>
    <w:p w:rsidR="00AE2863" w:rsidRDefault="00AE2863" w:rsidP="00AE2863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Прогнозная (справочная) оценка ресурсного обеспечения</w:t>
      </w:r>
    </w:p>
    <w:p w:rsidR="00AE2863" w:rsidRDefault="00AE2863" w:rsidP="00AE2863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Реализации подпрограммы за счет всех источников финансирования</w:t>
      </w:r>
    </w:p>
    <w:p w:rsidR="00AE2863" w:rsidRDefault="00AE2863" w:rsidP="00AE2863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0349" w:type="dxa"/>
        <w:tblInd w:w="-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1417"/>
        <w:gridCol w:w="1134"/>
        <w:gridCol w:w="851"/>
        <w:gridCol w:w="899"/>
        <w:gridCol w:w="900"/>
        <w:gridCol w:w="900"/>
        <w:gridCol w:w="906"/>
        <w:gridCol w:w="931"/>
        <w:gridCol w:w="850"/>
        <w:gridCol w:w="851"/>
      </w:tblGrid>
      <w:tr w:rsidR="00AE2863" w:rsidTr="00E62809">
        <w:trPr>
          <w:trHeight w:val="58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Default="00AE2863" w:rsidP="00E6280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Default="00AE2863" w:rsidP="00E6280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  муниципальной программы, подпрограммы</w:t>
            </w:r>
            <w:r w:rsidR="00E5066E">
              <w:rPr>
                <w:rFonts w:ascii="Times New Roman" w:hAnsi="Times New Roman"/>
              </w:rPr>
              <w:t xml:space="preserve">, ведомственной программы   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Default="00AE2863" w:rsidP="00E6280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   финансирования</w:t>
            </w:r>
          </w:p>
        </w:tc>
        <w:tc>
          <w:tcPr>
            <w:tcW w:w="7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Default="00AE2863" w:rsidP="00E6280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Оценка расходов       </w:t>
            </w:r>
            <w:r>
              <w:rPr>
                <w:rFonts w:ascii="Times New Roman" w:hAnsi="Times New Roman"/>
              </w:rPr>
              <w:br/>
              <w:t>(тыс. рублей)</w:t>
            </w:r>
          </w:p>
        </w:tc>
      </w:tr>
      <w:tr w:rsidR="00AE2863" w:rsidTr="00E62809">
        <w:trPr>
          <w:trHeight w:val="217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Default="00AE2863" w:rsidP="00E62809">
            <w:pPr>
              <w:spacing w:line="240" w:lineRule="auto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Default="00AE2863" w:rsidP="00E62809">
            <w:pPr>
              <w:spacing w:line="240" w:lineRule="auto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Default="00AE2863" w:rsidP="00E62809">
            <w:pPr>
              <w:spacing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Default="00AE2863" w:rsidP="00E62809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Default="00AE2863" w:rsidP="00E62809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Default="00AE2863" w:rsidP="00E62809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Default="00AE2863" w:rsidP="00E62809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Default="00AE2863" w:rsidP="00E62809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Default="00AE2863" w:rsidP="00E62809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2863" w:rsidRDefault="00AE2863" w:rsidP="00E62809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2029</w:t>
            </w:r>
          </w:p>
          <w:p w:rsidR="00AE2863" w:rsidRDefault="00AE2863" w:rsidP="00E62809">
            <w:pPr>
              <w:tabs>
                <w:tab w:val="left" w:pos="72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2863" w:rsidRDefault="00AE2863" w:rsidP="00E62809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</w:tc>
      </w:tr>
      <w:tr w:rsidR="00AE2863" w:rsidTr="00E62809">
        <w:trPr>
          <w:trHeight w:val="219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Default="00AE2863" w:rsidP="00E62809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</w:t>
            </w:r>
          </w:p>
          <w:p w:rsidR="00AE2863" w:rsidRDefault="00AE2863" w:rsidP="00E6280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AE2863" w:rsidRDefault="00AE2863" w:rsidP="00E6280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AE2863" w:rsidRDefault="00AE2863" w:rsidP="00E6280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Default="00AE2863" w:rsidP="00E628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E62809" w:rsidRPr="00E62809">
              <w:rPr>
                <w:rFonts w:ascii="Times New Roman" w:hAnsi="Times New Roman"/>
                <w:sz w:val="20"/>
              </w:rPr>
              <w:t>Организации отдыха, оздоровления и занятости несовершеннолетних в дни школьных каникул в Куменском районе</w:t>
            </w:r>
            <w:r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Default="00AE2863" w:rsidP="00E628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Default="00E62809" w:rsidP="00E628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456,0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Default="00E62809" w:rsidP="00E628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Default="00E62809" w:rsidP="00E628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983,6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Default="00E62809" w:rsidP="00E628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983,6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Default="00E62809" w:rsidP="00E62809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681,0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Default="00E62809" w:rsidP="00E62809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Default="00E62809" w:rsidP="00E62809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Default="00E62809" w:rsidP="00E62809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681,0</w:t>
            </w:r>
          </w:p>
        </w:tc>
      </w:tr>
      <w:tr w:rsidR="00AE2863" w:rsidTr="00E62809">
        <w:trPr>
          <w:trHeight w:val="72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Default="00AE2863" w:rsidP="00E62809">
            <w:pPr>
              <w:spacing w:line="240" w:lineRule="auto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Default="00AE2863" w:rsidP="00E62809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Default="00AE2863" w:rsidP="00E628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    </w:t>
            </w:r>
            <w:r>
              <w:rPr>
                <w:rFonts w:ascii="Times New Roman" w:hAnsi="Times New Roman"/>
              </w:rPr>
              <w:br/>
              <w:t>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Default="00E5066E" w:rsidP="00E628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Default="00E5066E" w:rsidP="00E628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Default="00E5066E" w:rsidP="00E628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Default="00E5066E" w:rsidP="00E628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Default="00E5066E" w:rsidP="00E628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Default="00E5066E" w:rsidP="00E628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Default="00E5066E" w:rsidP="00E628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Default="00E5066E" w:rsidP="00E6280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AE2863" w:rsidTr="00E62809">
        <w:trPr>
          <w:trHeight w:val="62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Default="00AE2863" w:rsidP="00E62809">
            <w:pPr>
              <w:spacing w:line="240" w:lineRule="auto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Default="00AE2863" w:rsidP="00E62809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Default="00AE2863" w:rsidP="00E628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Default="00E5066E" w:rsidP="00E628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174,0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Default="00E5066E" w:rsidP="00E628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Default="00E5066E" w:rsidP="00E628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Default="00E5066E" w:rsidP="00E628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252,3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Default="00E5066E" w:rsidP="00E62809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347,4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Default="00E5066E" w:rsidP="00E62809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Default="00E5066E" w:rsidP="00E62809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Default="00E5066E" w:rsidP="00E62809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347,4</w:t>
            </w:r>
          </w:p>
        </w:tc>
      </w:tr>
      <w:tr w:rsidR="00AE2863" w:rsidTr="00E62809">
        <w:trPr>
          <w:trHeight w:val="15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Default="00AE2863" w:rsidP="00E62809">
            <w:pPr>
              <w:spacing w:line="240" w:lineRule="auto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Default="00AE2863" w:rsidP="00E62809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Default="00AE2863" w:rsidP="00E628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Default="00E5066E" w:rsidP="00E628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282,0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Default="00E5066E" w:rsidP="00E628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Default="00E5066E" w:rsidP="00E628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731,3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Default="00E5066E" w:rsidP="00E628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731,3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Default="00E5066E" w:rsidP="00E62809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Default="00E5066E" w:rsidP="00E62809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Default="00E5066E" w:rsidP="00E62809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Default="00E5066E" w:rsidP="00E62809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</w:tr>
      <w:tr w:rsidR="00AE2863" w:rsidTr="00E62809">
        <w:trPr>
          <w:trHeight w:val="14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Default="00AE2863" w:rsidP="00E62809">
            <w:pPr>
              <w:spacing w:line="240" w:lineRule="auto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Default="00AE2863" w:rsidP="00E62809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Default="00AE2863" w:rsidP="00E628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           </w:t>
            </w:r>
            <w:r>
              <w:rPr>
                <w:rFonts w:ascii="Times New Roman" w:hAnsi="Times New Roman"/>
              </w:rPr>
              <w:br/>
              <w:t xml:space="preserve">внебюджетные    </w:t>
            </w:r>
            <w:r>
              <w:rPr>
                <w:rFonts w:ascii="Times New Roman" w:hAnsi="Times New Roman"/>
              </w:rPr>
              <w:br/>
              <w:t>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Default="00AE2863" w:rsidP="00E62809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Default="00AE2863" w:rsidP="00E62809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Default="00AE2863" w:rsidP="00E62809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Default="00AE2863" w:rsidP="00E62809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Default="00AE2863" w:rsidP="00E62809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Default="00AE2863" w:rsidP="00E62809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Default="00AE2863" w:rsidP="00E62809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2863" w:rsidRDefault="00AE2863" w:rsidP="00E62809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491DB6" w:rsidRDefault="00491DB6" w:rsidP="00491DB6">
      <w:pPr>
        <w:widowControl w:val="0"/>
        <w:spacing w:after="0"/>
        <w:jc w:val="both"/>
        <w:rPr>
          <w:rFonts w:ascii="Times New Roman" w:hAnsi="Times New Roman"/>
          <w:sz w:val="28"/>
        </w:rPr>
      </w:pPr>
    </w:p>
    <w:sectPr w:rsidR="00491DB6" w:rsidSect="00E5746A">
      <w:headerReference w:type="default" r:id="rId10"/>
      <w:pgSz w:w="11906" w:h="16838"/>
      <w:pgMar w:top="1134" w:right="851" w:bottom="24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9E0" w:rsidRDefault="00ED29E0" w:rsidP="008C17BB">
      <w:pPr>
        <w:spacing w:after="0" w:line="240" w:lineRule="auto"/>
      </w:pPr>
      <w:r>
        <w:separator/>
      </w:r>
    </w:p>
  </w:endnote>
  <w:endnote w:type="continuationSeparator" w:id="0">
    <w:p w:rsidR="00ED29E0" w:rsidRDefault="00ED29E0" w:rsidP="008C1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9E0" w:rsidRDefault="00ED29E0" w:rsidP="008C17BB">
      <w:pPr>
        <w:spacing w:after="0" w:line="240" w:lineRule="auto"/>
      </w:pPr>
      <w:r>
        <w:separator/>
      </w:r>
    </w:p>
  </w:footnote>
  <w:footnote w:type="continuationSeparator" w:id="0">
    <w:p w:rsidR="00ED29E0" w:rsidRDefault="00ED29E0" w:rsidP="008C1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EAA" w:rsidRDefault="006C3EAA">
    <w:pPr>
      <w:pStyle w:val="afc"/>
    </w:pPr>
  </w:p>
  <w:p w:rsidR="006C3EAA" w:rsidRDefault="006C3EAA">
    <w:pPr>
      <w:pStyle w:val="afc"/>
      <w:rPr>
        <w:b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EAA" w:rsidRDefault="006C3EAA">
    <w:pPr>
      <w:pStyle w:val="afc"/>
    </w:pPr>
  </w:p>
  <w:p w:rsidR="006C3EAA" w:rsidRDefault="006C3EAA">
    <w:pPr>
      <w:pStyle w:val="afc"/>
      <w:rPr>
        <w:b/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EAA" w:rsidRDefault="006C3EAA">
    <w:pPr>
      <w:pStyle w:val="afc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17BB"/>
    <w:rsid w:val="00076787"/>
    <w:rsid w:val="00093F3A"/>
    <w:rsid w:val="00190E0B"/>
    <w:rsid w:val="002374A6"/>
    <w:rsid w:val="00491DB6"/>
    <w:rsid w:val="004A07B4"/>
    <w:rsid w:val="00542A5F"/>
    <w:rsid w:val="005A6D1B"/>
    <w:rsid w:val="006965DA"/>
    <w:rsid w:val="006C3EAA"/>
    <w:rsid w:val="00707912"/>
    <w:rsid w:val="00722780"/>
    <w:rsid w:val="007507AF"/>
    <w:rsid w:val="007821AD"/>
    <w:rsid w:val="007F3883"/>
    <w:rsid w:val="008C17BB"/>
    <w:rsid w:val="00912EE4"/>
    <w:rsid w:val="00A35EEF"/>
    <w:rsid w:val="00AE2863"/>
    <w:rsid w:val="00AF3435"/>
    <w:rsid w:val="00B47C56"/>
    <w:rsid w:val="00C703E5"/>
    <w:rsid w:val="00E5066E"/>
    <w:rsid w:val="00E5746A"/>
    <w:rsid w:val="00E62809"/>
    <w:rsid w:val="00EB0ACF"/>
    <w:rsid w:val="00ED29E0"/>
    <w:rsid w:val="00FB3FC8"/>
    <w:rsid w:val="00FC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A3315-56D1-42B8-827F-43EA09D8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8C17BB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8C17B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C17B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C17B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C17B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C17B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C17BB"/>
    <w:rPr>
      <w:sz w:val="22"/>
    </w:rPr>
  </w:style>
  <w:style w:type="paragraph" w:styleId="21">
    <w:name w:val="toc 2"/>
    <w:next w:val="a"/>
    <w:link w:val="22"/>
    <w:uiPriority w:val="39"/>
    <w:rsid w:val="008C17B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C17BB"/>
    <w:rPr>
      <w:rFonts w:ascii="XO Thames" w:hAnsi="XO Thames"/>
      <w:sz w:val="28"/>
    </w:rPr>
  </w:style>
  <w:style w:type="paragraph" w:styleId="a3">
    <w:name w:val="Balloon Text"/>
    <w:basedOn w:val="a"/>
    <w:link w:val="a4"/>
    <w:rsid w:val="008C17BB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8C17BB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rsid w:val="008C17B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C17BB"/>
    <w:rPr>
      <w:rFonts w:ascii="XO Thames" w:hAnsi="XO Thames"/>
      <w:sz w:val="28"/>
    </w:rPr>
  </w:style>
  <w:style w:type="paragraph" w:customStyle="1" w:styleId="a5">
    <w:name w:val="Заголовок"/>
    <w:basedOn w:val="a"/>
    <w:next w:val="a6"/>
    <w:link w:val="a7"/>
    <w:rsid w:val="008C17BB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7">
    <w:name w:val="Заголовок"/>
    <w:basedOn w:val="1"/>
    <w:link w:val="a5"/>
    <w:rsid w:val="008C17BB"/>
    <w:rPr>
      <w:rFonts w:ascii="Liberation Sans" w:hAnsi="Liberation Sans"/>
      <w:sz w:val="28"/>
    </w:rPr>
  </w:style>
  <w:style w:type="paragraph" w:styleId="a8">
    <w:name w:val="List"/>
    <w:basedOn w:val="a6"/>
    <w:link w:val="a9"/>
    <w:rsid w:val="008C17BB"/>
    <w:pPr>
      <w:spacing w:after="140" w:line="276" w:lineRule="auto"/>
    </w:pPr>
    <w:rPr>
      <w:rFonts w:ascii="Calibri" w:hAnsi="Calibri"/>
      <w:sz w:val="22"/>
    </w:rPr>
  </w:style>
  <w:style w:type="character" w:customStyle="1" w:styleId="a9">
    <w:name w:val="Список Знак"/>
    <w:basedOn w:val="aa"/>
    <w:link w:val="a8"/>
    <w:rsid w:val="008C17BB"/>
    <w:rPr>
      <w:rFonts w:ascii="Calibri" w:hAnsi="Calibri"/>
      <w:sz w:val="22"/>
    </w:rPr>
  </w:style>
  <w:style w:type="paragraph" w:customStyle="1" w:styleId="12">
    <w:name w:val="Строгий1"/>
    <w:link w:val="13"/>
    <w:rsid w:val="008C17BB"/>
    <w:rPr>
      <w:b/>
    </w:rPr>
  </w:style>
  <w:style w:type="character" w:customStyle="1" w:styleId="13">
    <w:name w:val="Строгий1"/>
    <w:link w:val="12"/>
    <w:rsid w:val="008C17BB"/>
    <w:rPr>
      <w:b/>
    </w:rPr>
  </w:style>
  <w:style w:type="paragraph" w:styleId="6">
    <w:name w:val="toc 6"/>
    <w:next w:val="a"/>
    <w:link w:val="60"/>
    <w:uiPriority w:val="39"/>
    <w:rsid w:val="008C17B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C17B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C17B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C17BB"/>
    <w:rPr>
      <w:rFonts w:ascii="XO Thames" w:hAnsi="XO Thames"/>
      <w:sz w:val="28"/>
    </w:rPr>
  </w:style>
  <w:style w:type="paragraph" w:customStyle="1" w:styleId="23">
    <w:name w:val="Абзац списка2"/>
    <w:basedOn w:val="14"/>
    <w:link w:val="24"/>
    <w:rsid w:val="008C17BB"/>
  </w:style>
  <w:style w:type="character" w:customStyle="1" w:styleId="24">
    <w:name w:val="Абзац списка2"/>
    <w:basedOn w:val="15"/>
    <w:link w:val="23"/>
    <w:rsid w:val="008C17BB"/>
    <w:rPr>
      <w:sz w:val="22"/>
    </w:rPr>
  </w:style>
  <w:style w:type="paragraph" w:styleId="ab">
    <w:name w:val="caption"/>
    <w:basedOn w:val="a"/>
    <w:link w:val="ac"/>
    <w:rsid w:val="008C17BB"/>
    <w:pPr>
      <w:spacing w:before="120" w:after="120"/>
    </w:pPr>
    <w:rPr>
      <w:i/>
      <w:sz w:val="24"/>
    </w:rPr>
  </w:style>
  <w:style w:type="character" w:customStyle="1" w:styleId="ac">
    <w:name w:val="Название объекта Знак"/>
    <w:basedOn w:val="1"/>
    <w:link w:val="ab"/>
    <w:rsid w:val="008C17BB"/>
    <w:rPr>
      <w:i/>
      <w:sz w:val="24"/>
    </w:rPr>
  </w:style>
  <w:style w:type="paragraph" w:customStyle="1" w:styleId="16">
    <w:name w:val="Основной шрифт абзаца1"/>
    <w:rsid w:val="008C17BB"/>
  </w:style>
  <w:style w:type="paragraph" w:customStyle="1" w:styleId="ad">
    <w:name w:val="Название Знак"/>
    <w:link w:val="ae"/>
    <w:rsid w:val="008C17BB"/>
    <w:rPr>
      <w:rFonts w:ascii="Cambria" w:hAnsi="Cambria"/>
      <w:color w:val="17365D"/>
      <w:spacing w:val="5"/>
      <w:sz w:val="52"/>
    </w:rPr>
  </w:style>
  <w:style w:type="character" w:customStyle="1" w:styleId="ae">
    <w:name w:val="Название Знак"/>
    <w:link w:val="ad"/>
    <w:rsid w:val="008C17BB"/>
    <w:rPr>
      <w:rFonts w:ascii="Cambria" w:hAnsi="Cambria"/>
      <w:color w:val="17365D"/>
      <w:spacing w:val="5"/>
      <w:sz w:val="52"/>
    </w:rPr>
  </w:style>
  <w:style w:type="paragraph" w:customStyle="1" w:styleId="Endnote">
    <w:name w:val="Endnote"/>
    <w:link w:val="Endnote0"/>
    <w:rsid w:val="008C17BB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8C17BB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8C17BB"/>
    <w:rPr>
      <w:rFonts w:ascii="XO Thames" w:hAnsi="XO Thames"/>
      <w:b/>
      <w:sz w:val="26"/>
    </w:rPr>
  </w:style>
  <w:style w:type="paragraph" w:customStyle="1" w:styleId="af">
    <w:name w:val="Подзаголовок Знак"/>
    <w:link w:val="af0"/>
    <w:rsid w:val="008C17BB"/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8C17BB"/>
    <w:rPr>
      <w:rFonts w:ascii="Arial" w:hAnsi="Arial"/>
      <w:sz w:val="24"/>
    </w:rPr>
  </w:style>
  <w:style w:type="paragraph" w:styleId="af1">
    <w:name w:val="Normal (Web)"/>
    <w:basedOn w:val="a"/>
    <w:link w:val="af2"/>
    <w:rsid w:val="008C17BB"/>
    <w:pPr>
      <w:spacing w:after="75" w:line="240" w:lineRule="auto"/>
    </w:pPr>
    <w:rPr>
      <w:rFonts w:ascii="Times New Roman" w:hAnsi="Times New Roman"/>
      <w:sz w:val="24"/>
    </w:rPr>
  </w:style>
  <w:style w:type="character" w:customStyle="1" w:styleId="af2">
    <w:name w:val="Обычный (веб) Знак"/>
    <w:basedOn w:val="1"/>
    <w:link w:val="af1"/>
    <w:rsid w:val="008C17BB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8C17BB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8C17BB"/>
    <w:rPr>
      <w:sz w:val="22"/>
    </w:rPr>
  </w:style>
  <w:style w:type="paragraph" w:styleId="a6">
    <w:name w:val="Body Text"/>
    <w:basedOn w:val="a"/>
    <w:link w:val="aa"/>
    <w:rsid w:val="008C17BB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a">
    <w:name w:val="Основной текст Знак"/>
    <w:basedOn w:val="1"/>
    <w:link w:val="a6"/>
    <w:rsid w:val="008C17BB"/>
    <w:rPr>
      <w:rFonts w:ascii="Times New Roman" w:hAnsi="Times New Roman"/>
      <w:sz w:val="28"/>
    </w:rPr>
  </w:style>
  <w:style w:type="paragraph" w:styleId="af3">
    <w:name w:val="footer"/>
    <w:basedOn w:val="a"/>
    <w:link w:val="af4"/>
    <w:rsid w:val="008C1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1"/>
    <w:link w:val="af3"/>
    <w:rsid w:val="008C17BB"/>
    <w:rPr>
      <w:sz w:val="22"/>
    </w:rPr>
  </w:style>
  <w:style w:type="paragraph" w:styleId="31">
    <w:name w:val="toc 3"/>
    <w:next w:val="a"/>
    <w:link w:val="32"/>
    <w:uiPriority w:val="39"/>
    <w:rsid w:val="008C17B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C17BB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8C17B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8C17BB"/>
    <w:rPr>
      <w:rFonts w:ascii="XO Thames" w:hAnsi="XO Thames"/>
      <w:b/>
      <w:sz w:val="32"/>
    </w:rPr>
  </w:style>
  <w:style w:type="paragraph" w:customStyle="1" w:styleId="17">
    <w:name w:val="Гиперссылка1"/>
    <w:link w:val="af5"/>
    <w:rsid w:val="008C17BB"/>
    <w:rPr>
      <w:color w:val="0000FF"/>
      <w:u w:val="single"/>
    </w:rPr>
  </w:style>
  <w:style w:type="character" w:styleId="af5">
    <w:name w:val="Hyperlink"/>
    <w:link w:val="17"/>
    <w:rsid w:val="008C17BB"/>
    <w:rPr>
      <w:color w:val="0000FF"/>
      <w:u w:val="single"/>
    </w:rPr>
  </w:style>
  <w:style w:type="paragraph" w:customStyle="1" w:styleId="Footnote">
    <w:name w:val="Footnote"/>
    <w:link w:val="Footnote0"/>
    <w:rsid w:val="008C17B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C17BB"/>
    <w:rPr>
      <w:rFonts w:ascii="XO Thames" w:hAnsi="XO Thames"/>
      <w:sz w:val="22"/>
    </w:rPr>
  </w:style>
  <w:style w:type="paragraph" w:customStyle="1" w:styleId="ConsPlusCell">
    <w:name w:val="ConsPlusCell"/>
    <w:link w:val="ConsPlusCell0"/>
    <w:rsid w:val="008C17BB"/>
    <w:pPr>
      <w:widowControl w:val="0"/>
    </w:pPr>
    <w:rPr>
      <w:sz w:val="22"/>
    </w:rPr>
  </w:style>
  <w:style w:type="character" w:customStyle="1" w:styleId="ConsPlusCell0">
    <w:name w:val="ConsPlusCell"/>
    <w:link w:val="ConsPlusCell"/>
    <w:rsid w:val="008C17BB"/>
    <w:rPr>
      <w:sz w:val="22"/>
    </w:rPr>
  </w:style>
  <w:style w:type="paragraph" w:styleId="18">
    <w:name w:val="toc 1"/>
    <w:next w:val="a"/>
    <w:link w:val="19"/>
    <w:uiPriority w:val="39"/>
    <w:rsid w:val="008C17BB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8C17B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C17BB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8C17BB"/>
    <w:rPr>
      <w:rFonts w:ascii="XO Thames" w:hAnsi="XO Thames"/>
      <w:sz w:val="28"/>
    </w:rPr>
  </w:style>
  <w:style w:type="paragraph" w:customStyle="1" w:styleId="14">
    <w:name w:val="Обычный1"/>
    <w:link w:val="15"/>
    <w:rsid w:val="008C17BB"/>
    <w:rPr>
      <w:sz w:val="22"/>
    </w:rPr>
  </w:style>
  <w:style w:type="character" w:customStyle="1" w:styleId="15">
    <w:name w:val="Обычный1"/>
    <w:link w:val="14"/>
    <w:rsid w:val="008C17BB"/>
    <w:rPr>
      <w:sz w:val="22"/>
    </w:rPr>
  </w:style>
  <w:style w:type="paragraph" w:customStyle="1" w:styleId="ConsPlusNonformat">
    <w:name w:val="ConsPlusNonformat"/>
    <w:link w:val="ConsPlusNonformat0"/>
    <w:rsid w:val="008C17BB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8C17BB"/>
    <w:rPr>
      <w:rFonts w:ascii="Courier New" w:hAnsi="Courier New"/>
    </w:rPr>
  </w:style>
  <w:style w:type="paragraph" w:styleId="9">
    <w:name w:val="toc 9"/>
    <w:next w:val="a"/>
    <w:link w:val="90"/>
    <w:uiPriority w:val="39"/>
    <w:rsid w:val="008C17B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C17BB"/>
    <w:rPr>
      <w:rFonts w:ascii="XO Thames" w:hAnsi="XO Thames"/>
      <w:sz w:val="28"/>
    </w:rPr>
  </w:style>
  <w:style w:type="paragraph" w:customStyle="1" w:styleId="NoSpacing1">
    <w:name w:val="No Spacing1"/>
    <w:link w:val="NoSpacing10"/>
    <w:rsid w:val="008C17BB"/>
    <w:rPr>
      <w:sz w:val="22"/>
    </w:rPr>
  </w:style>
  <w:style w:type="character" w:customStyle="1" w:styleId="NoSpacing10">
    <w:name w:val="No Spacing1"/>
    <w:link w:val="NoSpacing1"/>
    <w:rsid w:val="008C17BB"/>
    <w:rPr>
      <w:sz w:val="22"/>
    </w:rPr>
  </w:style>
  <w:style w:type="paragraph" w:customStyle="1" w:styleId="1a">
    <w:name w:val="Основной шрифт абзаца1"/>
    <w:link w:val="1b"/>
    <w:rsid w:val="008C17BB"/>
  </w:style>
  <w:style w:type="character" w:customStyle="1" w:styleId="1b">
    <w:name w:val="Основной шрифт абзаца1"/>
    <w:link w:val="1a"/>
    <w:rsid w:val="008C17BB"/>
  </w:style>
  <w:style w:type="paragraph" w:styleId="af6">
    <w:name w:val="List Paragraph"/>
    <w:basedOn w:val="a"/>
    <w:link w:val="af7"/>
    <w:rsid w:val="008C17BB"/>
    <w:pPr>
      <w:ind w:left="720"/>
      <w:contextualSpacing/>
    </w:pPr>
  </w:style>
  <w:style w:type="character" w:customStyle="1" w:styleId="af7">
    <w:name w:val="Абзац списка Знак"/>
    <w:basedOn w:val="1"/>
    <w:link w:val="af6"/>
    <w:rsid w:val="008C17BB"/>
    <w:rPr>
      <w:sz w:val="22"/>
    </w:rPr>
  </w:style>
  <w:style w:type="paragraph" w:styleId="8">
    <w:name w:val="toc 8"/>
    <w:next w:val="a"/>
    <w:link w:val="80"/>
    <w:uiPriority w:val="39"/>
    <w:rsid w:val="008C17B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C17BB"/>
    <w:rPr>
      <w:rFonts w:ascii="XO Thames" w:hAnsi="XO Thames"/>
      <w:sz w:val="28"/>
    </w:rPr>
  </w:style>
  <w:style w:type="paragraph" w:styleId="af8">
    <w:name w:val="index heading"/>
    <w:basedOn w:val="a"/>
    <w:link w:val="af9"/>
    <w:rsid w:val="008C17BB"/>
  </w:style>
  <w:style w:type="character" w:customStyle="1" w:styleId="af9">
    <w:name w:val="Указатель Знак"/>
    <w:basedOn w:val="1"/>
    <w:link w:val="af8"/>
    <w:rsid w:val="008C17BB"/>
    <w:rPr>
      <w:sz w:val="22"/>
    </w:rPr>
  </w:style>
  <w:style w:type="paragraph" w:customStyle="1" w:styleId="25">
    <w:name w:val="Название Знак2"/>
    <w:link w:val="26"/>
    <w:rsid w:val="008C17BB"/>
    <w:rPr>
      <w:rFonts w:ascii="Calibri Light" w:hAnsi="Calibri Light"/>
      <w:b/>
      <w:sz w:val="32"/>
    </w:rPr>
  </w:style>
  <w:style w:type="character" w:customStyle="1" w:styleId="26">
    <w:name w:val="Название Знак2"/>
    <w:link w:val="25"/>
    <w:rsid w:val="008C17BB"/>
    <w:rPr>
      <w:rFonts w:ascii="Calibri Light" w:hAnsi="Calibri Light"/>
      <w:b/>
      <w:sz w:val="32"/>
    </w:rPr>
  </w:style>
  <w:style w:type="paragraph" w:customStyle="1" w:styleId="afa">
    <w:name w:val="Содержимое врезки"/>
    <w:basedOn w:val="a"/>
    <w:link w:val="afb"/>
    <w:rsid w:val="008C17BB"/>
  </w:style>
  <w:style w:type="character" w:customStyle="1" w:styleId="afb">
    <w:name w:val="Содержимое врезки"/>
    <w:basedOn w:val="1"/>
    <w:link w:val="afa"/>
    <w:rsid w:val="008C17BB"/>
    <w:rPr>
      <w:sz w:val="22"/>
    </w:rPr>
  </w:style>
  <w:style w:type="paragraph" w:customStyle="1" w:styleId="1c">
    <w:name w:val="Текст выноски Знак1"/>
    <w:link w:val="1d"/>
    <w:rsid w:val="008C17BB"/>
    <w:rPr>
      <w:rFonts w:ascii="Tahoma" w:hAnsi="Tahoma"/>
      <w:sz w:val="16"/>
    </w:rPr>
  </w:style>
  <w:style w:type="character" w:customStyle="1" w:styleId="1d">
    <w:name w:val="Текст выноски Знак1"/>
    <w:link w:val="1c"/>
    <w:rsid w:val="008C17BB"/>
    <w:rPr>
      <w:rFonts w:ascii="Tahoma" w:hAnsi="Tahoma"/>
      <w:sz w:val="16"/>
    </w:rPr>
  </w:style>
  <w:style w:type="paragraph" w:customStyle="1" w:styleId="1e">
    <w:name w:val="Гиперссылка1"/>
    <w:link w:val="1f"/>
    <w:rsid w:val="008C17BB"/>
    <w:rPr>
      <w:color w:val="0000FF"/>
      <w:u w:val="single"/>
    </w:rPr>
  </w:style>
  <w:style w:type="character" w:customStyle="1" w:styleId="1f">
    <w:name w:val="Гиперссылка1"/>
    <w:link w:val="1e"/>
    <w:rsid w:val="008C17BB"/>
    <w:rPr>
      <w:color w:val="0000FF"/>
      <w:u w:val="single"/>
    </w:rPr>
  </w:style>
  <w:style w:type="paragraph" w:styleId="afc">
    <w:name w:val="header"/>
    <w:basedOn w:val="a"/>
    <w:link w:val="afd"/>
    <w:rsid w:val="008C1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1"/>
    <w:link w:val="afc"/>
    <w:rsid w:val="008C17BB"/>
    <w:rPr>
      <w:sz w:val="22"/>
    </w:rPr>
  </w:style>
  <w:style w:type="paragraph" w:styleId="51">
    <w:name w:val="toc 5"/>
    <w:next w:val="a"/>
    <w:link w:val="52"/>
    <w:uiPriority w:val="39"/>
    <w:rsid w:val="008C17B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C17BB"/>
    <w:rPr>
      <w:rFonts w:ascii="XO Thames" w:hAnsi="XO Thames"/>
      <w:sz w:val="28"/>
    </w:rPr>
  </w:style>
  <w:style w:type="paragraph" w:styleId="1f0">
    <w:name w:val="index 1"/>
    <w:basedOn w:val="a"/>
    <w:next w:val="a"/>
    <w:link w:val="1f1"/>
    <w:rsid w:val="008C17BB"/>
    <w:pPr>
      <w:spacing w:after="0" w:line="240" w:lineRule="auto"/>
      <w:ind w:left="220" w:hanging="220"/>
    </w:pPr>
  </w:style>
  <w:style w:type="character" w:customStyle="1" w:styleId="1f1">
    <w:name w:val="Указатель 1 Знак"/>
    <w:basedOn w:val="1"/>
    <w:link w:val="1f0"/>
    <w:rsid w:val="008C17BB"/>
    <w:rPr>
      <w:sz w:val="22"/>
    </w:rPr>
  </w:style>
  <w:style w:type="paragraph" w:customStyle="1" w:styleId="afe">
    <w:name w:val="разослать"/>
    <w:basedOn w:val="a"/>
    <w:link w:val="aff"/>
    <w:rsid w:val="008C17BB"/>
    <w:pPr>
      <w:spacing w:after="160" w:line="240" w:lineRule="auto"/>
      <w:ind w:left="1418" w:hanging="1418"/>
      <w:jc w:val="both"/>
    </w:pPr>
    <w:rPr>
      <w:sz w:val="28"/>
    </w:rPr>
  </w:style>
  <w:style w:type="character" w:customStyle="1" w:styleId="aff">
    <w:name w:val="разослать"/>
    <w:basedOn w:val="1"/>
    <w:link w:val="afe"/>
    <w:rsid w:val="008C17BB"/>
    <w:rPr>
      <w:sz w:val="28"/>
    </w:rPr>
  </w:style>
  <w:style w:type="paragraph" w:styleId="aff0">
    <w:name w:val="Subtitle"/>
    <w:basedOn w:val="a"/>
    <w:link w:val="1f2"/>
    <w:uiPriority w:val="11"/>
    <w:qFormat/>
    <w:rsid w:val="008C17BB"/>
    <w:pPr>
      <w:spacing w:after="60" w:line="240" w:lineRule="auto"/>
      <w:jc w:val="center"/>
      <w:outlineLvl w:val="1"/>
    </w:pPr>
    <w:rPr>
      <w:rFonts w:ascii="Arial" w:hAnsi="Arial"/>
      <w:sz w:val="24"/>
    </w:rPr>
  </w:style>
  <w:style w:type="character" w:customStyle="1" w:styleId="1f2">
    <w:name w:val="Подзаголовок Знак1"/>
    <w:basedOn w:val="1"/>
    <w:link w:val="aff0"/>
    <w:rsid w:val="008C17BB"/>
    <w:rPr>
      <w:rFonts w:ascii="Arial" w:hAnsi="Arial"/>
      <w:sz w:val="24"/>
    </w:rPr>
  </w:style>
  <w:style w:type="paragraph" w:customStyle="1" w:styleId="1f3">
    <w:name w:val="Абзац списка1"/>
    <w:basedOn w:val="a"/>
    <w:link w:val="1f4"/>
    <w:rsid w:val="008C17BB"/>
    <w:pPr>
      <w:ind w:left="720"/>
      <w:contextualSpacing/>
    </w:pPr>
  </w:style>
  <w:style w:type="character" w:customStyle="1" w:styleId="1f4">
    <w:name w:val="Абзац списка1"/>
    <w:basedOn w:val="1"/>
    <w:link w:val="1f3"/>
    <w:rsid w:val="008C17BB"/>
    <w:rPr>
      <w:sz w:val="22"/>
    </w:rPr>
  </w:style>
  <w:style w:type="paragraph" w:styleId="aff1">
    <w:name w:val="Title"/>
    <w:basedOn w:val="a"/>
    <w:next w:val="a"/>
    <w:link w:val="1f5"/>
    <w:uiPriority w:val="10"/>
    <w:qFormat/>
    <w:rsid w:val="008C17BB"/>
    <w:pPr>
      <w:spacing w:after="0" w:line="240" w:lineRule="auto"/>
      <w:contextualSpacing/>
    </w:pPr>
    <w:rPr>
      <w:rFonts w:ascii="Cambria" w:hAnsi="Cambria"/>
      <w:spacing w:val="-10"/>
      <w:sz w:val="56"/>
    </w:rPr>
  </w:style>
  <w:style w:type="character" w:customStyle="1" w:styleId="1f5">
    <w:name w:val="Название Знак1"/>
    <w:basedOn w:val="1"/>
    <w:link w:val="aff1"/>
    <w:rsid w:val="008C17BB"/>
    <w:rPr>
      <w:rFonts w:ascii="Cambria" w:hAnsi="Cambria"/>
      <w:spacing w:val="-10"/>
      <w:sz w:val="56"/>
    </w:rPr>
  </w:style>
  <w:style w:type="character" w:customStyle="1" w:styleId="40">
    <w:name w:val="Заголовок 4 Знак"/>
    <w:link w:val="4"/>
    <w:rsid w:val="008C17B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C17BB"/>
    <w:rPr>
      <w:rFonts w:ascii="XO Thames" w:hAnsi="XO Thames"/>
      <w:b/>
      <w:sz w:val="28"/>
    </w:rPr>
  </w:style>
  <w:style w:type="paragraph" w:styleId="aff2">
    <w:name w:val="Body Text Indent"/>
    <w:basedOn w:val="a"/>
    <w:link w:val="aff3"/>
    <w:rsid w:val="008C17BB"/>
    <w:pPr>
      <w:spacing w:after="120"/>
      <w:ind w:left="283"/>
    </w:pPr>
  </w:style>
  <w:style w:type="character" w:customStyle="1" w:styleId="aff3">
    <w:name w:val="Основной текст с отступом Знак"/>
    <w:basedOn w:val="1"/>
    <w:link w:val="aff2"/>
    <w:rsid w:val="008C17BB"/>
    <w:rPr>
      <w:sz w:val="22"/>
    </w:rPr>
  </w:style>
  <w:style w:type="table" w:styleId="aff4">
    <w:name w:val="Table Grid"/>
    <w:basedOn w:val="a1"/>
    <w:rsid w:val="008C17BB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8A8C2-8CC6-4089-948E-62F833C19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4240</Words>
  <Characters>24173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infadmin</cp:lastModifiedBy>
  <cp:revision>3</cp:revision>
  <cp:lastPrinted>2024-04-05T07:42:00Z</cp:lastPrinted>
  <dcterms:created xsi:type="dcterms:W3CDTF">2024-04-05T07:42:00Z</dcterms:created>
  <dcterms:modified xsi:type="dcterms:W3CDTF">2024-04-22T07:06:00Z</dcterms:modified>
</cp:coreProperties>
</file>