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D3" w:rsidRDefault="00D210F9" w:rsidP="00D21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67"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7D3">
        <w:rPr>
          <w:rFonts w:ascii="Times New Roman" w:hAnsi="Times New Roman" w:cs="Times New Roman"/>
          <w:b/>
          <w:sz w:val="28"/>
          <w:szCs w:val="28"/>
        </w:rPr>
        <w:t>муниципального образования Большеперелазское сельское поселение Куменского района Кировской области</w:t>
      </w:r>
    </w:p>
    <w:p w:rsidR="00D210F9" w:rsidRDefault="00D210F9" w:rsidP="00D21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9B7" w:rsidRPr="00D87367" w:rsidRDefault="00C132B6" w:rsidP="00D21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Земельные участки</w:t>
      </w:r>
      <w:r w:rsidR="003B3B87">
        <w:rPr>
          <w:rFonts w:ascii="Times New Roman" w:hAnsi="Times New Roman" w:cs="Times New Roman"/>
          <w:b/>
          <w:sz w:val="28"/>
          <w:szCs w:val="28"/>
        </w:rPr>
        <w:t xml:space="preserve"> на 01.</w:t>
      </w:r>
      <w:r w:rsidR="00E17E66">
        <w:rPr>
          <w:rFonts w:ascii="Times New Roman" w:hAnsi="Times New Roman" w:cs="Times New Roman"/>
          <w:b/>
          <w:sz w:val="28"/>
          <w:szCs w:val="28"/>
        </w:rPr>
        <w:t>0</w:t>
      </w:r>
      <w:r w:rsidR="0010418A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3B3B87">
        <w:rPr>
          <w:rFonts w:ascii="Times New Roman" w:hAnsi="Times New Roman" w:cs="Times New Roman"/>
          <w:b/>
          <w:sz w:val="28"/>
          <w:szCs w:val="28"/>
        </w:rPr>
        <w:t>.202</w:t>
      </w:r>
      <w:r w:rsidR="00E17E66">
        <w:rPr>
          <w:rFonts w:ascii="Times New Roman" w:hAnsi="Times New Roman" w:cs="Times New Roman"/>
          <w:b/>
          <w:sz w:val="28"/>
          <w:szCs w:val="28"/>
        </w:rPr>
        <w:t>5</w:t>
      </w:r>
      <w:r w:rsidR="00D179B7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1879"/>
        <w:gridCol w:w="1977"/>
        <w:gridCol w:w="1850"/>
        <w:gridCol w:w="2227"/>
        <w:gridCol w:w="5987"/>
      </w:tblGrid>
      <w:tr w:rsidR="00C132B6" w:rsidTr="00C132B6">
        <w:tc>
          <w:tcPr>
            <w:tcW w:w="677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79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30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850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Площадь, кв.м</w:t>
            </w:r>
          </w:p>
        </w:tc>
        <w:tc>
          <w:tcPr>
            <w:tcW w:w="2060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5987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Ограничения, обременения</w:t>
            </w:r>
          </w:p>
        </w:tc>
      </w:tr>
      <w:tr w:rsidR="00C132B6" w:rsidTr="00C132B6">
        <w:tc>
          <w:tcPr>
            <w:tcW w:w="677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C132B6" w:rsidRPr="00C132B6" w:rsidRDefault="00C132B6" w:rsidP="00C132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30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43:14:340111:579</w:t>
            </w:r>
          </w:p>
        </w:tc>
        <w:tc>
          <w:tcPr>
            <w:tcW w:w="1850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4767 кв.м</w:t>
            </w:r>
          </w:p>
        </w:tc>
        <w:tc>
          <w:tcPr>
            <w:tcW w:w="2060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- Муниципальное образование Большеперелазское сельское поселение Куменского района</w:t>
            </w:r>
          </w:p>
        </w:tc>
        <w:tc>
          <w:tcPr>
            <w:tcW w:w="5987" w:type="dxa"/>
          </w:tcPr>
          <w:p w:rsidR="00C132B6" w:rsidRPr="00C132B6" w:rsidRDefault="00C132B6" w:rsidP="00C132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</w:tbl>
    <w:p w:rsidR="0066050A" w:rsidRDefault="0066050A" w:rsidP="00D210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6050A" w:rsidRDefault="0066050A" w:rsidP="00D210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6050A" w:rsidRDefault="0066050A" w:rsidP="00D210F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66050A" w:rsidSect="00D21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10F9"/>
    <w:rsid w:val="000734B7"/>
    <w:rsid w:val="000D1B29"/>
    <w:rsid w:val="000E12D0"/>
    <w:rsid w:val="0010418A"/>
    <w:rsid w:val="0017383D"/>
    <w:rsid w:val="001758B5"/>
    <w:rsid w:val="00236725"/>
    <w:rsid w:val="00247CB7"/>
    <w:rsid w:val="003B3B87"/>
    <w:rsid w:val="00455653"/>
    <w:rsid w:val="005254DD"/>
    <w:rsid w:val="0055302A"/>
    <w:rsid w:val="005534A0"/>
    <w:rsid w:val="00587992"/>
    <w:rsid w:val="005D3817"/>
    <w:rsid w:val="00626FBE"/>
    <w:rsid w:val="00631B41"/>
    <w:rsid w:val="00633BCF"/>
    <w:rsid w:val="0066050A"/>
    <w:rsid w:val="00771889"/>
    <w:rsid w:val="007869AF"/>
    <w:rsid w:val="007F0B8F"/>
    <w:rsid w:val="0080165E"/>
    <w:rsid w:val="008946DF"/>
    <w:rsid w:val="00AA2538"/>
    <w:rsid w:val="00AD6242"/>
    <w:rsid w:val="00AF59C2"/>
    <w:rsid w:val="00B03FE4"/>
    <w:rsid w:val="00B47EBE"/>
    <w:rsid w:val="00B511CB"/>
    <w:rsid w:val="00BB41B4"/>
    <w:rsid w:val="00BD05D7"/>
    <w:rsid w:val="00C07767"/>
    <w:rsid w:val="00C132B6"/>
    <w:rsid w:val="00C8605F"/>
    <w:rsid w:val="00C9178D"/>
    <w:rsid w:val="00CA7220"/>
    <w:rsid w:val="00D028B1"/>
    <w:rsid w:val="00D147D3"/>
    <w:rsid w:val="00D179B7"/>
    <w:rsid w:val="00D210F9"/>
    <w:rsid w:val="00E17E66"/>
    <w:rsid w:val="00E7571A"/>
    <w:rsid w:val="00E87690"/>
    <w:rsid w:val="00F4085C"/>
    <w:rsid w:val="00F40A19"/>
    <w:rsid w:val="00F4538E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65D14-2798-47EB-BC22-B64A472A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2018-05-24T06:58:00Z</cp:lastPrinted>
  <dcterms:created xsi:type="dcterms:W3CDTF">2024-07-11T07:25:00Z</dcterms:created>
  <dcterms:modified xsi:type="dcterms:W3CDTF">2025-07-15T06:06:00Z</dcterms:modified>
</cp:coreProperties>
</file>